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C2" w:rsidRPr="001C1083" w:rsidRDefault="00AF1A0D" w:rsidP="001C1083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1083">
        <w:rPr>
          <w:rFonts w:ascii="Times New Roman" w:hAnsi="Times New Roman" w:cs="Times New Roman"/>
          <w:b/>
          <w:sz w:val="24"/>
          <w:szCs w:val="24"/>
        </w:rPr>
        <w:t xml:space="preserve">Преп. В.Г. </w:t>
      </w:r>
      <w:proofErr w:type="spellStart"/>
      <w:r w:rsidRPr="001C1083">
        <w:rPr>
          <w:rFonts w:ascii="Times New Roman" w:hAnsi="Times New Roman" w:cs="Times New Roman"/>
          <w:b/>
          <w:sz w:val="24"/>
          <w:szCs w:val="24"/>
        </w:rPr>
        <w:t>Кезин</w:t>
      </w:r>
      <w:proofErr w:type="spellEnd"/>
      <w:r w:rsidRPr="001C1083">
        <w:rPr>
          <w:rFonts w:ascii="Times New Roman" w:hAnsi="Times New Roman" w:cs="Times New Roman"/>
          <w:b/>
          <w:sz w:val="24"/>
          <w:szCs w:val="24"/>
        </w:rPr>
        <w:t>. Гр. 31 «Организация перевозок и управление на транспорте»</w:t>
      </w:r>
    </w:p>
    <w:p w:rsidR="00147730" w:rsidRPr="001C1083" w:rsidRDefault="00147730" w:rsidP="001C1083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4ECD" w:rsidRDefault="00B84ECD" w:rsidP="00B84E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083">
        <w:rPr>
          <w:rFonts w:ascii="Times New Roman" w:hAnsi="Times New Roman" w:cs="Times New Roman"/>
          <w:b/>
          <w:sz w:val="24"/>
          <w:szCs w:val="24"/>
        </w:rPr>
        <w:t xml:space="preserve">ЗАДАНИЕ ПО ДИСЦИПЛИНЕ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84ECD">
        <w:rPr>
          <w:rFonts w:ascii="Times New Roman" w:hAnsi="Times New Roman" w:cs="Times New Roman"/>
          <w:b/>
          <w:sz w:val="24"/>
          <w:szCs w:val="24"/>
        </w:rPr>
        <w:t>ОСНОВЫ ФИЛОСОФИИ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1C10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7730" w:rsidRPr="001C1083" w:rsidRDefault="00B84ECD" w:rsidP="00B84E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083">
        <w:rPr>
          <w:rFonts w:ascii="Times New Roman" w:hAnsi="Times New Roman" w:cs="Times New Roman"/>
          <w:b/>
          <w:sz w:val="24"/>
          <w:szCs w:val="24"/>
        </w:rPr>
        <w:t>НА ПЕРИОД ЭЛЕКТРОННОГО ОБУЧЕНИЯ С 6 ПО 11 МАЯ 2020 Г.</w:t>
      </w:r>
    </w:p>
    <w:p w:rsidR="00147730" w:rsidRPr="001C1083" w:rsidRDefault="00147730" w:rsidP="001C108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47730" w:rsidRPr="001C1083" w:rsidRDefault="00147730" w:rsidP="001C10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083">
        <w:rPr>
          <w:rFonts w:ascii="Times New Roman" w:hAnsi="Times New Roman" w:cs="Times New Roman"/>
          <w:b/>
          <w:sz w:val="24"/>
          <w:szCs w:val="24"/>
        </w:rPr>
        <w:t>Рекомендации для самостоятельной работы студентов</w:t>
      </w:r>
    </w:p>
    <w:p w:rsidR="00B84ECD" w:rsidRDefault="00147730" w:rsidP="001C108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1083">
        <w:rPr>
          <w:rFonts w:ascii="Times New Roman" w:hAnsi="Times New Roman" w:cs="Times New Roman"/>
          <w:sz w:val="24"/>
          <w:szCs w:val="24"/>
        </w:rPr>
        <w:t xml:space="preserve">В период электронного обучения с </w:t>
      </w:r>
      <w:r w:rsidR="00536816" w:rsidRPr="001C1083">
        <w:rPr>
          <w:rFonts w:ascii="Times New Roman" w:hAnsi="Times New Roman" w:cs="Times New Roman"/>
          <w:sz w:val="24"/>
          <w:szCs w:val="24"/>
        </w:rPr>
        <w:t xml:space="preserve">6 </w:t>
      </w:r>
      <w:r w:rsidRPr="001C1083">
        <w:rPr>
          <w:rFonts w:ascii="Times New Roman" w:hAnsi="Times New Roman" w:cs="Times New Roman"/>
          <w:sz w:val="24"/>
          <w:szCs w:val="24"/>
        </w:rPr>
        <w:t xml:space="preserve">по </w:t>
      </w:r>
      <w:r w:rsidR="00536816" w:rsidRPr="001C1083">
        <w:rPr>
          <w:rFonts w:ascii="Times New Roman" w:hAnsi="Times New Roman" w:cs="Times New Roman"/>
          <w:sz w:val="24"/>
          <w:szCs w:val="24"/>
        </w:rPr>
        <w:t>11 мая</w:t>
      </w:r>
      <w:r w:rsidRPr="001C1083">
        <w:rPr>
          <w:rFonts w:ascii="Times New Roman" w:hAnsi="Times New Roman" w:cs="Times New Roman"/>
          <w:sz w:val="24"/>
          <w:szCs w:val="24"/>
        </w:rPr>
        <w:t xml:space="preserve"> 2020 г. студентам предлагается самосто</w:t>
      </w:r>
      <w:r w:rsidRPr="001C1083">
        <w:rPr>
          <w:rFonts w:ascii="Times New Roman" w:hAnsi="Times New Roman" w:cs="Times New Roman"/>
          <w:sz w:val="24"/>
          <w:szCs w:val="24"/>
        </w:rPr>
        <w:t>я</w:t>
      </w:r>
      <w:r w:rsidRPr="001C1083">
        <w:rPr>
          <w:rFonts w:ascii="Times New Roman" w:hAnsi="Times New Roman" w:cs="Times New Roman"/>
          <w:sz w:val="24"/>
          <w:szCs w:val="24"/>
        </w:rPr>
        <w:t xml:space="preserve">тельно изучить </w:t>
      </w:r>
      <w:r w:rsidR="00536816" w:rsidRPr="001C1083">
        <w:rPr>
          <w:rFonts w:ascii="Times New Roman" w:hAnsi="Times New Roman" w:cs="Times New Roman"/>
          <w:sz w:val="24"/>
          <w:szCs w:val="24"/>
        </w:rPr>
        <w:t xml:space="preserve">3 темы теоретического обучения, </w:t>
      </w:r>
      <w:r w:rsidRPr="001C1083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536816" w:rsidRPr="001C1083">
        <w:rPr>
          <w:rFonts w:ascii="Times New Roman" w:hAnsi="Times New Roman" w:cs="Times New Roman"/>
          <w:sz w:val="24"/>
          <w:szCs w:val="24"/>
        </w:rPr>
        <w:t xml:space="preserve">задания 3 </w:t>
      </w:r>
      <w:r w:rsidRPr="001C1083">
        <w:rPr>
          <w:rFonts w:ascii="Times New Roman" w:hAnsi="Times New Roman" w:cs="Times New Roman"/>
          <w:sz w:val="24"/>
          <w:szCs w:val="24"/>
        </w:rPr>
        <w:t>практически</w:t>
      </w:r>
      <w:r w:rsidR="00536816" w:rsidRPr="001C1083">
        <w:rPr>
          <w:rFonts w:ascii="Times New Roman" w:hAnsi="Times New Roman" w:cs="Times New Roman"/>
          <w:sz w:val="24"/>
          <w:szCs w:val="24"/>
        </w:rPr>
        <w:t xml:space="preserve">х занятий (семинаров), а также подготовиться к </w:t>
      </w:r>
      <w:r w:rsidR="00536816" w:rsidRPr="001C1083">
        <w:rPr>
          <w:rFonts w:ascii="Times New Roman" w:hAnsi="Times New Roman" w:cs="Times New Roman"/>
          <w:b/>
          <w:sz w:val="24"/>
          <w:szCs w:val="24"/>
        </w:rPr>
        <w:t>дифференцированному зачету</w:t>
      </w:r>
      <w:r w:rsidR="00536816" w:rsidRPr="001C1083">
        <w:rPr>
          <w:rFonts w:ascii="Times New Roman" w:hAnsi="Times New Roman" w:cs="Times New Roman"/>
          <w:sz w:val="24"/>
          <w:szCs w:val="24"/>
        </w:rPr>
        <w:t>, который состоится 11 мая 2020 г.</w:t>
      </w:r>
      <w:r w:rsidR="00B84ECD">
        <w:rPr>
          <w:rFonts w:ascii="Times New Roman" w:hAnsi="Times New Roman" w:cs="Times New Roman"/>
          <w:sz w:val="24"/>
          <w:szCs w:val="24"/>
        </w:rPr>
        <w:t>:</w:t>
      </w:r>
    </w:p>
    <w:p w:rsidR="00DF3F05" w:rsidRDefault="00DF3F05" w:rsidP="001C108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1"/>
        <w:gridCol w:w="8747"/>
      </w:tblGrid>
      <w:tr w:rsidR="00B84ECD" w:rsidRPr="001C1083" w:rsidTr="00DF3F05">
        <w:tc>
          <w:tcPr>
            <w:tcW w:w="1368" w:type="dxa"/>
          </w:tcPr>
          <w:p w:rsidR="00B84ECD" w:rsidRPr="001C1083" w:rsidRDefault="00B84ECD" w:rsidP="00DF3F05">
            <w:pPr>
              <w:spacing w:after="0" w:line="240" w:lineRule="auto"/>
              <w:ind w:left="-15" w:right="-108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380" w:type="dxa"/>
          </w:tcPr>
          <w:p w:rsidR="00B84ECD" w:rsidRPr="001C1083" w:rsidRDefault="00B84ECD" w:rsidP="00B84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занятий</w:t>
            </w:r>
          </w:p>
        </w:tc>
      </w:tr>
      <w:tr w:rsidR="00B84ECD" w:rsidRPr="001C1083" w:rsidTr="00DF3F05">
        <w:tc>
          <w:tcPr>
            <w:tcW w:w="1368" w:type="dxa"/>
          </w:tcPr>
          <w:p w:rsidR="00B84ECD" w:rsidRPr="001C1083" w:rsidRDefault="00B84ECD" w:rsidP="00DF3F05">
            <w:pPr>
              <w:spacing w:after="0" w:line="240" w:lineRule="auto"/>
              <w:ind w:left="-15" w:right="-108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33,34,35,36</w:t>
            </w:r>
          </w:p>
        </w:tc>
        <w:tc>
          <w:tcPr>
            <w:tcW w:w="7380" w:type="dxa"/>
          </w:tcPr>
          <w:p w:rsidR="00B84ECD" w:rsidRPr="001C1083" w:rsidRDefault="00B84ECD" w:rsidP="00DF3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 № 9, 10, 11, 12</w:t>
            </w:r>
            <w:r w:rsidRPr="001C10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Семинар по теме  «Ценность как способ освоения мира человеком. Ценности человеческого существования. </w:t>
            </w: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Эстетические ценности, их роль в человеческой жизни. Религиозные ценности. Свобода сове</w:t>
            </w: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ти».</w:t>
            </w:r>
          </w:p>
        </w:tc>
      </w:tr>
      <w:tr w:rsidR="00B84ECD" w:rsidRPr="001C1083" w:rsidTr="00DF3F05">
        <w:tc>
          <w:tcPr>
            <w:tcW w:w="1368" w:type="dxa"/>
          </w:tcPr>
          <w:p w:rsidR="00B84ECD" w:rsidRPr="001C1083" w:rsidRDefault="00B84ECD" w:rsidP="00DF3F05">
            <w:pPr>
              <w:spacing w:after="0" w:line="240" w:lineRule="auto"/>
              <w:ind w:left="-15" w:right="-108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37,38</w:t>
            </w:r>
          </w:p>
        </w:tc>
        <w:tc>
          <w:tcPr>
            <w:tcW w:w="7380" w:type="dxa"/>
          </w:tcPr>
          <w:p w:rsidR="00B84ECD" w:rsidRPr="001C1083" w:rsidRDefault="00B84ECD" w:rsidP="00DF3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Философия и история. </w:t>
            </w: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Концепция однолинейного прогрессивного развития. Ко</w:t>
            </w: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цепции </w:t>
            </w:r>
            <w:proofErr w:type="spellStart"/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многолинейного</w:t>
            </w:r>
            <w:proofErr w:type="spellEnd"/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развития.</w:t>
            </w: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циклического развития</w:t>
            </w:r>
          </w:p>
        </w:tc>
      </w:tr>
      <w:tr w:rsidR="00B84ECD" w:rsidRPr="001C1083" w:rsidTr="00DF3F05">
        <w:tc>
          <w:tcPr>
            <w:tcW w:w="1368" w:type="dxa"/>
          </w:tcPr>
          <w:p w:rsidR="00B84ECD" w:rsidRPr="001C1083" w:rsidRDefault="00B84ECD" w:rsidP="00DF3F05">
            <w:pPr>
              <w:spacing w:after="0" w:line="240" w:lineRule="auto"/>
              <w:ind w:left="-15" w:right="-108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39,40</w:t>
            </w:r>
          </w:p>
        </w:tc>
        <w:tc>
          <w:tcPr>
            <w:tcW w:w="7380" w:type="dxa"/>
          </w:tcPr>
          <w:p w:rsidR="00B84ECD" w:rsidRPr="001C1083" w:rsidRDefault="00B84ECD" w:rsidP="00DF3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Философия и культура. </w:t>
            </w: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представления о взаимосвязи философии и культуры. Философия общества как самосознание культуры.</w:t>
            </w:r>
          </w:p>
        </w:tc>
      </w:tr>
      <w:tr w:rsidR="00B84ECD" w:rsidRPr="001C1083" w:rsidTr="00DF3F05">
        <w:tc>
          <w:tcPr>
            <w:tcW w:w="1368" w:type="dxa"/>
          </w:tcPr>
          <w:p w:rsidR="00B84ECD" w:rsidRPr="001C1083" w:rsidRDefault="00B84ECD" w:rsidP="00DF3F05">
            <w:pPr>
              <w:spacing w:after="0" w:line="240" w:lineRule="auto"/>
              <w:ind w:left="-15" w:right="-108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80" w:type="dxa"/>
          </w:tcPr>
          <w:p w:rsidR="00B84ECD" w:rsidRPr="001C1083" w:rsidRDefault="00B84ECD" w:rsidP="00DF3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и этические проблемы, связанные с развитием и использованием до</w:t>
            </w: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тижений науки, техники и технологий. </w:t>
            </w: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Философия науки и техники.</w:t>
            </w:r>
          </w:p>
        </w:tc>
      </w:tr>
      <w:tr w:rsidR="00B84ECD" w:rsidRPr="001C1083" w:rsidTr="00DF3F05">
        <w:tc>
          <w:tcPr>
            <w:tcW w:w="1368" w:type="dxa"/>
          </w:tcPr>
          <w:p w:rsidR="00B84ECD" w:rsidRPr="001C1083" w:rsidRDefault="00B84ECD" w:rsidP="00DF3F05">
            <w:pPr>
              <w:spacing w:after="0" w:line="240" w:lineRule="auto"/>
              <w:ind w:left="-15" w:right="-108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80" w:type="dxa"/>
          </w:tcPr>
          <w:p w:rsidR="00B84ECD" w:rsidRPr="001C1083" w:rsidRDefault="00B84ECD" w:rsidP="00DF3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C10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Практическое занятие №13</w:t>
            </w:r>
            <w:r w:rsidRPr="001C10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Семинар по теме «Будущее человечества». </w:t>
            </w:r>
          </w:p>
        </w:tc>
      </w:tr>
      <w:tr w:rsidR="00B84ECD" w:rsidRPr="001C1083" w:rsidTr="00DF3F05">
        <w:tc>
          <w:tcPr>
            <w:tcW w:w="1368" w:type="dxa"/>
          </w:tcPr>
          <w:p w:rsidR="00B84ECD" w:rsidRPr="001C1083" w:rsidRDefault="00B84ECD" w:rsidP="00DF3F05">
            <w:pPr>
              <w:spacing w:after="0" w:line="240" w:lineRule="auto"/>
              <w:ind w:left="-15" w:right="-108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44,45,46</w:t>
            </w:r>
          </w:p>
        </w:tc>
        <w:tc>
          <w:tcPr>
            <w:tcW w:w="7380" w:type="dxa"/>
          </w:tcPr>
          <w:p w:rsidR="00B84ECD" w:rsidRPr="001C1083" w:rsidRDefault="00B84ECD" w:rsidP="00DF3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C10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 №14,15,16.</w:t>
            </w:r>
            <w:r w:rsidRPr="001C10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Семинар по теме «Социальные проблемы информационной цивилизации. Основные черты информационной цивилизации. Философия информационной цивилизации».</w:t>
            </w:r>
          </w:p>
        </w:tc>
      </w:tr>
      <w:tr w:rsidR="00B84ECD" w:rsidRPr="001C1083" w:rsidTr="00DF3F05">
        <w:tc>
          <w:tcPr>
            <w:tcW w:w="1368" w:type="dxa"/>
          </w:tcPr>
          <w:p w:rsidR="00B84ECD" w:rsidRPr="001C1083" w:rsidRDefault="00B84ECD" w:rsidP="00DF3F05">
            <w:pPr>
              <w:spacing w:after="0" w:line="240" w:lineRule="auto"/>
              <w:ind w:left="-15" w:right="-108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47, 48</w:t>
            </w:r>
          </w:p>
        </w:tc>
        <w:tc>
          <w:tcPr>
            <w:tcW w:w="7380" w:type="dxa"/>
          </w:tcPr>
          <w:p w:rsidR="00B84ECD" w:rsidRPr="001C1083" w:rsidRDefault="00B84ECD" w:rsidP="00DF3F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Дифференцированный зачет</w:t>
            </w:r>
            <w:r w:rsidR="00EE7F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(11.05.2020 г.)</w:t>
            </w:r>
          </w:p>
        </w:tc>
      </w:tr>
    </w:tbl>
    <w:p w:rsidR="00147730" w:rsidRPr="001C1083" w:rsidRDefault="00536816" w:rsidP="001C108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1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730" w:rsidRPr="001C1083" w:rsidRDefault="00147730" w:rsidP="001C108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C1083">
        <w:rPr>
          <w:rFonts w:ascii="Times New Roman" w:hAnsi="Times New Roman" w:cs="Times New Roman"/>
          <w:sz w:val="24"/>
          <w:szCs w:val="24"/>
        </w:rPr>
        <w:t>Для изучения теоретических тем</w:t>
      </w:r>
      <w:r w:rsidR="00DF3F05">
        <w:rPr>
          <w:rFonts w:ascii="Times New Roman" w:hAnsi="Times New Roman" w:cs="Times New Roman"/>
          <w:sz w:val="24"/>
          <w:szCs w:val="24"/>
        </w:rPr>
        <w:t xml:space="preserve">, </w:t>
      </w:r>
      <w:r w:rsidRPr="001C1083">
        <w:rPr>
          <w:rFonts w:ascii="Times New Roman" w:hAnsi="Times New Roman" w:cs="Times New Roman"/>
          <w:sz w:val="24"/>
          <w:szCs w:val="24"/>
        </w:rPr>
        <w:t>подготовки докладов семинарских занятий</w:t>
      </w:r>
      <w:r w:rsidR="00DF3F05">
        <w:rPr>
          <w:rFonts w:ascii="Times New Roman" w:hAnsi="Times New Roman" w:cs="Times New Roman"/>
          <w:sz w:val="24"/>
          <w:szCs w:val="24"/>
        </w:rPr>
        <w:t>, а также по</w:t>
      </w:r>
      <w:r w:rsidR="00DF3F05">
        <w:rPr>
          <w:rFonts w:ascii="Times New Roman" w:hAnsi="Times New Roman" w:cs="Times New Roman"/>
          <w:sz w:val="24"/>
          <w:szCs w:val="24"/>
        </w:rPr>
        <w:t>д</w:t>
      </w:r>
      <w:r w:rsidR="00DF3F05">
        <w:rPr>
          <w:rFonts w:ascii="Times New Roman" w:hAnsi="Times New Roman" w:cs="Times New Roman"/>
          <w:sz w:val="24"/>
          <w:szCs w:val="24"/>
        </w:rPr>
        <w:t>готовки к дифференцированному зачету</w:t>
      </w:r>
      <w:r w:rsidRPr="001C1083">
        <w:rPr>
          <w:rFonts w:ascii="Times New Roman" w:hAnsi="Times New Roman" w:cs="Times New Roman"/>
          <w:sz w:val="24"/>
          <w:szCs w:val="24"/>
        </w:rPr>
        <w:t xml:space="preserve"> студентам </w:t>
      </w:r>
      <w:r w:rsidR="00DF3F05"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Pr="001C1083">
        <w:rPr>
          <w:rFonts w:ascii="Times New Roman" w:hAnsi="Times New Roman" w:cs="Times New Roman"/>
          <w:sz w:val="24"/>
          <w:szCs w:val="24"/>
        </w:rPr>
        <w:t>пользоваться учебником</w:t>
      </w:r>
      <w:r w:rsidRPr="001C1083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1C1083">
        <w:rPr>
          <w:rFonts w:ascii="Times New Roman" w:hAnsi="Times New Roman" w:cs="Times New Roman"/>
          <w:bCs/>
          <w:sz w:val="24"/>
          <w:szCs w:val="24"/>
        </w:rPr>
        <w:t>о</w:t>
      </w:r>
      <w:r w:rsidRPr="001C1083">
        <w:rPr>
          <w:rFonts w:ascii="Times New Roman" w:hAnsi="Times New Roman" w:cs="Times New Roman"/>
          <w:bCs/>
          <w:sz w:val="24"/>
          <w:szCs w:val="24"/>
        </w:rPr>
        <w:t>релова А.А. Основы философии: учебник для студ. учреждений сред</w:t>
      </w:r>
      <w:proofErr w:type="gramStart"/>
      <w:r w:rsidRPr="001C108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1C10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C1083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1C1083">
        <w:rPr>
          <w:rFonts w:ascii="Times New Roman" w:hAnsi="Times New Roman" w:cs="Times New Roman"/>
          <w:bCs/>
          <w:sz w:val="24"/>
          <w:szCs w:val="24"/>
        </w:rPr>
        <w:t xml:space="preserve">роф. образования / А.А. Горелов. </w:t>
      </w:r>
      <w:r w:rsidRPr="001C1083">
        <w:rPr>
          <w:rFonts w:ascii="Times New Roman" w:hAnsi="Times New Roman" w:cs="Times New Roman"/>
          <w:sz w:val="24"/>
          <w:szCs w:val="24"/>
        </w:rPr>
        <w:t>– 17-е изд., стер. –  М.: Издательский центр «Академия», 2016, или другими аналоги</w:t>
      </w:r>
      <w:r w:rsidRPr="001C1083">
        <w:rPr>
          <w:rFonts w:ascii="Times New Roman" w:hAnsi="Times New Roman" w:cs="Times New Roman"/>
          <w:sz w:val="24"/>
          <w:szCs w:val="24"/>
        </w:rPr>
        <w:t>ч</w:t>
      </w:r>
      <w:r w:rsidRPr="001C1083">
        <w:rPr>
          <w:rFonts w:ascii="Times New Roman" w:hAnsi="Times New Roman" w:cs="Times New Roman"/>
          <w:sz w:val="24"/>
          <w:szCs w:val="24"/>
        </w:rPr>
        <w:t>ными учебниками, тексты которых расположены на сайте электронной библиотеки.</w:t>
      </w:r>
    </w:p>
    <w:p w:rsidR="002243E2" w:rsidRPr="001C1083" w:rsidRDefault="002243E2" w:rsidP="001C108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243E2" w:rsidRPr="001C1083" w:rsidRDefault="002243E2" w:rsidP="001C108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DF3F05" w:rsidRPr="00DF3F05" w:rsidRDefault="00DF3F05" w:rsidP="00DF3F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B9">
        <w:rPr>
          <w:rFonts w:ascii="Times New Roman" w:hAnsi="Times New Roman" w:cs="Times New Roman"/>
          <w:b/>
          <w:sz w:val="24"/>
          <w:szCs w:val="24"/>
        </w:rPr>
        <w:t>Задание к практическ</w:t>
      </w:r>
      <w:r>
        <w:rPr>
          <w:rFonts w:ascii="Times New Roman" w:hAnsi="Times New Roman" w:cs="Times New Roman"/>
          <w:b/>
          <w:sz w:val="24"/>
          <w:szCs w:val="24"/>
        </w:rPr>
        <w:t>им</w:t>
      </w:r>
      <w:r w:rsidRPr="001025B9">
        <w:rPr>
          <w:rFonts w:ascii="Times New Roman" w:hAnsi="Times New Roman" w:cs="Times New Roman"/>
          <w:b/>
          <w:sz w:val="24"/>
          <w:szCs w:val="24"/>
        </w:rPr>
        <w:t xml:space="preserve"> заняти</w:t>
      </w:r>
      <w:r>
        <w:rPr>
          <w:rFonts w:ascii="Times New Roman" w:hAnsi="Times New Roman" w:cs="Times New Roman"/>
          <w:b/>
          <w:sz w:val="24"/>
          <w:szCs w:val="24"/>
        </w:rPr>
        <w:t>ям</w:t>
      </w:r>
      <w:r w:rsidRPr="001025B9">
        <w:rPr>
          <w:rFonts w:ascii="Times New Roman" w:hAnsi="Times New Roman" w:cs="Times New Roman"/>
          <w:b/>
          <w:sz w:val="24"/>
          <w:szCs w:val="24"/>
        </w:rPr>
        <w:t xml:space="preserve"> (семинар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Pr="001025B9">
        <w:rPr>
          <w:rFonts w:ascii="Times New Roman" w:hAnsi="Times New Roman" w:cs="Times New Roman"/>
          <w:b/>
          <w:sz w:val="24"/>
          <w:szCs w:val="24"/>
        </w:rPr>
        <w:t xml:space="preserve">) № </w:t>
      </w:r>
      <w:r>
        <w:rPr>
          <w:rFonts w:ascii="Times New Roman" w:hAnsi="Times New Roman" w:cs="Times New Roman"/>
          <w:b/>
          <w:sz w:val="24"/>
          <w:szCs w:val="24"/>
        </w:rPr>
        <w:t xml:space="preserve">9, 10, </w:t>
      </w:r>
      <w:r w:rsidRPr="001025B9">
        <w:rPr>
          <w:rFonts w:ascii="Times New Roman" w:hAnsi="Times New Roman" w:cs="Times New Roman"/>
          <w:b/>
          <w:sz w:val="24"/>
          <w:szCs w:val="24"/>
        </w:rPr>
        <w:t>урок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025B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 xml:space="preserve">33, 34 </w:t>
      </w:r>
      <w:r w:rsidRPr="00DF3F05">
        <w:rPr>
          <w:rFonts w:ascii="Times New Roman" w:eastAsia="Calibri" w:hAnsi="Times New Roman" w:cs="Times New Roman"/>
          <w:b/>
          <w:bCs/>
          <w:sz w:val="24"/>
          <w:szCs w:val="24"/>
        </w:rPr>
        <w:t>«Ценность как сп</w:t>
      </w:r>
      <w:r w:rsidRPr="00DF3F05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DF3F05">
        <w:rPr>
          <w:rFonts w:ascii="Times New Roman" w:eastAsia="Calibri" w:hAnsi="Times New Roman" w:cs="Times New Roman"/>
          <w:b/>
          <w:bCs/>
          <w:sz w:val="24"/>
          <w:szCs w:val="24"/>
        </w:rPr>
        <w:t>соб освоения мира человеком. Ценно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сти человеческого существования</w:t>
      </w:r>
      <w:r w:rsidRPr="00DF3F05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DF3F05" w:rsidRPr="00DF3F05" w:rsidRDefault="00DF3F05" w:rsidP="00DF3F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ECD" w:rsidRDefault="00B84ECD" w:rsidP="00DF3F05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выполнения заданий практических занятий (семинаров) </w:t>
      </w:r>
      <w:r w:rsidR="00DF3F05" w:rsidRPr="00DF3F05">
        <w:rPr>
          <w:rFonts w:ascii="Times New Roman" w:hAnsi="Times New Roman" w:cs="Times New Roman"/>
          <w:sz w:val="24"/>
          <w:szCs w:val="24"/>
        </w:rPr>
        <w:t xml:space="preserve">№ 9, 10 уроки № 33, 34 </w:t>
      </w:r>
      <w:r w:rsidR="00DF3F05" w:rsidRPr="00DF3F05">
        <w:rPr>
          <w:rFonts w:ascii="Times New Roman" w:eastAsia="Calibri" w:hAnsi="Times New Roman" w:cs="Times New Roman"/>
          <w:bCs/>
          <w:sz w:val="24"/>
          <w:szCs w:val="24"/>
        </w:rPr>
        <w:t>«Це</w:t>
      </w:r>
      <w:r w:rsidR="00DF3F05" w:rsidRPr="00DF3F05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="00DF3F05" w:rsidRPr="00DF3F05">
        <w:rPr>
          <w:rFonts w:ascii="Times New Roman" w:eastAsia="Calibri" w:hAnsi="Times New Roman" w:cs="Times New Roman"/>
          <w:bCs/>
          <w:sz w:val="24"/>
          <w:szCs w:val="24"/>
        </w:rPr>
        <w:t>ность как способ освоения мира человеком. Ценности человеческого существова</w:t>
      </w:r>
      <w:r w:rsidR="00DF3F05">
        <w:rPr>
          <w:rFonts w:ascii="Times New Roman" w:eastAsia="Calibri" w:hAnsi="Times New Roman" w:cs="Times New Roman"/>
          <w:bCs/>
          <w:sz w:val="24"/>
          <w:szCs w:val="24"/>
        </w:rPr>
        <w:t>ния</w:t>
      </w:r>
      <w:r w:rsidR="00DF3F0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требуется:</w:t>
      </w:r>
    </w:p>
    <w:p w:rsidR="00B84ECD" w:rsidRDefault="00B84ECD" w:rsidP="00DF3F05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подготовить текст доклада по назначенной преподавателем теме объемом 1,5 - 2 стр.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бранный на компьютере (шрифт 14), или записанный от руки (2-3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тетрадных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страницы);</w:t>
      </w:r>
    </w:p>
    <w:p w:rsidR="00B84ECD" w:rsidRDefault="00B84ECD" w:rsidP="00DF3F05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Составить презентацию объемом 7-10 слайдов в режиме </w:t>
      </w:r>
      <w:proofErr w:type="spellStart"/>
      <w:r w:rsidRPr="00190C5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90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C51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190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C51">
        <w:rPr>
          <w:rFonts w:ascii="Times New Roman" w:hAnsi="Times New Roman" w:cs="Times New Roman"/>
          <w:sz w:val="24"/>
          <w:szCs w:val="24"/>
        </w:rPr>
        <w:t>PoverPoint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4ECD" w:rsidRDefault="00B84ECD" w:rsidP="00B84ECD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B84ECD" w:rsidRDefault="00B84ECD" w:rsidP="00B84E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907B8">
        <w:rPr>
          <w:rFonts w:ascii="Times New Roman" w:eastAsia="Calibri" w:hAnsi="Times New Roman" w:cs="Times New Roman"/>
          <w:b/>
          <w:sz w:val="24"/>
          <w:szCs w:val="24"/>
        </w:rPr>
        <w:t>Темы для доклада по практическ</w:t>
      </w:r>
      <w:r>
        <w:rPr>
          <w:rFonts w:ascii="Times New Roman" w:eastAsia="Calibri" w:hAnsi="Times New Roman" w:cs="Times New Roman"/>
          <w:b/>
          <w:sz w:val="24"/>
          <w:szCs w:val="24"/>
        </w:rPr>
        <w:t>им</w:t>
      </w:r>
      <w:r w:rsidRPr="008907B8">
        <w:rPr>
          <w:rFonts w:ascii="Times New Roman" w:eastAsia="Calibri" w:hAnsi="Times New Roman" w:cs="Times New Roman"/>
          <w:b/>
          <w:sz w:val="24"/>
          <w:szCs w:val="24"/>
        </w:rPr>
        <w:t xml:space="preserve"> заняти</w:t>
      </w:r>
      <w:r>
        <w:rPr>
          <w:rFonts w:ascii="Times New Roman" w:eastAsia="Calibri" w:hAnsi="Times New Roman" w:cs="Times New Roman"/>
          <w:b/>
          <w:sz w:val="24"/>
          <w:szCs w:val="24"/>
        </w:rPr>
        <w:t>ям</w:t>
      </w:r>
      <w:r w:rsidRPr="008907B8">
        <w:rPr>
          <w:rFonts w:ascii="Times New Roman" w:eastAsia="Calibri" w:hAnsi="Times New Roman" w:cs="Times New Roman"/>
          <w:b/>
          <w:sz w:val="24"/>
          <w:szCs w:val="24"/>
        </w:rPr>
        <w:t xml:space="preserve"> (семинар</w:t>
      </w:r>
      <w:r>
        <w:rPr>
          <w:rFonts w:ascii="Times New Roman" w:eastAsia="Calibri" w:hAnsi="Times New Roman" w:cs="Times New Roman"/>
          <w:b/>
          <w:sz w:val="24"/>
          <w:szCs w:val="24"/>
        </w:rPr>
        <w:t>ам</w:t>
      </w:r>
      <w:r w:rsidRPr="008907B8">
        <w:rPr>
          <w:rFonts w:ascii="Times New Roman" w:eastAsia="Calibri" w:hAnsi="Times New Roman" w:cs="Times New Roman"/>
          <w:b/>
          <w:sz w:val="24"/>
          <w:szCs w:val="24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92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1C1083">
        <w:rPr>
          <w:rFonts w:ascii="Times New Roman" w:hAnsi="Times New Roman" w:cs="Times New Roman"/>
          <w:b/>
          <w:sz w:val="24"/>
          <w:szCs w:val="24"/>
        </w:rPr>
        <w:t xml:space="preserve"> 9,10; уроки № 33, 34)</w:t>
      </w:r>
      <w:proofErr w:type="gramEnd"/>
    </w:p>
    <w:tbl>
      <w:tblPr>
        <w:tblpPr w:leftFromText="180" w:rightFromText="180" w:vertAnchor="text" w:horzAnchor="margin" w:tblpX="-252" w:tblpY="190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3780"/>
        <w:gridCol w:w="6027"/>
      </w:tblGrid>
      <w:tr w:rsidR="001C1083" w:rsidRPr="001C1083" w:rsidTr="00FB423E">
        <w:trPr>
          <w:trHeight w:val="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083" w:rsidRPr="001C1083" w:rsidRDefault="001C1083" w:rsidP="001C1083">
            <w:pPr>
              <w:spacing w:after="0" w:line="240" w:lineRule="auto"/>
              <w:ind w:right="-3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083" w:rsidRPr="001C1083" w:rsidRDefault="001C1083" w:rsidP="001C1083">
            <w:pPr>
              <w:spacing w:after="0" w:line="240" w:lineRule="auto"/>
              <w:ind w:right="-3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ind w:right="-3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</w:p>
        </w:tc>
      </w:tr>
      <w:tr w:rsidR="001C1083" w:rsidRPr="001C1083" w:rsidTr="00FB423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083" w:rsidRPr="001C1083" w:rsidRDefault="001C1083" w:rsidP="001C1083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Булкин Игорь Викторович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Аксиология как раздел философии, возникновение а</w:t>
            </w: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сиологии.</w:t>
            </w:r>
          </w:p>
        </w:tc>
      </w:tr>
      <w:tr w:rsidR="001C1083" w:rsidRPr="001C1083" w:rsidTr="00FB423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083" w:rsidRPr="001C1083" w:rsidRDefault="001C1083" w:rsidP="001C1083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Герасименко Валерий Игоревич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Классификация ценностей. Ценности материальные</w:t>
            </w:r>
          </w:p>
        </w:tc>
      </w:tr>
      <w:tr w:rsidR="001C1083" w:rsidRPr="001C1083" w:rsidTr="00FB423E">
        <w:trPr>
          <w:trHeight w:val="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083" w:rsidRPr="001C1083" w:rsidRDefault="001C1083" w:rsidP="001C10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Горбачев Александр Владимир</w:t>
            </w: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Классификация ценностей. Ценности духовные</w:t>
            </w:r>
          </w:p>
        </w:tc>
      </w:tr>
      <w:tr w:rsidR="001C1083" w:rsidRPr="001C1083" w:rsidTr="00FB423E">
        <w:trPr>
          <w:trHeight w:val="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083" w:rsidRPr="001C1083" w:rsidRDefault="001C1083" w:rsidP="001C10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Диброва</w:t>
            </w:r>
            <w:proofErr w:type="spellEnd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Классификация ценностей. Ценности общественные</w:t>
            </w:r>
          </w:p>
        </w:tc>
      </w:tr>
      <w:tr w:rsidR="001C1083" w:rsidRPr="001C1083" w:rsidTr="00FB423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083" w:rsidRPr="001C1083" w:rsidRDefault="001C1083" w:rsidP="001C1083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Дубровин Василий Васильевич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Классификация ценностей. Ценности личные</w:t>
            </w:r>
          </w:p>
        </w:tc>
      </w:tr>
      <w:tr w:rsidR="001C1083" w:rsidRPr="001C1083" w:rsidTr="00FB423E">
        <w:trPr>
          <w:trHeight w:val="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083" w:rsidRPr="001C1083" w:rsidRDefault="001C1083" w:rsidP="001C1083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Жданов Артем Владимирович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Классификация ценностей. Ценности национальные.</w:t>
            </w:r>
          </w:p>
        </w:tc>
      </w:tr>
      <w:tr w:rsidR="001C1083" w:rsidRPr="001C1083" w:rsidTr="00FB423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083" w:rsidRPr="001C1083" w:rsidRDefault="001C1083" w:rsidP="001C10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Зелиско</w:t>
            </w:r>
            <w:proofErr w:type="spellEnd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Классификация ценностей. Ценности групповые</w:t>
            </w:r>
          </w:p>
        </w:tc>
      </w:tr>
      <w:tr w:rsidR="001C1083" w:rsidRPr="001C1083" w:rsidTr="00FB423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Краковский</w:t>
            </w:r>
            <w:proofErr w:type="spellEnd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</w:t>
            </w: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Классификация ценностей. Ценности внутрисемейные</w:t>
            </w:r>
          </w:p>
        </w:tc>
      </w:tr>
      <w:tr w:rsidR="001C1083" w:rsidRPr="001C1083" w:rsidTr="00FB423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Курков Никита Алексеевич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 xml:space="preserve">Ценности и </w:t>
            </w:r>
            <w:proofErr w:type="spellStart"/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антиценности</w:t>
            </w:r>
            <w:proofErr w:type="spellEnd"/>
          </w:p>
        </w:tc>
      </w:tr>
      <w:tr w:rsidR="001C1083" w:rsidRPr="001C1083" w:rsidTr="00FB423E">
        <w:trPr>
          <w:trHeight w:val="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Лессовая Евгения Сергеевна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Социально-культурное развитие человека и развитие его ценностного мира. </w:t>
            </w:r>
          </w:p>
        </w:tc>
      </w:tr>
      <w:tr w:rsidR="001C1083" w:rsidRPr="001C1083" w:rsidTr="00FB423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Осмонова</w:t>
            </w:r>
            <w:proofErr w:type="spellEnd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Сузанна</w:t>
            </w:r>
            <w:proofErr w:type="spellEnd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Ценностным</w:t>
            </w:r>
            <w:proofErr w:type="gramEnd"/>
            <w:r w:rsidRPr="001C1083">
              <w:rPr>
                <w:rFonts w:ascii="Times New Roman" w:hAnsi="Times New Roman" w:cs="Times New Roman"/>
                <w:sz w:val="24"/>
                <w:szCs w:val="24"/>
              </w:rPr>
              <w:t xml:space="preserve"> мир человека и его структура. </w:t>
            </w:r>
          </w:p>
        </w:tc>
      </w:tr>
      <w:tr w:rsidR="001C1083" w:rsidRPr="001C1083" w:rsidTr="00FB423E">
        <w:trPr>
          <w:trHeight w:val="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Соловьев Дмитрий Дмитриевич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как средство реализации личностных ценностей. </w:t>
            </w:r>
          </w:p>
        </w:tc>
      </w:tr>
      <w:tr w:rsidR="001C1083" w:rsidRPr="001C1083" w:rsidTr="00FB423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Худоева</w:t>
            </w:r>
            <w:proofErr w:type="spellEnd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Гугара</w:t>
            </w:r>
            <w:proofErr w:type="spellEnd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Хадыровна</w:t>
            </w:r>
            <w:proofErr w:type="spellEnd"/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ценности как </w:t>
            </w:r>
            <w:proofErr w:type="spellStart"/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социокультурная</w:t>
            </w:r>
            <w:proofErr w:type="spellEnd"/>
            <w:r w:rsidRPr="001C1083">
              <w:rPr>
                <w:rFonts w:ascii="Times New Roman" w:hAnsi="Times New Roman" w:cs="Times New Roman"/>
                <w:sz w:val="24"/>
                <w:szCs w:val="24"/>
              </w:rPr>
              <w:t xml:space="preserve"> форма с</w:t>
            </w: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ществования базовых потребностей человека</w:t>
            </w:r>
          </w:p>
        </w:tc>
      </w:tr>
      <w:tr w:rsidR="001C1083" w:rsidRPr="001C1083" w:rsidTr="00FB423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 xml:space="preserve">Черненко </w:t>
            </w:r>
            <w:proofErr w:type="spellStart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Ната</w:t>
            </w:r>
            <w:proofErr w:type="spellEnd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 xml:space="preserve">Ценностные основы здорового образа жизни. </w:t>
            </w:r>
          </w:p>
        </w:tc>
      </w:tr>
      <w:tr w:rsidR="001C1083" w:rsidRPr="001C1083" w:rsidTr="00FB423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Яценко</w:t>
            </w:r>
            <w:proofErr w:type="spellEnd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Ценностные основы гражданских отношений.</w:t>
            </w:r>
          </w:p>
        </w:tc>
      </w:tr>
      <w:tr w:rsidR="001C1083" w:rsidRPr="001C1083" w:rsidTr="00FB423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Стариков Никита Евгеньевич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 xml:space="preserve">Ценностные основы профессиональной деятельности. </w:t>
            </w:r>
          </w:p>
        </w:tc>
      </w:tr>
      <w:tr w:rsidR="001C1083" w:rsidRPr="001C1083" w:rsidTr="00FB423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Бухаринов Даниил Олегович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Ценностные основы межкультурного диалога.</w:t>
            </w:r>
          </w:p>
        </w:tc>
      </w:tr>
      <w:tr w:rsidR="001C1083" w:rsidRPr="001C1083" w:rsidTr="00FB423E">
        <w:trPr>
          <w:trHeight w:val="2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Лушева</w:t>
            </w:r>
            <w:proofErr w:type="spellEnd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Радана</w:t>
            </w:r>
            <w:proofErr w:type="spellEnd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Ценностные основы экологического отношения к пр</w:t>
            </w: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роде.</w:t>
            </w:r>
          </w:p>
        </w:tc>
      </w:tr>
      <w:tr w:rsidR="001C1083" w:rsidRPr="001C1083" w:rsidTr="00FB423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Окованцев</w:t>
            </w:r>
            <w:proofErr w:type="spellEnd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 xml:space="preserve">Ценностные основы отношения человека к Родине. </w:t>
            </w:r>
          </w:p>
        </w:tc>
      </w:tr>
      <w:tr w:rsidR="001C1083" w:rsidRPr="001C1083" w:rsidTr="00FB423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Симонова Сусанна Романовна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Ценности профессиональные.</w:t>
            </w:r>
          </w:p>
        </w:tc>
      </w:tr>
    </w:tbl>
    <w:p w:rsidR="001C1083" w:rsidRPr="001C1083" w:rsidRDefault="001C1083" w:rsidP="001C108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1083" w:rsidRPr="001C1083" w:rsidRDefault="001C1083" w:rsidP="001C108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1083" w:rsidRPr="001C1083" w:rsidRDefault="001C1083" w:rsidP="00EA28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1083">
        <w:rPr>
          <w:rFonts w:ascii="Times New Roman" w:hAnsi="Times New Roman" w:cs="Times New Roman"/>
          <w:b/>
          <w:sz w:val="24"/>
          <w:szCs w:val="24"/>
        </w:rPr>
        <w:t>Задание к практическим занятиям (семинарам) № 11,12; уроки № 35, 36)</w:t>
      </w:r>
      <w:proofErr w:type="gramEnd"/>
    </w:p>
    <w:p w:rsidR="001C1083" w:rsidRPr="001C1083" w:rsidRDefault="001C1083" w:rsidP="001C108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1083" w:rsidRPr="001C1083" w:rsidRDefault="001C1083" w:rsidP="001C1083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1C1083">
        <w:rPr>
          <w:rFonts w:ascii="Times New Roman" w:hAnsi="Times New Roman" w:cs="Times New Roman"/>
          <w:sz w:val="24"/>
          <w:szCs w:val="24"/>
        </w:rPr>
        <w:t>1) подготовить текст доклада по назначенной преподавателем теме объемом 1,5 – 2 стр., н</w:t>
      </w:r>
      <w:r w:rsidRPr="001C1083">
        <w:rPr>
          <w:rFonts w:ascii="Times New Roman" w:hAnsi="Times New Roman" w:cs="Times New Roman"/>
          <w:sz w:val="24"/>
          <w:szCs w:val="24"/>
        </w:rPr>
        <w:t>а</w:t>
      </w:r>
      <w:r w:rsidRPr="001C1083">
        <w:rPr>
          <w:rFonts w:ascii="Times New Roman" w:hAnsi="Times New Roman" w:cs="Times New Roman"/>
          <w:sz w:val="24"/>
          <w:szCs w:val="24"/>
        </w:rPr>
        <w:t xml:space="preserve">бранный на компьютере (шрифт 14), или записанный от руки (2-3 </w:t>
      </w:r>
      <w:proofErr w:type="gramStart"/>
      <w:r w:rsidRPr="001C1083">
        <w:rPr>
          <w:rFonts w:ascii="Times New Roman" w:hAnsi="Times New Roman" w:cs="Times New Roman"/>
          <w:sz w:val="24"/>
          <w:szCs w:val="24"/>
        </w:rPr>
        <w:t>тетрадных</w:t>
      </w:r>
      <w:proofErr w:type="gramEnd"/>
      <w:r w:rsidRPr="001C1083">
        <w:rPr>
          <w:rFonts w:ascii="Times New Roman" w:hAnsi="Times New Roman" w:cs="Times New Roman"/>
          <w:sz w:val="24"/>
          <w:szCs w:val="24"/>
        </w:rPr>
        <w:t xml:space="preserve"> страницы);</w:t>
      </w:r>
    </w:p>
    <w:p w:rsidR="001C1083" w:rsidRPr="001C1083" w:rsidRDefault="001C1083" w:rsidP="001C1083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1C1083">
        <w:rPr>
          <w:rFonts w:ascii="Times New Roman" w:hAnsi="Times New Roman" w:cs="Times New Roman"/>
          <w:sz w:val="24"/>
          <w:szCs w:val="24"/>
        </w:rPr>
        <w:t xml:space="preserve">2) Составить презентацию объемом 7-10 слайдов в режиме </w:t>
      </w:r>
      <w:proofErr w:type="spellStart"/>
      <w:r w:rsidRPr="001C108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C1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083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1C1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083">
        <w:rPr>
          <w:rFonts w:ascii="Times New Roman" w:hAnsi="Times New Roman" w:cs="Times New Roman"/>
          <w:sz w:val="24"/>
          <w:szCs w:val="24"/>
        </w:rPr>
        <w:t>PoverPoint</w:t>
      </w:r>
      <w:proofErr w:type="spellEnd"/>
      <w:r w:rsidRPr="001C1083">
        <w:rPr>
          <w:rFonts w:ascii="Times New Roman" w:hAnsi="Times New Roman" w:cs="Times New Roman"/>
          <w:sz w:val="24"/>
          <w:szCs w:val="24"/>
        </w:rPr>
        <w:t>.</w:t>
      </w:r>
    </w:p>
    <w:p w:rsidR="001C1083" w:rsidRPr="001C1083" w:rsidRDefault="001C1083" w:rsidP="001C1083">
      <w:pPr>
        <w:spacing w:after="0" w:line="240" w:lineRule="auto"/>
        <w:ind w:firstLine="5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C1083" w:rsidRPr="001C1083" w:rsidRDefault="001C1083" w:rsidP="001C1083">
      <w:pPr>
        <w:spacing w:after="0" w:line="240" w:lineRule="auto"/>
        <w:ind w:firstLine="5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C1083">
        <w:rPr>
          <w:rFonts w:ascii="Times New Roman" w:eastAsia="Calibri" w:hAnsi="Times New Roman" w:cs="Times New Roman"/>
          <w:b/>
          <w:sz w:val="24"/>
          <w:szCs w:val="24"/>
        </w:rPr>
        <w:t xml:space="preserve">Темы для доклада по практическим занятиям (семинарам) </w:t>
      </w:r>
      <w:r w:rsidRPr="001C1083">
        <w:rPr>
          <w:rFonts w:ascii="Times New Roman" w:hAnsi="Times New Roman" w:cs="Times New Roman"/>
          <w:b/>
          <w:sz w:val="24"/>
          <w:szCs w:val="24"/>
        </w:rPr>
        <w:t xml:space="preserve">№ 11 </w:t>
      </w:r>
      <w:r w:rsidRPr="001C108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C1083">
        <w:rPr>
          <w:rFonts w:ascii="Times New Roman" w:eastAsia="Calibri" w:hAnsi="Times New Roman" w:cs="Times New Roman"/>
          <w:b/>
          <w:sz w:val="24"/>
          <w:szCs w:val="24"/>
        </w:rPr>
        <w:t>Эстетические це</w:t>
      </w:r>
      <w:r w:rsidRPr="001C1083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Pr="001C1083">
        <w:rPr>
          <w:rFonts w:ascii="Times New Roman" w:eastAsia="Calibri" w:hAnsi="Times New Roman" w:cs="Times New Roman"/>
          <w:b/>
          <w:sz w:val="24"/>
          <w:szCs w:val="24"/>
        </w:rPr>
        <w:t>ности, их роль в человеческой жизни»</w:t>
      </w:r>
      <w:r w:rsidRPr="001C1083">
        <w:rPr>
          <w:rFonts w:ascii="Times New Roman" w:hAnsi="Times New Roman" w:cs="Times New Roman"/>
          <w:b/>
          <w:bCs/>
          <w:sz w:val="24"/>
          <w:szCs w:val="24"/>
        </w:rPr>
        <w:t xml:space="preserve">», №  </w:t>
      </w:r>
      <w:r w:rsidRPr="001C1083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1C108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C1083">
        <w:rPr>
          <w:rFonts w:ascii="Times New Roman" w:eastAsia="Calibri" w:hAnsi="Times New Roman" w:cs="Times New Roman"/>
          <w:b/>
          <w:sz w:val="24"/>
          <w:szCs w:val="24"/>
        </w:rPr>
        <w:t>Религиозные ценности. Свобода совести</w:t>
      </w:r>
      <w:r w:rsidRPr="001C1083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1C1083" w:rsidRPr="001C1083" w:rsidRDefault="001C1083" w:rsidP="001C1083">
      <w:pPr>
        <w:spacing w:after="0" w:line="240" w:lineRule="auto"/>
        <w:ind w:firstLine="5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-252" w:tblpY="190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3780"/>
        <w:gridCol w:w="6027"/>
      </w:tblGrid>
      <w:tr w:rsidR="001C1083" w:rsidRPr="001C1083" w:rsidTr="00FB423E">
        <w:trPr>
          <w:trHeight w:val="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083" w:rsidRPr="001C1083" w:rsidRDefault="001C1083" w:rsidP="001C1083">
            <w:pPr>
              <w:spacing w:after="0" w:line="240" w:lineRule="auto"/>
              <w:ind w:right="-3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083" w:rsidRPr="001C1083" w:rsidRDefault="001C1083" w:rsidP="001C1083">
            <w:pPr>
              <w:spacing w:after="0" w:line="240" w:lineRule="auto"/>
              <w:ind w:right="-3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ind w:right="-3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</w:p>
        </w:tc>
      </w:tr>
      <w:tr w:rsidR="001C1083" w:rsidRPr="001C1083" w:rsidTr="00FB423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083" w:rsidRPr="001C1083" w:rsidRDefault="001C1083" w:rsidP="001C1083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Булкин Игорь Викторович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Сущность     проблемы </w:t>
            </w:r>
            <w:proofErr w:type="gramStart"/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эстетического</w:t>
            </w:r>
            <w:proofErr w:type="gramEnd"/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/красоты/.</w:t>
            </w:r>
          </w:p>
        </w:tc>
      </w:tr>
      <w:tr w:rsidR="001C1083" w:rsidRPr="001C1083" w:rsidTr="00FB423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083" w:rsidRPr="001C1083" w:rsidRDefault="001C1083" w:rsidP="001C1083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Герасименко Валерий Игоревич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Концепции о происхождении красоты /</w:t>
            </w:r>
            <w:proofErr w:type="gramStart"/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эстетического</w:t>
            </w:r>
            <w:proofErr w:type="gramEnd"/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1C1083" w:rsidRPr="001C1083" w:rsidTr="00FB423E">
        <w:trPr>
          <w:trHeight w:val="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083" w:rsidRPr="001C1083" w:rsidRDefault="001C1083" w:rsidP="001C10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Горбачев Александр Владимир</w:t>
            </w: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Сфера   эстетического   отношения.   </w:t>
            </w:r>
          </w:p>
        </w:tc>
      </w:tr>
      <w:tr w:rsidR="001C1083" w:rsidRPr="001C1083" w:rsidTr="00FB423E">
        <w:trPr>
          <w:trHeight w:val="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083" w:rsidRPr="001C1083" w:rsidRDefault="001C1083" w:rsidP="001C10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Диброва</w:t>
            </w:r>
            <w:proofErr w:type="spellEnd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  и   специфика   эстетического отношения.</w:t>
            </w: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1083" w:rsidRPr="001C1083" w:rsidTr="00FB423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083" w:rsidRPr="001C1083" w:rsidRDefault="001C1083" w:rsidP="001C1083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Дубровин Василий Васильевич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роблемы эстетической ценности. </w:t>
            </w:r>
          </w:p>
        </w:tc>
      </w:tr>
      <w:tr w:rsidR="001C1083" w:rsidRPr="001C1083" w:rsidTr="00FB423E">
        <w:trPr>
          <w:trHeight w:val="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083" w:rsidRPr="001C1083" w:rsidRDefault="001C1083" w:rsidP="001C1083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Жданов Артем Владимирович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>Утилитарные и духовные эстетические ценности и их взаимоотношения.</w:t>
            </w: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1083" w:rsidRPr="001C1083" w:rsidTr="00FB423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083" w:rsidRPr="001C1083" w:rsidRDefault="001C1083" w:rsidP="001C10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Зелиско</w:t>
            </w:r>
            <w:proofErr w:type="spellEnd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Возникновение эстетического </w:t>
            </w:r>
            <w:r w:rsidRPr="001C10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сознания: его онтоген</w:t>
            </w:r>
            <w:r w:rsidRPr="001C10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1C10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тические и </w:t>
            </w:r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филогенетические корни.</w:t>
            </w: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1083" w:rsidRPr="001C1083" w:rsidTr="00FB423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Краковский</w:t>
            </w:r>
            <w:proofErr w:type="spellEnd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</w:t>
            </w: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 искусства и художественной  культуры.</w:t>
            </w: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1083" w:rsidRPr="001C1083" w:rsidTr="00FB423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Курков Никита Алексеевич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Эстетические функции и ценности массовой культуры.</w:t>
            </w:r>
          </w:p>
        </w:tc>
      </w:tr>
      <w:tr w:rsidR="001C1083" w:rsidRPr="001C1083" w:rsidTr="00FB423E">
        <w:trPr>
          <w:trHeight w:val="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Лессовая Евгения Сергеевна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  <w:proofErr w:type="gramStart"/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эстетического</w:t>
            </w:r>
            <w:proofErr w:type="gramEnd"/>
            <w:r w:rsidRPr="001C10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  <w:proofErr w:type="gramEnd"/>
            <w:r w:rsidRPr="001C1083">
              <w:rPr>
                <w:rFonts w:ascii="Times New Roman" w:hAnsi="Times New Roman" w:cs="Times New Roman"/>
                <w:sz w:val="24"/>
                <w:szCs w:val="24"/>
              </w:rPr>
              <w:t xml:space="preserve"> событие, эстет</w:t>
            </w: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ческое отношение и эстетическое сознание.</w:t>
            </w:r>
          </w:p>
        </w:tc>
      </w:tr>
      <w:tr w:rsidR="001C1083" w:rsidRPr="001C1083" w:rsidTr="00FB423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Осмонова</w:t>
            </w:r>
            <w:proofErr w:type="spellEnd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Сузанна</w:t>
            </w:r>
            <w:proofErr w:type="spellEnd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Структура эстетического сознания.</w:t>
            </w:r>
          </w:p>
        </w:tc>
      </w:tr>
      <w:tr w:rsidR="001C1083" w:rsidRPr="001C1083" w:rsidTr="00FB423E">
        <w:trPr>
          <w:trHeight w:val="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Соловьев Дмитрий Дмитриевич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веры. </w:t>
            </w:r>
          </w:p>
        </w:tc>
      </w:tr>
      <w:tr w:rsidR="001C1083" w:rsidRPr="001C1083" w:rsidTr="00FB423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Худоева</w:t>
            </w:r>
            <w:proofErr w:type="spellEnd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Гугара</w:t>
            </w:r>
            <w:proofErr w:type="spellEnd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Хадыровна</w:t>
            </w:r>
            <w:proofErr w:type="spellEnd"/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Вера рациональная и иррациональная.</w:t>
            </w:r>
          </w:p>
        </w:tc>
      </w:tr>
      <w:tr w:rsidR="001C1083" w:rsidRPr="001C1083" w:rsidTr="00FB423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 xml:space="preserve">Черненко </w:t>
            </w:r>
            <w:proofErr w:type="spellStart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Ната</w:t>
            </w:r>
            <w:proofErr w:type="spellEnd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Моральное отношение человека к Богу, к людям.</w:t>
            </w:r>
          </w:p>
        </w:tc>
      </w:tr>
      <w:tr w:rsidR="001C1083" w:rsidRPr="001C1083" w:rsidTr="00FB423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Яценко</w:t>
            </w:r>
            <w:proofErr w:type="spellEnd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 xml:space="preserve">Формы свободомыслия: богоборчество. </w:t>
            </w:r>
          </w:p>
        </w:tc>
      </w:tr>
      <w:tr w:rsidR="001C1083" w:rsidRPr="001C1083" w:rsidTr="00FB423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Стариков Никита Евгеньевич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 xml:space="preserve">Формы свободомыслия: скептицизм. </w:t>
            </w:r>
          </w:p>
        </w:tc>
      </w:tr>
      <w:tr w:rsidR="001C1083" w:rsidRPr="001C1083" w:rsidTr="00FB423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Бухаринов Даниил Олегович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 xml:space="preserve">Формы свободомыслия: пантеизм. </w:t>
            </w:r>
          </w:p>
        </w:tc>
      </w:tr>
      <w:tr w:rsidR="001C1083" w:rsidRPr="001C1083" w:rsidTr="00FB423E">
        <w:trPr>
          <w:trHeight w:val="2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Лушева</w:t>
            </w:r>
            <w:proofErr w:type="spellEnd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Радана</w:t>
            </w:r>
            <w:proofErr w:type="spellEnd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 xml:space="preserve">Формы свободомыслия: деизм. </w:t>
            </w:r>
          </w:p>
        </w:tc>
      </w:tr>
      <w:tr w:rsidR="001C1083" w:rsidRPr="001C1083" w:rsidTr="00FB423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Окованцев</w:t>
            </w:r>
            <w:proofErr w:type="spellEnd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 xml:space="preserve">Формы свободомыслия: атеизм. </w:t>
            </w:r>
          </w:p>
        </w:tc>
      </w:tr>
      <w:tr w:rsidR="001C1083" w:rsidRPr="001C1083" w:rsidTr="00FB423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Симонова Сусанна Романовна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 xml:space="preserve">Формы свободомыслия: светский гуманизм. </w:t>
            </w:r>
          </w:p>
        </w:tc>
      </w:tr>
    </w:tbl>
    <w:p w:rsidR="001C1083" w:rsidRPr="001C1083" w:rsidRDefault="001C1083" w:rsidP="001C1083">
      <w:pPr>
        <w:spacing w:after="0" w:line="240" w:lineRule="auto"/>
        <w:ind w:firstLine="5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C1083" w:rsidRPr="001C1083" w:rsidRDefault="001C1083" w:rsidP="001C1083">
      <w:pPr>
        <w:spacing w:after="0" w:line="240" w:lineRule="auto"/>
        <w:ind w:firstLine="5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C1083" w:rsidRPr="001C1083" w:rsidRDefault="001C1083" w:rsidP="00EA28C2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083">
        <w:rPr>
          <w:rFonts w:ascii="Times New Roman" w:hAnsi="Times New Roman" w:cs="Times New Roman"/>
          <w:b/>
          <w:sz w:val="24"/>
          <w:szCs w:val="24"/>
        </w:rPr>
        <w:t>Задание по темам уроков</w:t>
      </w:r>
      <w:r w:rsidR="00EA28C2">
        <w:rPr>
          <w:rFonts w:ascii="Times New Roman" w:hAnsi="Times New Roman" w:cs="Times New Roman"/>
          <w:b/>
          <w:sz w:val="24"/>
          <w:szCs w:val="24"/>
        </w:rPr>
        <w:t xml:space="preserve"> теоретического обучения</w:t>
      </w:r>
      <w:r w:rsidRPr="001C1083">
        <w:rPr>
          <w:rFonts w:ascii="Times New Roman" w:hAnsi="Times New Roman" w:cs="Times New Roman"/>
          <w:b/>
          <w:sz w:val="24"/>
          <w:szCs w:val="24"/>
        </w:rPr>
        <w:t xml:space="preserve"> № 37 «</w:t>
      </w:r>
      <w:r w:rsidRPr="001C10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Философия и история. </w:t>
      </w:r>
      <w:r w:rsidRPr="001C1083">
        <w:rPr>
          <w:rFonts w:ascii="Times New Roman" w:eastAsia="Calibri" w:hAnsi="Times New Roman" w:cs="Times New Roman"/>
          <w:b/>
          <w:sz w:val="24"/>
          <w:szCs w:val="24"/>
        </w:rPr>
        <w:t>Ко</w:t>
      </w:r>
      <w:r w:rsidRPr="001C1083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Pr="001C1083">
        <w:rPr>
          <w:rFonts w:ascii="Times New Roman" w:eastAsia="Calibri" w:hAnsi="Times New Roman" w:cs="Times New Roman"/>
          <w:b/>
          <w:sz w:val="24"/>
          <w:szCs w:val="24"/>
        </w:rPr>
        <w:t xml:space="preserve">цепция однолинейного прогрессивного развития. Концепции </w:t>
      </w:r>
      <w:proofErr w:type="spellStart"/>
      <w:r w:rsidRPr="001C1083">
        <w:rPr>
          <w:rFonts w:ascii="Times New Roman" w:eastAsia="Calibri" w:hAnsi="Times New Roman" w:cs="Times New Roman"/>
          <w:b/>
          <w:sz w:val="24"/>
          <w:szCs w:val="24"/>
        </w:rPr>
        <w:t>многолинейного</w:t>
      </w:r>
      <w:proofErr w:type="spellEnd"/>
      <w:r w:rsidRPr="001C1083">
        <w:rPr>
          <w:rFonts w:ascii="Times New Roman" w:eastAsia="Calibri" w:hAnsi="Times New Roman" w:cs="Times New Roman"/>
          <w:b/>
          <w:sz w:val="24"/>
          <w:szCs w:val="24"/>
        </w:rPr>
        <w:t xml:space="preserve"> развития»,  № 38 «</w:t>
      </w:r>
      <w:r w:rsidRPr="001C1083">
        <w:rPr>
          <w:rFonts w:ascii="Times New Roman" w:hAnsi="Times New Roman" w:cs="Times New Roman"/>
          <w:b/>
          <w:sz w:val="24"/>
          <w:szCs w:val="24"/>
        </w:rPr>
        <w:t>Концепции циклического развития»</w:t>
      </w:r>
    </w:p>
    <w:p w:rsidR="001C1083" w:rsidRPr="001C1083" w:rsidRDefault="001C1083" w:rsidP="001C108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1083" w:rsidRPr="001C1083" w:rsidRDefault="001C1083" w:rsidP="001C108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1083">
        <w:rPr>
          <w:rFonts w:ascii="Times New Roman" w:hAnsi="Times New Roman" w:cs="Times New Roman"/>
          <w:b/>
          <w:sz w:val="24"/>
          <w:szCs w:val="24"/>
        </w:rPr>
        <w:t>Ответить на контрольные вопросы:</w:t>
      </w:r>
    </w:p>
    <w:p w:rsidR="001C1083" w:rsidRPr="001C1083" w:rsidRDefault="001C1083" w:rsidP="001C1083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rPr>
          <w:color w:val="FF0000"/>
        </w:rPr>
      </w:pPr>
      <w:r w:rsidRPr="001C1083">
        <w:t>1. Как называется естественный процесс постепенного изменения и развития живой прир</w:t>
      </w:r>
      <w:r w:rsidRPr="001C1083">
        <w:t>о</w:t>
      </w:r>
      <w:r w:rsidRPr="001C1083">
        <w:t xml:space="preserve">ды и общества? </w:t>
      </w:r>
    </w:p>
    <w:p w:rsidR="001C1083" w:rsidRPr="001C1083" w:rsidRDefault="001C1083" w:rsidP="001C1083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rPr>
          <w:color w:val="FF0000"/>
        </w:rPr>
      </w:pPr>
      <w:r w:rsidRPr="001C1083">
        <w:t xml:space="preserve">2. Как называется глобальный процесс развития общества от низшего к </w:t>
      </w:r>
      <w:proofErr w:type="gramStart"/>
      <w:r w:rsidRPr="001C1083">
        <w:t>высшему</w:t>
      </w:r>
      <w:proofErr w:type="gramEnd"/>
      <w:r w:rsidRPr="001C1083">
        <w:t>, от прим</w:t>
      </w:r>
      <w:r w:rsidRPr="001C1083">
        <w:t>и</w:t>
      </w:r>
      <w:r w:rsidRPr="001C1083">
        <w:t>тивного состояния к цивилизованному?</w:t>
      </w:r>
    </w:p>
    <w:p w:rsidR="001C1083" w:rsidRPr="001C1083" w:rsidRDefault="001C1083" w:rsidP="001C1083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1C1083">
        <w:rPr>
          <w:rFonts w:ascii="Times New Roman" w:hAnsi="Times New Roman" w:cs="Times New Roman"/>
          <w:sz w:val="24"/>
          <w:szCs w:val="24"/>
        </w:rPr>
        <w:t xml:space="preserve">3. Какие типы социальной динамики вы знаете? </w:t>
      </w:r>
    </w:p>
    <w:p w:rsidR="001C1083" w:rsidRPr="001C1083" w:rsidRDefault="001C1083" w:rsidP="001C1083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1C1083">
        <w:rPr>
          <w:rFonts w:ascii="Times New Roman" w:hAnsi="Times New Roman" w:cs="Times New Roman"/>
          <w:sz w:val="24"/>
          <w:szCs w:val="24"/>
        </w:rPr>
        <w:t>4. Что такое ненаправленная динамика?</w:t>
      </w:r>
    </w:p>
    <w:p w:rsidR="001C1083" w:rsidRPr="001C1083" w:rsidRDefault="001C1083" w:rsidP="001C1083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1C1083">
        <w:rPr>
          <w:rFonts w:ascii="Times New Roman" w:hAnsi="Times New Roman" w:cs="Times New Roman"/>
          <w:sz w:val="24"/>
          <w:szCs w:val="24"/>
        </w:rPr>
        <w:t>5. Что такое однолинейное общественное развитие?</w:t>
      </w:r>
    </w:p>
    <w:p w:rsidR="001C1083" w:rsidRPr="001C1083" w:rsidRDefault="001C1083" w:rsidP="001C1083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1C1083">
        <w:rPr>
          <w:rFonts w:ascii="Times New Roman" w:hAnsi="Times New Roman" w:cs="Times New Roman"/>
          <w:sz w:val="24"/>
          <w:szCs w:val="24"/>
        </w:rPr>
        <w:t xml:space="preserve">6. Что такое </w:t>
      </w:r>
      <w:proofErr w:type="spellStart"/>
      <w:r w:rsidRPr="001C1083">
        <w:rPr>
          <w:rFonts w:ascii="Times New Roman" w:hAnsi="Times New Roman" w:cs="Times New Roman"/>
          <w:sz w:val="24"/>
          <w:szCs w:val="24"/>
        </w:rPr>
        <w:t>многолинейное</w:t>
      </w:r>
      <w:proofErr w:type="spellEnd"/>
      <w:r w:rsidRPr="001C1083">
        <w:rPr>
          <w:rFonts w:ascii="Times New Roman" w:hAnsi="Times New Roman" w:cs="Times New Roman"/>
          <w:sz w:val="24"/>
          <w:szCs w:val="24"/>
        </w:rPr>
        <w:t xml:space="preserve"> развитие?</w:t>
      </w:r>
    </w:p>
    <w:p w:rsidR="001C1083" w:rsidRPr="001C1083" w:rsidRDefault="001C1083" w:rsidP="001C1083">
      <w:pPr>
        <w:spacing w:after="0" w:line="240" w:lineRule="auto"/>
        <w:ind w:firstLine="54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C1083">
        <w:rPr>
          <w:rFonts w:ascii="Times New Roman" w:hAnsi="Times New Roman" w:cs="Times New Roman"/>
          <w:bCs/>
          <w:sz w:val="24"/>
          <w:szCs w:val="24"/>
        </w:rPr>
        <w:t>7. Что такое циклическое развитие?</w:t>
      </w:r>
    </w:p>
    <w:p w:rsidR="00DF3F05" w:rsidRDefault="00DF3F05" w:rsidP="001C1083">
      <w:pPr>
        <w:spacing w:after="0" w:line="240" w:lineRule="auto"/>
        <w:ind w:firstLine="54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C1083" w:rsidRPr="001C1083" w:rsidRDefault="001C1083" w:rsidP="001C1083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1C1083">
        <w:rPr>
          <w:rFonts w:ascii="Times New Roman" w:hAnsi="Times New Roman" w:cs="Times New Roman"/>
          <w:bCs/>
          <w:sz w:val="24"/>
          <w:szCs w:val="24"/>
        </w:rPr>
        <w:t>Литература: Горелов А.А. Основы философии: учебник для студ. учреждений сред</w:t>
      </w:r>
      <w:proofErr w:type="gramStart"/>
      <w:r w:rsidRPr="001C108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1C10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C1083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1C1083">
        <w:rPr>
          <w:rFonts w:ascii="Times New Roman" w:hAnsi="Times New Roman" w:cs="Times New Roman"/>
          <w:bCs/>
          <w:sz w:val="24"/>
          <w:szCs w:val="24"/>
        </w:rPr>
        <w:t xml:space="preserve">роф. образования / А.А. Горелов. </w:t>
      </w:r>
      <w:r w:rsidRPr="001C1083">
        <w:rPr>
          <w:rFonts w:ascii="Times New Roman" w:hAnsi="Times New Roman" w:cs="Times New Roman"/>
          <w:sz w:val="24"/>
          <w:szCs w:val="24"/>
        </w:rPr>
        <w:t>– 17-е изд., стер. –  М.: Издательский центр «Академия», 2016 , глава 16.</w:t>
      </w:r>
    </w:p>
    <w:p w:rsidR="001C1083" w:rsidRPr="001C1083" w:rsidRDefault="001C1083" w:rsidP="001C1083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1C1083" w:rsidRPr="001C1083" w:rsidRDefault="001C1083" w:rsidP="00EA28C2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083">
        <w:rPr>
          <w:rFonts w:ascii="Times New Roman" w:hAnsi="Times New Roman" w:cs="Times New Roman"/>
          <w:b/>
          <w:sz w:val="24"/>
          <w:szCs w:val="24"/>
        </w:rPr>
        <w:t>Задание по темам уроков</w:t>
      </w:r>
      <w:r w:rsidR="00EA28C2">
        <w:rPr>
          <w:rFonts w:ascii="Times New Roman" w:hAnsi="Times New Roman" w:cs="Times New Roman"/>
          <w:b/>
          <w:sz w:val="24"/>
          <w:szCs w:val="24"/>
        </w:rPr>
        <w:t xml:space="preserve"> теоретического обучения</w:t>
      </w:r>
      <w:r w:rsidRPr="001C1083">
        <w:rPr>
          <w:rFonts w:ascii="Times New Roman" w:hAnsi="Times New Roman" w:cs="Times New Roman"/>
          <w:b/>
          <w:sz w:val="24"/>
          <w:szCs w:val="24"/>
        </w:rPr>
        <w:t xml:space="preserve"> № 39 «</w:t>
      </w:r>
      <w:r w:rsidRPr="001C10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Философия и культура. </w:t>
      </w:r>
      <w:r w:rsidRPr="001C1083">
        <w:rPr>
          <w:rFonts w:ascii="Times New Roman" w:eastAsia="Calibri" w:hAnsi="Times New Roman" w:cs="Times New Roman"/>
          <w:b/>
          <w:sz w:val="24"/>
          <w:szCs w:val="24"/>
        </w:rPr>
        <w:t>Современные представления о взаимосвязи философии и культуры»,  № 40 «</w:t>
      </w:r>
      <w:r w:rsidRPr="001C1083">
        <w:rPr>
          <w:rFonts w:ascii="Times New Roman" w:eastAsia="Calibri" w:hAnsi="Times New Roman" w:cs="Times New Roman"/>
          <w:b/>
          <w:bCs/>
          <w:sz w:val="24"/>
          <w:szCs w:val="24"/>
        </w:rPr>
        <w:t>Философия и культура.</w:t>
      </w:r>
      <w:r w:rsidRPr="001C1083">
        <w:rPr>
          <w:rFonts w:ascii="Times New Roman" w:eastAsia="Calibri" w:hAnsi="Times New Roman" w:cs="Times New Roman"/>
          <w:b/>
          <w:sz w:val="24"/>
          <w:szCs w:val="24"/>
        </w:rPr>
        <w:t xml:space="preserve"> Философия общества как самосознание культуры</w:t>
      </w:r>
      <w:r w:rsidRPr="001C1083">
        <w:rPr>
          <w:rFonts w:ascii="Times New Roman" w:hAnsi="Times New Roman" w:cs="Times New Roman"/>
          <w:b/>
          <w:sz w:val="24"/>
          <w:szCs w:val="24"/>
        </w:rPr>
        <w:t>»</w:t>
      </w:r>
    </w:p>
    <w:p w:rsidR="001C1083" w:rsidRPr="001C1083" w:rsidRDefault="001C1083" w:rsidP="00EA28C2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1083" w:rsidRPr="001C1083" w:rsidRDefault="001C1083" w:rsidP="00EA28C2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1C1083">
        <w:rPr>
          <w:rFonts w:ascii="Times New Roman" w:hAnsi="Times New Roman" w:cs="Times New Roman"/>
          <w:sz w:val="24"/>
          <w:szCs w:val="24"/>
        </w:rPr>
        <w:t>Выполнить тестовые задания, внеся букву правильного ответа в соответствующую клетку таблицы. Если ответы будут расположены в конспекте, то расчертите таблицу по образцу. Все вопросы предусматривают 1 правильный ответ.</w:t>
      </w:r>
    </w:p>
    <w:p w:rsidR="001C1083" w:rsidRPr="001C1083" w:rsidRDefault="001C1083" w:rsidP="001C10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1083" w:rsidRDefault="001C1083" w:rsidP="001C10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083">
        <w:rPr>
          <w:rFonts w:ascii="Times New Roman" w:hAnsi="Times New Roman" w:cs="Times New Roman"/>
          <w:b/>
          <w:sz w:val="24"/>
          <w:szCs w:val="24"/>
        </w:rPr>
        <w:t>Группа _________ Фамилия И.О. студента _________________________________</w:t>
      </w:r>
    </w:p>
    <w:p w:rsidR="00DF3F05" w:rsidRPr="001C1083" w:rsidRDefault="00DF3F05" w:rsidP="001C10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93"/>
        <w:gridCol w:w="1277"/>
        <w:gridCol w:w="1292"/>
        <w:gridCol w:w="1277"/>
        <w:gridCol w:w="1293"/>
        <w:gridCol w:w="1278"/>
        <w:gridCol w:w="1293"/>
        <w:gridCol w:w="1278"/>
      </w:tblGrid>
      <w:tr w:rsidR="001C1083" w:rsidRPr="001C1083" w:rsidTr="00FB423E">
        <w:tc>
          <w:tcPr>
            <w:tcW w:w="1293" w:type="dxa"/>
          </w:tcPr>
          <w:p w:rsidR="001C1083" w:rsidRPr="001C1083" w:rsidRDefault="001C1083" w:rsidP="001C108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b/>
                <w:sz w:val="24"/>
                <w:szCs w:val="24"/>
              </w:rPr>
              <w:t>№ вопр</w:t>
            </w:r>
            <w:r w:rsidRPr="001C108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C1083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</w:p>
        </w:tc>
        <w:tc>
          <w:tcPr>
            <w:tcW w:w="1277" w:type="dxa"/>
          </w:tcPr>
          <w:p w:rsidR="001C1083" w:rsidRPr="001C1083" w:rsidRDefault="001C1083" w:rsidP="001C108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292" w:type="dxa"/>
          </w:tcPr>
          <w:p w:rsidR="001C1083" w:rsidRPr="001C1083" w:rsidRDefault="001C1083" w:rsidP="001C108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b/>
                <w:sz w:val="24"/>
                <w:szCs w:val="24"/>
              </w:rPr>
              <w:t>№ вопр</w:t>
            </w:r>
            <w:r w:rsidRPr="001C108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C1083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</w:p>
        </w:tc>
        <w:tc>
          <w:tcPr>
            <w:tcW w:w="1277" w:type="dxa"/>
          </w:tcPr>
          <w:p w:rsidR="001C1083" w:rsidRPr="001C1083" w:rsidRDefault="001C1083" w:rsidP="001C108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293" w:type="dxa"/>
          </w:tcPr>
          <w:p w:rsidR="001C1083" w:rsidRPr="001C1083" w:rsidRDefault="001C1083" w:rsidP="001C108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b/>
                <w:sz w:val="24"/>
                <w:szCs w:val="24"/>
              </w:rPr>
              <w:t>№ вопр</w:t>
            </w:r>
            <w:r w:rsidRPr="001C108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C1083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</w:p>
        </w:tc>
        <w:tc>
          <w:tcPr>
            <w:tcW w:w="1278" w:type="dxa"/>
          </w:tcPr>
          <w:p w:rsidR="001C1083" w:rsidRPr="001C1083" w:rsidRDefault="001C1083" w:rsidP="001C108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293" w:type="dxa"/>
          </w:tcPr>
          <w:p w:rsidR="001C1083" w:rsidRPr="001C1083" w:rsidRDefault="001C1083" w:rsidP="001C108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b/>
                <w:sz w:val="24"/>
                <w:szCs w:val="24"/>
              </w:rPr>
              <w:t>№ вопр</w:t>
            </w:r>
            <w:r w:rsidRPr="001C108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C1083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</w:p>
        </w:tc>
        <w:tc>
          <w:tcPr>
            <w:tcW w:w="1278" w:type="dxa"/>
          </w:tcPr>
          <w:p w:rsidR="001C1083" w:rsidRPr="001C1083" w:rsidRDefault="001C1083" w:rsidP="001C108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1C1083" w:rsidRPr="001C1083" w:rsidTr="00FB423E">
        <w:tc>
          <w:tcPr>
            <w:tcW w:w="1293" w:type="dxa"/>
          </w:tcPr>
          <w:p w:rsidR="001C1083" w:rsidRPr="001C1083" w:rsidRDefault="001C1083" w:rsidP="001C108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1C1083" w:rsidRPr="001C1083" w:rsidRDefault="001C1083" w:rsidP="001C108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1C1083" w:rsidRPr="001C1083" w:rsidRDefault="001C1083" w:rsidP="001C108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1C1083" w:rsidRPr="001C1083" w:rsidRDefault="001C1083" w:rsidP="001C108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1C1083" w:rsidRPr="001C1083" w:rsidRDefault="001C1083" w:rsidP="001C108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1C1083" w:rsidRPr="001C1083" w:rsidRDefault="001C1083" w:rsidP="001C108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1C1083" w:rsidRPr="001C1083" w:rsidRDefault="001C1083" w:rsidP="001C108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8" w:type="dxa"/>
          </w:tcPr>
          <w:p w:rsidR="001C1083" w:rsidRPr="001C1083" w:rsidRDefault="001C1083" w:rsidP="001C108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83" w:rsidRPr="001C1083" w:rsidTr="00FB423E">
        <w:tc>
          <w:tcPr>
            <w:tcW w:w="1293" w:type="dxa"/>
          </w:tcPr>
          <w:p w:rsidR="001C1083" w:rsidRPr="001C1083" w:rsidRDefault="001C1083" w:rsidP="001C108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1C1083" w:rsidRPr="001C1083" w:rsidRDefault="001C1083" w:rsidP="001C108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1C1083" w:rsidRPr="001C1083" w:rsidRDefault="001C1083" w:rsidP="001C108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1C1083" w:rsidRPr="001C1083" w:rsidRDefault="001C1083" w:rsidP="001C108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1C1083" w:rsidRPr="001C1083" w:rsidRDefault="001C1083" w:rsidP="001C108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</w:tcPr>
          <w:p w:rsidR="001C1083" w:rsidRPr="001C1083" w:rsidRDefault="001C1083" w:rsidP="001C108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1C1083" w:rsidRPr="001C1083" w:rsidRDefault="001C1083" w:rsidP="001C108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8" w:type="dxa"/>
          </w:tcPr>
          <w:p w:rsidR="001C1083" w:rsidRPr="001C1083" w:rsidRDefault="001C1083" w:rsidP="001C108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83" w:rsidRPr="001C1083" w:rsidTr="00FB423E">
        <w:tc>
          <w:tcPr>
            <w:tcW w:w="1293" w:type="dxa"/>
          </w:tcPr>
          <w:p w:rsidR="001C1083" w:rsidRPr="001C1083" w:rsidRDefault="001C1083" w:rsidP="001C108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1C1083" w:rsidRPr="001C1083" w:rsidRDefault="001C1083" w:rsidP="001C108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1C1083" w:rsidRPr="001C1083" w:rsidRDefault="001C1083" w:rsidP="001C108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1C1083" w:rsidRPr="001C1083" w:rsidRDefault="001C1083" w:rsidP="001C108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1C1083" w:rsidRPr="001C1083" w:rsidRDefault="001C1083" w:rsidP="001C108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8" w:type="dxa"/>
          </w:tcPr>
          <w:p w:rsidR="001C1083" w:rsidRPr="001C1083" w:rsidRDefault="001C1083" w:rsidP="001C108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1C1083" w:rsidRPr="001C1083" w:rsidRDefault="001C1083" w:rsidP="001C108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</w:tcPr>
          <w:p w:rsidR="001C1083" w:rsidRPr="001C1083" w:rsidRDefault="001C1083" w:rsidP="001C108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83" w:rsidRPr="001C1083" w:rsidTr="00FB423E">
        <w:tc>
          <w:tcPr>
            <w:tcW w:w="1293" w:type="dxa"/>
          </w:tcPr>
          <w:p w:rsidR="001C1083" w:rsidRPr="001C1083" w:rsidRDefault="001C1083" w:rsidP="001C108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1C1083" w:rsidRPr="001C1083" w:rsidRDefault="001C1083" w:rsidP="001C108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1C1083" w:rsidRPr="001C1083" w:rsidRDefault="001C1083" w:rsidP="001C108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1C1083" w:rsidRPr="001C1083" w:rsidRDefault="001C1083" w:rsidP="001C108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1C1083" w:rsidRPr="001C1083" w:rsidRDefault="001C1083" w:rsidP="001C108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8" w:type="dxa"/>
          </w:tcPr>
          <w:p w:rsidR="001C1083" w:rsidRPr="001C1083" w:rsidRDefault="001C1083" w:rsidP="001C108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1C1083" w:rsidRPr="001C1083" w:rsidRDefault="001C1083" w:rsidP="001C108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8" w:type="dxa"/>
          </w:tcPr>
          <w:p w:rsidR="001C1083" w:rsidRPr="001C1083" w:rsidRDefault="001C1083" w:rsidP="001C108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083" w:rsidRPr="001C1083" w:rsidRDefault="001C1083" w:rsidP="001C1083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333333"/>
        </w:rPr>
      </w:pPr>
    </w:p>
    <w:p w:rsidR="001C1083" w:rsidRPr="00950708" w:rsidRDefault="001C1083" w:rsidP="001C108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07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 </w:t>
      </w:r>
      <w:proofErr w:type="spellStart"/>
      <w:r w:rsidRPr="00950708">
        <w:rPr>
          <w:rFonts w:ascii="Times New Roman" w:eastAsia="Times New Roman" w:hAnsi="Times New Roman" w:cs="Times New Roman"/>
          <w:b/>
          <w:sz w:val="24"/>
          <w:szCs w:val="24"/>
        </w:rPr>
        <w:t>Аксиологический</w:t>
      </w:r>
      <w:proofErr w:type="spellEnd"/>
      <w:r w:rsidRPr="00950708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подход к культуре означает: культура - </w:t>
      </w:r>
      <w:r w:rsidRPr="009507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это: </w:t>
      </w:r>
    </w:p>
    <w:p w:rsidR="001C1083" w:rsidRPr="00950708" w:rsidRDefault="001C1083" w:rsidP="001C1083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950708">
        <w:rPr>
          <w:rFonts w:ascii="Times New Roman" w:eastAsia="Times New Roman" w:hAnsi="Times New Roman" w:cs="Times New Roman"/>
          <w:sz w:val="24"/>
          <w:szCs w:val="24"/>
        </w:rPr>
        <w:t>а) мир ценностей,</w:t>
      </w:r>
    </w:p>
    <w:p w:rsidR="001C1083" w:rsidRPr="00950708" w:rsidRDefault="001C1083" w:rsidP="001C1083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950708">
        <w:rPr>
          <w:rFonts w:ascii="Times New Roman" w:eastAsia="Times New Roman" w:hAnsi="Times New Roman" w:cs="Times New Roman"/>
          <w:sz w:val="24"/>
          <w:szCs w:val="24"/>
        </w:rPr>
        <w:t>б) мир человека,</w:t>
      </w:r>
    </w:p>
    <w:p w:rsidR="001C1083" w:rsidRPr="00950708" w:rsidRDefault="001C1083" w:rsidP="001C1083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950708">
        <w:rPr>
          <w:rFonts w:ascii="Times New Roman" w:eastAsia="Times New Roman" w:hAnsi="Times New Roman" w:cs="Times New Roman"/>
          <w:sz w:val="24"/>
          <w:szCs w:val="24"/>
        </w:rPr>
        <w:t>в) мир разума,</w:t>
      </w:r>
    </w:p>
    <w:p w:rsidR="001C1083" w:rsidRPr="00950708" w:rsidRDefault="001C1083" w:rsidP="001C1083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950708">
        <w:rPr>
          <w:rFonts w:ascii="Times New Roman" w:eastAsia="Times New Roman" w:hAnsi="Times New Roman" w:cs="Times New Roman"/>
          <w:sz w:val="24"/>
          <w:szCs w:val="24"/>
        </w:rPr>
        <w:t>г) мир символов.</w:t>
      </w:r>
    </w:p>
    <w:p w:rsidR="001C1083" w:rsidRPr="00950708" w:rsidRDefault="001C1083" w:rsidP="001C108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07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 </w:t>
      </w:r>
      <w:r w:rsidRPr="00950708">
        <w:rPr>
          <w:rFonts w:ascii="Times New Roman" w:eastAsia="Times New Roman" w:hAnsi="Times New Roman" w:cs="Times New Roman"/>
          <w:b/>
          <w:sz w:val="24"/>
          <w:szCs w:val="24"/>
        </w:rPr>
        <w:t>В современном мире наблюдается процесс …………, противоположный по смыслу</w:t>
      </w:r>
    </w:p>
    <w:p w:rsidR="001C1083" w:rsidRPr="00950708" w:rsidRDefault="001C1083" w:rsidP="001C108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0708">
        <w:rPr>
          <w:rFonts w:ascii="Times New Roman" w:eastAsia="Times New Roman" w:hAnsi="Times New Roman" w:cs="Times New Roman"/>
          <w:b/>
          <w:sz w:val="24"/>
          <w:szCs w:val="24"/>
        </w:rPr>
        <w:t>глобализации культуры</w:t>
      </w:r>
    </w:p>
    <w:p w:rsidR="001C1083" w:rsidRPr="00950708" w:rsidRDefault="001C1083" w:rsidP="001C1083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950708">
        <w:rPr>
          <w:rFonts w:ascii="Times New Roman" w:eastAsia="Times New Roman" w:hAnsi="Times New Roman" w:cs="Times New Roman"/>
          <w:sz w:val="24"/>
          <w:szCs w:val="24"/>
        </w:rPr>
        <w:lastRenderedPageBreak/>
        <w:t>а) ассимиляции,</w:t>
      </w:r>
    </w:p>
    <w:p w:rsidR="001C1083" w:rsidRPr="00950708" w:rsidRDefault="001C1083" w:rsidP="001C1083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950708">
        <w:rPr>
          <w:rFonts w:ascii="Times New Roman" w:eastAsia="Times New Roman" w:hAnsi="Times New Roman" w:cs="Times New Roman"/>
          <w:sz w:val="24"/>
          <w:szCs w:val="24"/>
        </w:rPr>
        <w:t>б) интеграции,</w:t>
      </w:r>
    </w:p>
    <w:p w:rsidR="001C1083" w:rsidRPr="00950708" w:rsidRDefault="001C1083" w:rsidP="001C1083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950708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950708">
        <w:rPr>
          <w:rFonts w:ascii="Times New Roman" w:eastAsia="Times New Roman" w:hAnsi="Times New Roman" w:cs="Times New Roman"/>
          <w:sz w:val="24"/>
          <w:szCs w:val="24"/>
        </w:rPr>
        <w:t>этнизации</w:t>
      </w:r>
      <w:proofErr w:type="spellEnd"/>
      <w:r w:rsidRPr="0095070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C1083" w:rsidRPr="00950708" w:rsidRDefault="001C1083" w:rsidP="001C1083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950708">
        <w:rPr>
          <w:rFonts w:ascii="Times New Roman" w:eastAsia="Times New Roman" w:hAnsi="Times New Roman" w:cs="Times New Roman"/>
          <w:sz w:val="24"/>
          <w:szCs w:val="24"/>
        </w:rPr>
        <w:t>г) разделение сфер влияния.</w:t>
      </w:r>
    </w:p>
    <w:p w:rsidR="001C1083" w:rsidRPr="00950708" w:rsidRDefault="001C1083" w:rsidP="001C108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07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3. </w:t>
      </w:r>
      <w:r w:rsidRPr="00950708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Формирование глобальной культуры произошло </w:t>
      </w:r>
      <w:proofErr w:type="gramStart"/>
      <w:r w:rsidRPr="00950708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950708">
        <w:rPr>
          <w:rFonts w:ascii="Times New Roman" w:eastAsia="Times New Roman" w:hAnsi="Times New Roman" w:cs="Times New Roman"/>
          <w:b/>
          <w:sz w:val="24"/>
          <w:szCs w:val="24"/>
        </w:rPr>
        <w:t xml:space="preserve">... </w:t>
      </w:r>
    </w:p>
    <w:p w:rsidR="001C1083" w:rsidRPr="00950708" w:rsidRDefault="001C1083" w:rsidP="001C1083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950708">
        <w:rPr>
          <w:rFonts w:ascii="Times New Roman" w:eastAsia="Times New Roman" w:hAnsi="Times New Roman" w:cs="Times New Roman"/>
          <w:sz w:val="24"/>
          <w:szCs w:val="24"/>
        </w:rPr>
        <w:t>а) Римскую эпоху,</w:t>
      </w:r>
    </w:p>
    <w:p w:rsidR="001C1083" w:rsidRPr="00950708" w:rsidRDefault="001C1083" w:rsidP="001C1083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950708">
        <w:rPr>
          <w:rFonts w:ascii="Times New Roman" w:eastAsia="Times New Roman" w:hAnsi="Times New Roman" w:cs="Times New Roman"/>
          <w:sz w:val="24"/>
          <w:szCs w:val="24"/>
        </w:rPr>
        <w:t>б) эпоху средневековья,</w:t>
      </w:r>
    </w:p>
    <w:p w:rsidR="001C1083" w:rsidRPr="00950708" w:rsidRDefault="001C1083" w:rsidP="001C1083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950708">
        <w:rPr>
          <w:rFonts w:ascii="Times New Roman" w:eastAsia="Times New Roman" w:hAnsi="Times New Roman" w:cs="Times New Roman"/>
          <w:sz w:val="24"/>
          <w:szCs w:val="24"/>
        </w:rPr>
        <w:t>в) эпоху эллинизма,</w:t>
      </w:r>
    </w:p>
    <w:p w:rsidR="001C1083" w:rsidRPr="00950708" w:rsidRDefault="001C1083" w:rsidP="001C1083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950708">
        <w:rPr>
          <w:rFonts w:ascii="Times New Roman" w:eastAsia="Times New Roman" w:hAnsi="Times New Roman" w:cs="Times New Roman"/>
          <w:sz w:val="24"/>
          <w:szCs w:val="24"/>
        </w:rPr>
        <w:t xml:space="preserve">г) в конце </w:t>
      </w:r>
      <w:r w:rsidRPr="00950708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950708">
        <w:rPr>
          <w:rFonts w:ascii="Times New Roman" w:eastAsia="Times New Roman" w:hAnsi="Times New Roman" w:cs="Times New Roman"/>
          <w:sz w:val="24"/>
          <w:szCs w:val="24"/>
        </w:rPr>
        <w:t xml:space="preserve"> века.</w:t>
      </w:r>
    </w:p>
    <w:p w:rsidR="001C1083" w:rsidRPr="00950708" w:rsidRDefault="001C1083" w:rsidP="001C10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507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4. </w:t>
      </w:r>
      <w:r w:rsidRPr="00950708">
        <w:rPr>
          <w:rFonts w:ascii="Times New Roman" w:eastAsia="Times New Roman" w:hAnsi="Times New Roman" w:cs="Times New Roman"/>
          <w:b/>
          <w:sz w:val="24"/>
          <w:szCs w:val="24"/>
        </w:rPr>
        <w:t>Результаты философского интереса к проблемам культуры фиксирует:</w:t>
      </w:r>
      <w:r w:rsidRPr="00950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1083" w:rsidRPr="00950708" w:rsidRDefault="001C1083" w:rsidP="001C1083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950708">
        <w:rPr>
          <w:rFonts w:ascii="Times New Roman" w:eastAsia="Times New Roman" w:hAnsi="Times New Roman" w:cs="Times New Roman"/>
          <w:sz w:val="24"/>
          <w:szCs w:val="24"/>
        </w:rPr>
        <w:t>а) культурная антропология,</w:t>
      </w:r>
    </w:p>
    <w:p w:rsidR="001C1083" w:rsidRPr="00950708" w:rsidRDefault="001C1083" w:rsidP="001C1083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950708">
        <w:rPr>
          <w:rFonts w:ascii="Times New Roman" w:eastAsia="Times New Roman" w:hAnsi="Times New Roman" w:cs="Times New Roman"/>
          <w:sz w:val="24"/>
          <w:szCs w:val="24"/>
        </w:rPr>
        <w:t>б) социология культуры,</w:t>
      </w:r>
    </w:p>
    <w:p w:rsidR="001C1083" w:rsidRPr="00950708" w:rsidRDefault="001C1083" w:rsidP="001C1083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950708">
        <w:rPr>
          <w:rFonts w:ascii="Times New Roman" w:eastAsia="Times New Roman" w:hAnsi="Times New Roman" w:cs="Times New Roman"/>
          <w:sz w:val="24"/>
          <w:szCs w:val="24"/>
        </w:rPr>
        <w:t>в) философия культуры,</w:t>
      </w:r>
    </w:p>
    <w:p w:rsidR="001C1083" w:rsidRPr="00950708" w:rsidRDefault="001C1083" w:rsidP="001C1083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950708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950708">
        <w:rPr>
          <w:rFonts w:ascii="Times New Roman" w:eastAsia="Times New Roman" w:hAnsi="Times New Roman" w:cs="Times New Roman"/>
          <w:sz w:val="24"/>
          <w:szCs w:val="24"/>
        </w:rPr>
        <w:t>культурология</w:t>
      </w:r>
      <w:proofErr w:type="spellEnd"/>
      <w:r w:rsidRPr="009507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1083" w:rsidRPr="00950708" w:rsidRDefault="001C1083" w:rsidP="001C108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07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5. </w:t>
      </w:r>
      <w:r w:rsidRPr="00950708">
        <w:rPr>
          <w:rFonts w:ascii="Times New Roman" w:eastAsia="Times New Roman" w:hAnsi="Times New Roman" w:cs="Times New Roman"/>
          <w:b/>
          <w:sz w:val="24"/>
          <w:szCs w:val="24"/>
        </w:rPr>
        <w:t>Соотнесение человеком себя с определенным коллективом, ощущение себя его неотъе</w:t>
      </w:r>
      <w:r w:rsidRPr="00950708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950708">
        <w:rPr>
          <w:rFonts w:ascii="Times New Roman" w:eastAsia="Times New Roman" w:hAnsi="Times New Roman" w:cs="Times New Roman"/>
          <w:b/>
          <w:sz w:val="24"/>
          <w:szCs w:val="24"/>
        </w:rPr>
        <w:t>лемой частью - это ...</w:t>
      </w:r>
    </w:p>
    <w:p w:rsidR="001C1083" w:rsidRPr="00950708" w:rsidRDefault="001C1083" w:rsidP="001C1083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950708">
        <w:rPr>
          <w:rFonts w:ascii="Times New Roman" w:eastAsia="Times New Roman" w:hAnsi="Times New Roman" w:cs="Times New Roman"/>
          <w:sz w:val="24"/>
          <w:szCs w:val="24"/>
        </w:rPr>
        <w:t>а) культурное устроение,</w:t>
      </w:r>
    </w:p>
    <w:p w:rsidR="001C1083" w:rsidRPr="00950708" w:rsidRDefault="001C1083" w:rsidP="001C1083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950708">
        <w:rPr>
          <w:rFonts w:ascii="Times New Roman" w:eastAsia="Times New Roman" w:hAnsi="Times New Roman" w:cs="Times New Roman"/>
          <w:sz w:val="24"/>
          <w:szCs w:val="24"/>
        </w:rPr>
        <w:t>б) культурная самоидентификация,</w:t>
      </w:r>
    </w:p>
    <w:p w:rsidR="001C1083" w:rsidRPr="00950708" w:rsidRDefault="001C1083" w:rsidP="001C1083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950708">
        <w:rPr>
          <w:rFonts w:ascii="Times New Roman" w:eastAsia="Times New Roman" w:hAnsi="Times New Roman" w:cs="Times New Roman"/>
          <w:sz w:val="24"/>
          <w:szCs w:val="24"/>
        </w:rPr>
        <w:t>в) коллективизм,</w:t>
      </w:r>
    </w:p>
    <w:p w:rsidR="001C1083" w:rsidRPr="00950708" w:rsidRDefault="001C1083" w:rsidP="001C1083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950708">
        <w:rPr>
          <w:rFonts w:ascii="Times New Roman" w:eastAsia="Times New Roman" w:hAnsi="Times New Roman" w:cs="Times New Roman"/>
          <w:sz w:val="24"/>
          <w:szCs w:val="24"/>
        </w:rPr>
        <w:t>г) психологическая адаптация.</w:t>
      </w:r>
    </w:p>
    <w:p w:rsidR="001C1083" w:rsidRPr="00950708" w:rsidRDefault="001C1083" w:rsidP="001C108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507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6. В современности господствующим типом культуры является:</w:t>
      </w:r>
    </w:p>
    <w:p w:rsidR="001C1083" w:rsidRPr="00950708" w:rsidRDefault="001C1083" w:rsidP="001C1083">
      <w:pPr>
        <w:spacing w:after="0" w:line="240" w:lineRule="auto"/>
        <w:ind w:left="54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50708">
        <w:rPr>
          <w:rFonts w:ascii="Times New Roman" w:hAnsi="Times New Roman" w:cs="Times New Roman"/>
          <w:sz w:val="24"/>
          <w:szCs w:val="24"/>
          <w:shd w:val="clear" w:color="auto" w:fill="FFFFFF"/>
        </w:rPr>
        <w:t>а) поп-культура;</w:t>
      </w:r>
      <w:r w:rsidRPr="00950708">
        <w:rPr>
          <w:rFonts w:ascii="Times New Roman" w:hAnsi="Times New Roman" w:cs="Times New Roman"/>
          <w:sz w:val="24"/>
          <w:szCs w:val="24"/>
        </w:rPr>
        <w:br/>
      </w:r>
      <w:r w:rsidRPr="00950708">
        <w:rPr>
          <w:rFonts w:ascii="Times New Roman" w:hAnsi="Times New Roman" w:cs="Times New Roman"/>
          <w:sz w:val="24"/>
          <w:szCs w:val="24"/>
          <w:shd w:val="clear" w:color="auto" w:fill="FFFFFF"/>
        </w:rPr>
        <w:t>б) элитарная культура;</w:t>
      </w:r>
      <w:r w:rsidRPr="00950708">
        <w:rPr>
          <w:rFonts w:ascii="Times New Roman" w:hAnsi="Times New Roman" w:cs="Times New Roman"/>
          <w:sz w:val="24"/>
          <w:szCs w:val="24"/>
        </w:rPr>
        <w:br/>
      </w:r>
      <w:r w:rsidRPr="00950708">
        <w:rPr>
          <w:rFonts w:ascii="Times New Roman" w:hAnsi="Times New Roman" w:cs="Times New Roman"/>
          <w:sz w:val="24"/>
          <w:szCs w:val="24"/>
          <w:shd w:val="clear" w:color="auto" w:fill="FFFFFF"/>
        </w:rPr>
        <w:t>в) контркультура;</w:t>
      </w:r>
      <w:r w:rsidRPr="00950708">
        <w:rPr>
          <w:rFonts w:ascii="Times New Roman" w:hAnsi="Times New Roman" w:cs="Times New Roman"/>
          <w:sz w:val="24"/>
          <w:szCs w:val="24"/>
        </w:rPr>
        <w:br/>
      </w:r>
      <w:r w:rsidRPr="009507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г) </w:t>
      </w:r>
      <w:proofErr w:type="spellStart"/>
      <w:r w:rsidRPr="00950708">
        <w:rPr>
          <w:rFonts w:ascii="Times New Roman" w:hAnsi="Times New Roman" w:cs="Times New Roman"/>
          <w:sz w:val="24"/>
          <w:szCs w:val="24"/>
          <w:shd w:val="clear" w:color="auto" w:fill="FFFFFF"/>
        </w:rPr>
        <w:t>антикультура</w:t>
      </w:r>
      <w:proofErr w:type="spellEnd"/>
      <w:r w:rsidRPr="0095070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95070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50708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spellEnd"/>
      <w:r w:rsidRPr="00950708">
        <w:rPr>
          <w:rFonts w:ascii="Times New Roman" w:hAnsi="Times New Roman" w:cs="Times New Roman"/>
          <w:sz w:val="24"/>
          <w:szCs w:val="24"/>
          <w:shd w:val="clear" w:color="auto" w:fill="FFFFFF"/>
        </w:rPr>
        <w:t>) маргинальная культура</w:t>
      </w:r>
    </w:p>
    <w:p w:rsidR="001C1083" w:rsidRPr="00950708" w:rsidRDefault="001C1083" w:rsidP="001C108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0708">
        <w:rPr>
          <w:rFonts w:ascii="Times New Roman" w:eastAsia="Times New Roman" w:hAnsi="Times New Roman" w:cs="Times New Roman"/>
          <w:b/>
          <w:sz w:val="24"/>
          <w:szCs w:val="24"/>
        </w:rPr>
        <w:t>7. Придание личности культурной компетентности в отношении к установлениям общес</w:t>
      </w:r>
      <w:r w:rsidRPr="00950708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950708">
        <w:rPr>
          <w:rFonts w:ascii="Times New Roman" w:eastAsia="Times New Roman" w:hAnsi="Times New Roman" w:cs="Times New Roman"/>
          <w:b/>
          <w:sz w:val="24"/>
          <w:szCs w:val="24"/>
        </w:rPr>
        <w:t>ва, членом которого он является, освоение системы ценностей, этикета, знакомство с осн</w:t>
      </w:r>
      <w:r w:rsidRPr="00950708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950708">
        <w:rPr>
          <w:rFonts w:ascii="Times New Roman" w:eastAsia="Times New Roman" w:hAnsi="Times New Roman" w:cs="Times New Roman"/>
          <w:b/>
          <w:sz w:val="24"/>
          <w:szCs w:val="24"/>
        </w:rPr>
        <w:t>вами государственного устройства - это...</w:t>
      </w:r>
    </w:p>
    <w:p w:rsidR="001C1083" w:rsidRPr="00950708" w:rsidRDefault="001C1083" w:rsidP="001C1083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950708">
        <w:rPr>
          <w:rFonts w:ascii="Times New Roman" w:eastAsia="Times New Roman" w:hAnsi="Times New Roman" w:cs="Times New Roman"/>
          <w:sz w:val="24"/>
          <w:szCs w:val="24"/>
        </w:rPr>
        <w:t>а) самоидентификация,</w:t>
      </w:r>
    </w:p>
    <w:p w:rsidR="001C1083" w:rsidRPr="00950708" w:rsidRDefault="001C1083" w:rsidP="001C1083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950708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950708">
        <w:rPr>
          <w:rFonts w:ascii="Times New Roman" w:eastAsia="Times New Roman" w:hAnsi="Times New Roman" w:cs="Times New Roman"/>
          <w:sz w:val="24"/>
          <w:szCs w:val="24"/>
        </w:rPr>
        <w:t>инкультурация</w:t>
      </w:r>
      <w:proofErr w:type="spellEnd"/>
      <w:r w:rsidRPr="0095070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C1083" w:rsidRPr="00950708" w:rsidRDefault="001C1083" w:rsidP="001C1083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950708">
        <w:rPr>
          <w:rFonts w:ascii="Times New Roman" w:eastAsia="Times New Roman" w:hAnsi="Times New Roman" w:cs="Times New Roman"/>
          <w:sz w:val="24"/>
          <w:szCs w:val="24"/>
        </w:rPr>
        <w:t>в) социализация,</w:t>
      </w:r>
    </w:p>
    <w:p w:rsidR="001C1083" w:rsidRPr="00950708" w:rsidRDefault="001C1083" w:rsidP="001C1083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950708">
        <w:rPr>
          <w:rFonts w:ascii="Times New Roman" w:eastAsia="Times New Roman" w:hAnsi="Times New Roman" w:cs="Times New Roman"/>
          <w:sz w:val="24"/>
          <w:szCs w:val="24"/>
        </w:rPr>
        <w:t>г) воспитание.</w:t>
      </w:r>
    </w:p>
    <w:p w:rsidR="001C1083" w:rsidRPr="00950708" w:rsidRDefault="001C1083" w:rsidP="001C108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507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8. Какое из нижеперечисленных определений культуры является наиболее точным и ун</w:t>
      </w:r>
      <w:r w:rsidRPr="009507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Pr="009507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версальным?</w:t>
      </w:r>
    </w:p>
    <w:p w:rsidR="001C1083" w:rsidRPr="00950708" w:rsidRDefault="001C1083" w:rsidP="001C1083">
      <w:pPr>
        <w:spacing w:after="0" w:line="240" w:lineRule="auto"/>
        <w:ind w:left="5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50708">
        <w:rPr>
          <w:rFonts w:ascii="Times New Roman" w:hAnsi="Times New Roman" w:cs="Times New Roman"/>
          <w:sz w:val="24"/>
          <w:szCs w:val="24"/>
          <w:shd w:val="clear" w:color="auto" w:fill="FFFFFF"/>
        </w:rPr>
        <w:t>а) культура – это обычай и язык,</w:t>
      </w:r>
      <w:r w:rsidRPr="00950708">
        <w:rPr>
          <w:rFonts w:ascii="Times New Roman" w:hAnsi="Times New Roman" w:cs="Times New Roman"/>
          <w:sz w:val="24"/>
          <w:szCs w:val="24"/>
        </w:rPr>
        <w:br/>
      </w:r>
      <w:r w:rsidRPr="00950708">
        <w:rPr>
          <w:rFonts w:ascii="Times New Roman" w:hAnsi="Times New Roman" w:cs="Times New Roman"/>
          <w:sz w:val="24"/>
          <w:szCs w:val="24"/>
          <w:shd w:val="clear" w:color="auto" w:fill="FFFFFF"/>
        </w:rPr>
        <w:t>б) культур</w:t>
      </w:r>
      <w:proofErr w:type="gramStart"/>
      <w:r w:rsidRPr="00950708">
        <w:rPr>
          <w:rFonts w:ascii="Times New Roman" w:hAnsi="Times New Roman" w:cs="Times New Roman"/>
          <w:sz w:val="24"/>
          <w:szCs w:val="24"/>
          <w:shd w:val="clear" w:color="auto" w:fill="FFFFFF"/>
        </w:rPr>
        <w:t>а-</w:t>
      </w:r>
      <w:proofErr w:type="gramEnd"/>
      <w:r w:rsidRPr="009507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общепринятый способ мышления,</w:t>
      </w:r>
      <w:r w:rsidRPr="00950708">
        <w:rPr>
          <w:rFonts w:ascii="Times New Roman" w:hAnsi="Times New Roman" w:cs="Times New Roman"/>
          <w:sz w:val="24"/>
          <w:szCs w:val="24"/>
        </w:rPr>
        <w:br/>
      </w:r>
      <w:r w:rsidRPr="00950708">
        <w:rPr>
          <w:rFonts w:ascii="Times New Roman" w:hAnsi="Times New Roman" w:cs="Times New Roman"/>
          <w:sz w:val="24"/>
          <w:szCs w:val="24"/>
          <w:shd w:val="clear" w:color="auto" w:fill="FFFFFF"/>
        </w:rPr>
        <w:t>в) культура – это прежде всего явления искусства,</w:t>
      </w:r>
      <w:r w:rsidRPr="00950708">
        <w:rPr>
          <w:rFonts w:ascii="Times New Roman" w:hAnsi="Times New Roman" w:cs="Times New Roman"/>
          <w:sz w:val="24"/>
          <w:szCs w:val="24"/>
        </w:rPr>
        <w:br/>
      </w:r>
      <w:r w:rsidRPr="00950708">
        <w:rPr>
          <w:rFonts w:ascii="Times New Roman" w:hAnsi="Times New Roman" w:cs="Times New Roman"/>
          <w:bCs/>
          <w:sz w:val="24"/>
          <w:szCs w:val="24"/>
        </w:rPr>
        <w:t>г) культура – это способ существования человека.</w:t>
      </w:r>
    </w:p>
    <w:p w:rsidR="001C1083" w:rsidRPr="00950708" w:rsidRDefault="001C1083" w:rsidP="001C108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В основе формирования этнических и национальных культур лежит…</w:t>
      </w:r>
    </w:p>
    <w:p w:rsidR="001C1083" w:rsidRPr="00950708" w:rsidRDefault="001C1083" w:rsidP="001C1083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0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общность религиозных представлений,</w:t>
      </w:r>
    </w:p>
    <w:p w:rsidR="001C1083" w:rsidRPr="00950708" w:rsidRDefault="001C1083" w:rsidP="001C1083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0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совместное проживание людей на определенной территории,</w:t>
      </w:r>
    </w:p>
    <w:p w:rsidR="001C1083" w:rsidRPr="00950708" w:rsidRDefault="001C1083" w:rsidP="001C1083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0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единство языка,</w:t>
      </w:r>
    </w:p>
    <w:p w:rsidR="001C1083" w:rsidRPr="00950708" w:rsidRDefault="001C1083" w:rsidP="001C1083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0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единство происхождения.</w:t>
      </w:r>
    </w:p>
    <w:p w:rsidR="001C1083" w:rsidRPr="00950708" w:rsidRDefault="001C1083" w:rsidP="001C108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В процессе становления человека как </w:t>
      </w:r>
      <w:proofErr w:type="spellStart"/>
      <w:r w:rsidRPr="00950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био-социо-культурного</w:t>
      </w:r>
      <w:proofErr w:type="spellEnd"/>
      <w:r w:rsidRPr="00950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существа важнейшее зн</w:t>
      </w:r>
      <w:r w:rsidRPr="00950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50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чение имело такое изменение его физиологии, как…</w:t>
      </w:r>
    </w:p>
    <w:p w:rsidR="001C1083" w:rsidRPr="00950708" w:rsidRDefault="001C1083" w:rsidP="001C1083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0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исчезновение когтей,</w:t>
      </w:r>
    </w:p>
    <w:p w:rsidR="001C1083" w:rsidRPr="00950708" w:rsidRDefault="001C1083" w:rsidP="001C1083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0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исчезновение волосяного покрова,</w:t>
      </w:r>
    </w:p>
    <w:p w:rsidR="001C1083" w:rsidRPr="00950708" w:rsidRDefault="001C1083" w:rsidP="001C1083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0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формирование асимметрии человеческого мозга,</w:t>
      </w:r>
    </w:p>
    <w:p w:rsidR="001C1083" w:rsidRPr="00950708" w:rsidRDefault="001C1083" w:rsidP="001C1083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0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изменение формы челюстей в результате перехода на мясную пищу.</w:t>
      </w:r>
    </w:p>
    <w:p w:rsidR="001C1083" w:rsidRPr="00950708" w:rsidRDefault="001C1083" w:rsidP="001C108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708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950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процесса модернизации культурные ценности того или иного народа необх</w:t>
      </w:r>
      <w:r w:rsidRPr="00950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950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димо рассматривать, как…</w:t>
      </w:r>
    </w:p>
    <w:p w:rsidR="001C1083" w:rsidRPr="00950708" w:rsidRDefault="001C1083" w:rsidP="001C1083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0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консервацию традиций,</w:t>
      </w:r>
    </w:p>
    <w:p w:rsidR="001C1083" w:rsidRPr="00950708" w:rsidRDefault="001C1083" w:rsidP="001C1083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выражение культурной адаптации людей,</w:t>
      </w:r>
    </w:p>
    <w:p w:rsidR="001C1083" w:rsidRPr="00950708" w:rsidRDefault="001C1083" w:rsidP="001C1083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основу для </w:t>
      </w:r>
      <w:proofErr w:type="spellStart"/>
      <w:r w:rsidRPr="009507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социокультурного</w:t>
      </w:r>
      <w:proofErr w:type="spellEnd"/>
      <w:r w:rsidRPr="00950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творчества,</w:t>
      </w:r>
    </w:p>
    <w:p w:rsidR="001C1083" w:rsidRPr="00950708" w:rsidRDefault="001C1083" w:rsidP="001C1083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0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образцовые художественные методы.</w:t>
      </w:r>
    </w:p>
    <w:p w:rsidR="001C1083" w:rsidRPr="00950708" w:rsidRDefault="001C1083" w:rsidP="001C108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Смысл жизни человека разгадать загадку жизни, выйти из колеса рождений, прекр</w:t>
      </w:r>
      <w:r w:rsidRPr="00950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50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тить путь страданий – этот постулат лежит в основе……………….. культуры.</w:t>
      </w:r>
    </w:p>
    <w:p w:rsidR="001C1083" w:rsidRPr="00950708" w:rsidRDefault="001C1083" w:rsidP="001C1083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0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мусульманской,</w:t>
      </w:r>
    </w:p>
    <w:p w:rsidR="001C1083" w:rsidRPr="00950708" w:rsidRDefault="001C1083" w:rsidP="001C1083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0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индийской,</w:t>
      </w:r>
    </w:p>
    <w:p w:rsidR="001C1083" w:rsidRPr="00950708" w:rsidRDefault="001C1083" w:rsidP="001C1083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0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западноевропейской,</w:t>
      </w:r>
    </w:p>
    <w:p w:rsidR="001C1083" w:rsidRPr="00950708" w:rsidRDefault="001C1083" w:rsidP="001C1083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0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античной.</w:t>
      </w:r>
    </w:p>
    <w:p w:rsidR="001C1083" w:rsidRPr="00950708" w:rsidRDefault="001C1083" w:rsidP="001C108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Состояние растворения цивилизации в культуре характерно </w:t>
      </w:r>
      <w:proofErr w:type="gramStart"/>
      <w:r w:rsidRPr="00950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950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</w:p>
    <w:p w:rsidR="001C1083" w:rsidRPr="00950708" w:rsidRDefault="001C1083" w:rsidP="001C1083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0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первобытного состояния человека,</w:t>
      </w:r>
    </w:p>
    <w:p w:rsidR="001C1083" w:rsidRPr="00950708" w:rsidRDefault="001C1083" w:rsidP="001C1083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0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индустриальной цивилизации,</w:t>
      </w:r>
    </w:p>
    <w:p w:rsidR="001C1083" w:rsidRPr="00950708" w:rsidRDefault="001C1083" w:rsidP="001C1083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0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традиционной культуры,</w:t>
      </w:r>
    </w:p>
    <w:p w:rsidR="001C1083" w:rsidRPr="00950708" w:rsidRDefault="001C1083" w:rsidP="001C1083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0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постиндустриального общества.</w:t>
      </w:r>
    </w:p>
    <w:p w:rsidR="001C1083" w:rsidRPr="00950708" w:rsidRDefault="001C1083" w:rsidP="001C10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Функцией культуры, </w:t>
      </w:r>
      <w:proofErr w:type="gramStart"/>
      <w:r w:rsidRPr="00950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определяющая</w:t>
      </w:r>
      <w:proofErr w:type="gramEnd"/>
      <w:r w:rsidRPr="00950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изменение человеком окружающей среды в соо</w:t>
      </w:r>
      <w:r w:rsidRPr="00950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950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ветствии со своими потребностями, приспособление ее к собственным нуждам является</w:t>
      </w:r>
      <w:r w:rsidRPr="0095070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1C1083" w:rsidRPr="00950708" w:rsidRDefault="001C1083" w:rsidP="001C1083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0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адаптивная,</w:t>
      </w:r>
    </w:p>
    <w:p w:rsidR="001C1083" w:rsidRPr="00950708" w:rsidRDefault="001C1083" w:rsidP="001C1083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0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коммуникативная,</w:t>
      </w:r>
    </w:p>
    <w:p w:rsidR="001C1083" w:rsidRPr="00950708" w:rsidRDefault="001C1083" w:rsidP="001C1083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0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познавательная,</w:t>
      </w:r>
    </w:p>
    <w:p w:rsidR="001C1083" w:rsidRPr="00950708" w:rsidRDefault="001C1083" w:rsidP="001C1083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950708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сСоциализации</w:t>
      </w:r>
      <w:proofErr w:type="spellEnd"/>
      <w:r w:rsidRPr="00950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личности.</w:t>
      </w:r>
    </w:p>
    <w:p w:rsidR="001C1083" w:rsidRPr="00950708" w:rsidRDefault="001C1083" w:rsidP="001C108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Фундаментом культурной компетентности личности не является…</w:t>
      </w:r>
    </w:p>
    <w:p w:rsidR="001C1083" w:rsidRPr="00950708" w:rsidRDefault="001C1083" w:rsidP="001C1083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0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владение языками, кодами культуры,</w:t>
      </w:r>
    </w:p>
    <w:p w:rsidR="001C1083" w:rsidRPr="00950708" w:rsidRDefault="001C1083" w:rsidP="001C1083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0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освоение национального культурного наследия,</w:t>
      </w:r>
    </w:p>
    <w:p w:rsidR="001C1083" w:rsidRPr="00950708" w:rsidRDefault="001C1083" w:rsidP="001C1083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0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знание семиотики культур,</w:t>
      </w:r>
    </w:p>
    <w:p w:rsidR="001C1083" w:rsidRPr="00950708" w:rsidRDefault="001C1083" w:rsidP="001C1083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0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владение современными компьютерными технологиями.</w:t>
      </w:r>
    </w:p>
    <w:p w:rsidR="001C1083" w:rsidRPr="00950708" w:rsidRDefault="001C1083" w:rsidP="001C108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Культура, базирующаяся на письменной традиции, профессиональной литературе, и</w:t>
      </w:r>
      <w:r w:rsidRPr="00950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950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кусстве, открытая для внешних влияний, но сохраняющая при этом этническую самобы</w:t>
      </w:r>
      <w:r w:rsidRPr="00950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950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ность, называется…</w:t>
      </w:r>
    </w:p>
    <w:p w:rsidR="001C1083" w:rsidRPr="00950708" w:rsidRDefault="001C1083" w:rsidP="001C1083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0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национальной,</w:t>
      </w:r>
    </w:p>
    <w:p w:rsidR="001C1083" w:rsidRPr="00950708" w:rsidRDefault="001C1083" w:rsidP="001C1083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0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массовой,</w:t>
      </w:r>
    </w:p>
    <w:p w:rsidR="001C1083" w:rsidRPr="00950708" w:rsidRDefault="001C1083" w:rsidP="001C1083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0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потребительской,</w:t>
      </w:r>
    </w:p>
    <w:p w:rsidR="001C1083" w:rsidRPr="00950708" w:rsidRDefault="001C1083" w:rsidP="001C1083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0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популярной.</w:t>
      </w:r>
    </w:p>
    <w:p w:rsidR="001C1083" w:rsidRPr="001C1083" w:rsidRDefault="001C1083" w:rsidP="001C108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1083" w:rsidRPr="001C1083" w:rsidRDefault="001C1083" w:rsidP="00EA28C2">
      <w:pPr>
        <w:spacing w:after="0" w:line="240" w:lineRule="auto"/>
        <w:ind w:firstLine="5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1083">
        <w:rPr>
          <w:rFonts w:ascii="Times New Roman" w:hAnsi="Times New Roman" w:cs="Times New Roman"/>
          <w:b/>
          <w:sz w:val="24"/>
          <w:szCs w:val="24"/>
        </w:rPr>
        <w:t>Задание по темам уроков № 41 «</w:t>
      </w:r>
      <w:r w:rsidRPr="001C1083">
        <w:rPr>
          <w:rFonts w:ascii="Times New Roman" w:eastAsia="Calibri" w:hAnsi="Times New Roman" w:cs="Times New Roman"/>
          <w:b/>
          <w:sz w:val="24"/>
          <w:szCs w:val="24"/>
        </w:rPr>
        <w:t>Социальные и этические проблемы, связанные с ра</w:t>
      </w:r>
      <w:r w:rsidRPr="001C1083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1C1083">
        <w:rPr>
          <w:rFonts w:ascii="Times New Roman" w:eastAsia="Calibri" w:hAnsi="Times New Roman" w:cs="Times New Roman"/>
          <w:b/>
          <w:sz w:val="24"/>
          <w:szCs w:val="24"/>
        </w:rPr>
        <w:t>витием и использованием достижений науки, техники и технологий»,  № 42 «</w:t>
      </w:r>
      <w:r w:rsidRPr="001C1083">
        <w:rPr>
          <w:rFonts w:ascii="Times New Roman" w:hAnsi="Times New Roman" w:cs="Times New Roman"/>
          <w:b/>
          <w:sz w:val="24"/>
          <w:szCs w:val="24"/>
        </w:rPr>
        <w:t>Философия науки и техники»</w:t>
      </w:r>
    </w:p>
    <w:p w:rsidR="001C1083" w:rsidRPr="001C1083" w:rsidRDefault="001C1083" w:rsidP="001C108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1083" w:rsidRDefault="001C1083" w:rsidP="00DF3F05">
      <w:pPr>
        <w:spacing w:after="0" w:line="240" w:lineRule="auto"/>
        <w:ind w:firstLine="5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1083">
        <w:rPr>
          <w:rFonts w:ascii="Times New Roman" w:hAnsi="Times New Roman" w:cs="Times New Roman"/>
          <w:b/>
          <w:sz w:val="24"/>
          <w:szCs w:val="24"/>
        </w:rPr>
        <w:t>Ответить на контрольные вопросы:</w:t>
      </w:r>
    </w:p>
    <w:p w:rsidR="001C1083" w:rsidRPr="001C1083" w:rsidRDefault="001C1083" w:rsidP="00DF3F05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1C1083">
        <w:rPr>
          <w:rFonts w:ascii="Times New Roman" w:hAnsi="Times New Roman" w:cs="Times New Roman"/>
          <w:sz w:val="24"/>
          <w:szCs w:val="24"/>
        </w:rPr>
        <w:t>1. Что такое наука?</w:t>
      </w:r>
    </w:p>
    <w:p w:rsidR="001C1083" w:rsidRPr="001C1083" w:rsidRDefault="001C1083" w:rsidP="00DF3F05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1C1083">
        <w:rPr>
          <w:rFonts w:ascii="Times New Roman" w:hAnsi="Times New Roman" w:cs="Times New Roman"/>
          <w:sz w:val="24"/>
          <w:szCs w:val="24"/>
        </w:rPr>
        <w:t>2.Каково значение науки в современном обществе?</w:t>
      </w:r>
    </w:p>
    <w:p w:rsidR="001C1083" w:rsidRPr="001C1083" w:rsidRDefault="001C1083" w:rsidP="00DF3F05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1C1083">
        <w:rPr>
          <w:rFonts w:ascii="Times New Roman" w:hAnsi="Times New Roman" w:cs="Times New Roman"/>
          <w:sz w:val="24"/>
          <w:szCs w:val="24"/>
        </w:rPr>
        <w:t>3. Каковы принципы этики ученого по Р. Мертону?</w:t>
      </w:r>
    </w:p>
    <w:p w:rsidR="001C1083" w:rsidRPr="001C1083" w:rsidRDefault="001C1083" w:rsidP="00DF3F05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1C1083">
        <w:rPr>
          <w:rFonts w:ascii="Times New Roman" w:hAnsi="Times New Roman" w:cs="Times New Roman"/>
          <w:sz w:val="24"/>
          <w:szCs w:val="24"/>
        </w:rPr>
        <w:t>4. Что такое техническая этика?</w:t>
      </w:r>
    </w:p>
    <w:p w:rsidR="001C1083" w:rsidRPr="001C1083" w:rsidRDefault="001C1083" w:rsidP="00DF3F05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108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C1083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Научно-технический прогресс не только обостряет многие из существующих противор</w:t>
      </w:r>
      <w:r w:rsidRPr="001C1083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1C1083">
        <w:rPr>
          <w:rFonts w:ascii="Times New Roman" w:hAnsi="Times New Roman" w:cs="Times New Roman"/>
          <w:sz w:val="24"/>
          <w:szCs w:val="24"/>
          <w:shd w:val="clear" w:color="auto" w:fill="FFFFFF"/>
        </w:rPr>
        <w:t>чий современного общественного развития, но и порождает новые. Более того, его негативные проявления могут привести к катастрофическим последствиям для судеб всего человечес</w:t>
      </w:r>
      <w:r w:rsidRPr="001C1083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1C1083">
        <w:rPr>
          <w:rFonts w:ascii="Times New Roman" w:hAnsi="Times New Roman" w:cs="Times New Roman"/>
          <w:sz w:val="24"/>
          <w:szCs w:val="24"/>
          <w:shd w:val="clear" w:color="auto" w:fill="FFFFFF"/>
        </w:rPr>
        <w:t>ва. Согласны ли Вы с этим утверждением? Ответ обоснуйте.</w:t>
      </w:r>
    </w:p>
    <w:p w:rsidR="001C1083" w:rsidRDefault="001C1083" w:rsidP="00DF3F05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0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 Назовите 4-5 проблем, </w:t>
      </w:r>
      <w:r w:rsidRPr="001C108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развитием и использованием достижений техники технологий, в том числе компьютерных технологий.</w:t>
      </w:r>
    </w:p>
    <w:p w:rsidR="00DF3F05" w:rsidRDefault="00DF3F05" w:rsidP="00DF3F05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F05" w:rsidRDefault="00DF3F05" w:rsidP="00DF3F05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  <w:r w:rsidRPr="00DF3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C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Горелов А.А. Основы философии: учебник для студ. учреждений сред</w:t>
      </w:r>
      <w:proofErr w:type="gramStart"/>
      <w:r w:rsidRPr="001C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C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C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1C1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роф. образования / А.А. Горелов. </w:t>
      </w:r>
      <w:r w:rsidRPr="001C10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17-е изд., стер. –  М.: Изда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тельский центр «Академия», 2016, глава 18.</w:t>
      </w:r>
    </w:p>
    <w:p w:rsidR="00DF3F05" w:rsidRPr="001C1083" w:rsidRDefault="00DF3F05" w:rsidP="00DF3F05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083" w:rsidRPr="001C1083" w:rsidRDefault="001C1083" w:rsidP="00DF3F05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1083" w:rsidRPr="001C1083" w:rsidRDefault="001C1083" w:rsidP="001C10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8C2" w:rsidRPr="001C1083" w:rsidRDefault="00EA28C2" w:rsidP="00EA28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1083">
        <w:rPr>
          <w:rFonts w:ascii="Times New Roman" w:hAnsi="Times New Roman" w:cs="Times New Roman"/>
          <w:b/>
          <w:sz w:val="24"/>
          <w:szCs w:val="24"/>
        </w:rPr>
        <w:t>Задание к практическ</w:t>
      </w:r>
      <w:r>
        <w:rPr>
          <w:rFonts w:ascii="Times New Roman" w:hAnsi="Times New Roman" w:cs="Times New Roman"/>
          <w:b/>
          <w:sz w:val="24"/>
          <w:szCs w:val="24"/>
        </w:rPr>
        <w:t>ому</w:t>
      </w:r>
      <w:r w:rsidRPr="001C1083">
        <w:rPr>
          <w:rFonts w:ascii="Times New Roman" w:hAnsi="Times New Roman" w:cs="Times New Roman"/>
          <w:b/>
          <w:sz w:val="24"/>
          <w:szCs w:val="24"/>
        </w:rPr>
        <w:t xml:space="preserve"> заняти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1C1083">
        <w:rPr>
          <w:rFonts w:ascii="Times New Roman" w:hAnsi="Times New Roman" w:cs="Times New Roman"/>
          <w:b/>
          <w:sz w:val="24"/>
          <w:szCs w:val="24"/>
        </w:rPr>
        <w:t xml:space="preserve"> (семинар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1C1083">
        <w:rPr>
          <w:rFonts w:ascii="Times New Roman" w:hAnsi="Times New Roman" w:cs="Times New Roman"/>
          <w:b/>
          <w:sz w:val="24"/>
          <w:szCs w:val="24"/>
        </w:rPr>
        <w:t>) №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C1083">
        <w:rPr>
          <w:rFonts w:ascii="Times New Roman" w:hAnsi="Times New Roman" w:cs="Times New Roman"/>
          <w:b/>
          <w:sz w:val="24"/>
          <w:szCs w:val="24"/>
        </w:rPr>
        <w:t xml:space="preserve"> урок № </w:t>
      </w:r>
      <w:r>
        <w:rPr>
          <w:rFonts w:ascii="Times New Roman" w:hAnsi="Times New Roman" w:cs="Times New Roman"/>
          <w:b/>
          <w:sz w:val="24"/>
          <w:szCs w:val="24"/>
        </w:rPr>
        <w:t>43</w:t>
      </w:r>
      <w:r w:rsidRPr="001C1083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EA28C2" w:rsidRDefault="00EA28C2" w:rsidP="00EA28C2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EA28C2" w:rsidRPr="001C1083" w:rsidRDefault="00EA28C2" w:rsidP="00EA28C2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1C1083">
        <w:rPr>
          <w:rFonts w:ascii="Times New Roman" w:hAnsi="Times New Roman" w:cs="Times New Roman"/>
          <w:sz w:val="24"/>
          <w:szCs w:val="24"/>
        </w:rPr>
        <w:t>1) подготовить текст доклада по назначенной преподавателем теме объемом 1,5 – 2 стр., н</w:t>
      </w:r>
      <w:r w:rsidRPr="001C1083">
        <w:rPr>
          <w:rFonts w:ascii="Times New Roman" w:hAnsi="Times New Roman" w:cs="Times New Roman"/>
          <w:sz w:val="24"/>
          <w:szCs w:val="24"/>
        </w:rPr>
        <w:t>а</w:t>
      </w:r>
      <w:r w:rsidRPr="001C1083">
        <w:rPr>
          <w:rFonts w:ascii="Times New Roman" w:hAnsi="Times New Roman" w:cs="Times New Roman"/>
          <w:sz w:val="24"/>
          <w:szCs w:val="24"/>
        </w:rPr>
        <w:t xml:space="preserve">бранный на компьютере (шрифт 14), или записанный от руки (2-3 </w:t>
      </w:r>
      <w:proofErr w:type="gramStart"/>
      <w:r w:rsidRPr="001C1083">
        <w:rPr>
          <w:rFonts w:ascii="Times New Roman" w:hAnsi="Times New Roman" w:cs="Times New Roman"/>
          <w:sz w:val="24"/>
          <w:szCs w:val="24"/>
        </w:rPr>
        <w:t>тетрадных</w:t>
      </w:r>
      <w:proofErr w:type="gramEnd"/>
      <w:r w:rsidRPr="001C1083">
        <w:rPr>
          <w:rFonts w:ascii="Times New Roman" w:hAnsi="Times New Roman" w:cs="Times New Roman"/>
          <w:sz w:val="24"/>
          <w:szCs w:val="24"/>
        </w:rPr>
        <w:t xml:space="preserve"> страницы);</w:t>
      </w:r>
    </w:p>
    <w:p w:rsidR="00EA28C2" w:rsidRPr="001C1083" w:rsidRDefault="00EA28C2" w:rsidP="00EA28C2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1C1083">
        <w:rPr>
          <w:rFonts w:ascii="Times New Roman" w:hAnsi="Times New Roman" w:cs="Times New Roman"/>
          <w:sz w:val="24"/>
          <w:szCs w:val="24"/>
        </w:rPr>
        <w:t xml:space="preserve">2) Составить презентацию объемом 7-10 слайдов в режиме </w:t>
      </w:r>
      <w:proofErr w:type="spellStart"/>
      <w:r w:rsidRPr="001C108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C1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083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1C1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083">
        <w:rPr>
          <w:rFonts w:ascii="Times New Roman" w:hAnsi="Times New Roman" w:cs="Times New Roman"/>
          <w:sz w:val="24"/>
          <w:szCs w:val="24"/>
        </w:rPr>
        <w:t>PoverPoint</w:t>
      </w:r>
      <w:proofErr w:type="spellEnd"/>
      <w:r w:rsidRPr="001C1083">
        <w:rPr>
          <w:rFonts w:ascii="Times New Roman" w:hAnsi="Times New Roman" w:cs="Times New Roman"/>
          <w:sz w:val="24"/>
          <w:szCs w:val="24"/>
        </w:rPr>
        <w:t>.</w:t>
      </w:r>
    </w:p>
    <w:p w:rsidR="00EA28C2" w:rsidRPr="001C1083" w:rsidRDefault="00EA28C2" w:rsidP="00EA28C2">
      <w:pPr>
        <w:spacing w:after="0" w:line="240" w:lineRule="auto"/>
        <w:ind w:firstLine="5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A28C2" w:rsidRPr="00751F5C" w:rsidRDefault="00EA28C2" w:rsidP="00EA28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C1083">
        <w:rPr>
          <w:rFonts w:ascii="Times New Roman" w:eastAsia="Calibri" w:hAnsi="Times New Roman" w:cs="Times New Roman"/>
          <w:b/>
          <w:sz w:val="24"/>
          <w:szCs w:val="24"/>
        </w:rPr>
        <w:t>Темы для доклада по практическ</w:t>
      </w:r>
      <w:r>
        <w:rPr>
          <w:rFonts w:ascii="Times New Roman" w:eastAsia="Calibri" w:hAnsi="Times New Roman" w:cs="Times New Roman"/>
          <w:b/>
          <w:sz w:val="24"/>
          <w:szCs w:val="24"/>
        </w:rPr>
        <w:t>ому</w:t>
      </w:r>
      <w:r w:rsidRPr="001C1083">
        <w:rPr>
          <w:rFonts w:ascii="Times New Roman" w:eastAsia="Calibri" w:hAnsi="Times New Roman" w:cs="Times New Roman"/>
          <w:b/>
          <w:sz w:val="24"/>
          <w:szCs w:val="24"/>
        </w:rPr>
        <w:t xml:space="preserve"> заняти</w:t>
      </w:r>
      <w:r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Pr="001C1083">
        <w:rPr>
          <w:rFonts w:ascii="Times New Roman" w:eastAsia="Calibri" w:hAnsi="Times New Roman" w:cs="Times New Roman"/>
          <w:b/>
          <w:sz w:val="24"/>
          <w:szCs w:val="24"/>
        </w:rPr>
        <w:t xml:space="preserve"> (семинар</w:t>
      </w: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1C1083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Pr="001C1083">
        <w:rPr>
          <w:rFonts w:ascii="Times New Roman" w:hAnsi="Times New Roman" w:cs="Times New Roman"/>
          <w:b/>
          <w:sz w:val="24"/>
          <w:szCs w:val="24"/>
        </w:rPr>
        <w:t>№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C1083">
        <w:rPr>
          <w:rFonts w:ascii="Times New Roman" w:hAnsi="Times New Roman" w:cs="Times New Roman"/>
          <w:b/>
          <w:sz w:val="24"/>
          <w:szCs w:val="24"/>
        </w:rPr>
        <w:t xml:space="preserve"> урок № </w:t>
      </w:r>
      <w:r>
        <w:rPr>
          <w:rFonts w:ascii="Times New Roman" w:hAnsi="Times New Roman" w:cs="Times New Roman"/>
          <w:b/>
          <w:sz w:val="24"/>
          <w:szCs w:val="24"/>
        </w:rPr>
        <w:t>43</w:t>
      </w:r>
      <w:r w:rsidRPr="001C1083">
        <w:rPr>
          <w:rFonts w:ascii="Times New Roman" w:hAnsi="Times New Roman" w:cs="Times New Roman"/>
          <w:b/>
          <w:sz w:val="24"/>
          <w:szCs w:val="24"/>
        </w:rPr>
        <w:t>)</w:t>
      </w:r>
      <w:r w:rsidR="00751F5C" w:rsidRPr="00751F5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51F5C" w:rsidRPr="00751F5C">
        <w:rPr>
          <w:rFonts w:ascii="Times New Roman" w:eastAsia="Calibri" w:hAnsi="Times New Roman" w:cs="Times New Roman"/>
          <w:b/>
          <w:bCs/>
          <w:sz w:val="24"/>
          <w:szCs w:val="24"/>
        </w:rPr>
        <w:t>«Будущее чел</w:t>
      </w:r>
      <w:r w:rsidR="00751F5C" w:rsidRPr="00751F5C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="00751F5C" w:rsidRPr="00751F5C">
        <w:rPr>
          <w:rFonts w:ascii="Times New Roman" w:eastAsia="Calibri" w:hAnsi="Times New Roman" w:cs="Times New Roman"/>
          <w:b/>
          <w:bCs/>
          <w:sz w:val="24"/>
          <w:szCs w:val="24"/>
        </w:rPr>
        <w:t>вечества».</w:t>
      </w:r>
      <w:proofErr w:type="gramEnd"/>
    </w:p>
    <w:p w:rsidR="00EA28C2" w:rsidRDefault="00EA28C2" w:rsidP="00EA28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1083" w:rsidRPr="001C1083" w:rsidRDefault="001C1083" w:rsidP="001C1083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1C1083">
        <w:rPr>
          <w:rFonts w:ascii="Times New Roman" w:hAnsi="Times New Roman" w:cs="Times New Roman"/>
          <w:sz w:val="24"/>
          <w:szCs w:val="24"/>
        </w:rPr>
        <w:t>Для выполнения практической работы (семинарского занятия) № 13</w:t>
      </w:r>
      <w:r w:rsidR="00EA28C2">
        <w:rPr>
          <w:rFonts w:ascii="Times New Roman" w:hAnsi="Times New Roman" w:cs="Times New Roman"/>
          <w:sz w:val="24"/>
          <w:szCs w:val="24"/>
        </w:rPr>
        <w:t xml:space="preserve"> (урок №43)</w:t>
      </w:r>
      <w:r w:rsidRPr="001C1083">
        <w:rPr>
          <w:rFonts w:ascii="Times New Roman" w:hAnsi="Times New Roman" w:cs="Times New Roman"/>
          <w:sz w:val="24"/>
          <w:szCs w:val="24"/>
        </w:rPr>
        <w:t xml:space="preserve"> </w:t>
      </w:r>
      <w:r w:rsidR="00751F5C" w:rsidRPr="001C1083">
        <w:rPr>
          <w:rFonts w:ascii="Times New Roman" w:eastAsia="Calibri" w:hAnsi="Times New Roman" w:cs="Times New Roman"/>
          <w:bCs/>
          <w:sz w:val="24"/>
          <w:szCs w:val="24"/>
        </w:rPr>
        <w:t xml:space="preserve">«Будущее </w:t>
      </w:r>
      <w:r w:rsidR="00751F5C">
        <w:rPr>
          <w:rFonts w:ascii="Times New Roman" w:eastAsia="Calibri" w:hAnsi="Times New Roman" w:cs="Times New Roman"/>
          <w:bCs/>
          <w:sz w:val="24"/>
          <w:szCs w:val="24"/>
        </w:rPr>
        <w:t xml:space="preserve">человечества» </w:t>
      </w:r>
      <w:r w:rsidRPr="001C1083">
        <w:rPr>
          <w:rFonts w:ascii="Times New Roman" w:hAnsi="Times New Roman" w:cs="Times New Roman"/>
          <w:sz w:val="24"/>
          <w:szCs w:val="24"/>
        </w:rPr>
        <w:t>требуется:</w:t>
      </w:r>
    </w:p>
    <w:p w:rsidR="001C1083" w:rsidRPr="001C1083" w:rsidRDefault="001C1083" w:rsidP="001C1083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1C1083">
        <w:rPr>
          <w:rFonts w:ascii="Times New Roman" w:hAnsi="Times New Roman" w:cs="Times New Roman"/>
          <w:sz w:val="24"/>
          <w:szCs w:val="24"/>
        </w:rPr>
        <w:t>1) подготовить текст доклада по назначенной преподавателем теме объемом 1,5 - 2 стр. н</w:t>
      </w:r>
      <w:r w:rsidRPr="001C1083">
        <w:rPr>
          <w:rFonts w:ascii="Times New Roman" w:hAnsi="Times New Roman" w:cs="Times New Roman"/>
          <w:sz w:val="24"/>
          <w:szCs w:val="24"/>
        </w:rPr>
        <w:t>а</w:t>
      </w:r>
      <w:r w:rsidRPr="001C1083">
        <w:rPr>
          <w:rFonts w:ascii="Times New Roman" w:hAnsi="Times New Roman" w:cs="Times New Roman"/>
          <w:sz w:val="24"/>
          <w:szCs w:val="24"/>
        </w:rPr>
        <w:t xml:space="preserve">бранный на компьютере (шрифт 14), или записанный от руки (2,5 – 3 </w:t>
      </w:r>
      <w:proofErr w:type="gramStart"/>
      <w:r w:rsidRPr="001C1083">
        <w:rPr>
          <w:rFonts w:ascii="Times New Roman" w:hAnsi="Times New Roman" w:cs="Times New Roman"/>
          <w:sz w:val="24"/>
          <w:szCs w:val="24"/>
        </w:rPr>
        <w:t>тетрадных</w:t>
      </w:r>
      <w:proofErr w:type="gramEnd"/>
      <w:r w:rsidRPr="001C1083">
        <w:rPr>
          <w:rFonts w:ascii="Times New Roman" w:hAnsi="Times New Roman" w:cs="Times New Roman"/>
          <w:sz w:val="24"/>
          <w:szCs w:val="24"/>
        </w:rPr>
        <w:t xml:space="preserve"> страницы);</w:t>
      </w:r>
    </w:p>
    <w:p w:rsidR="001C1083" w:rsidRPr="001C1083" w:rsidRDefault="001C1083" w:rsidP="001C1083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1C1083">
        <w:rPr>
          <w:rFonts w:ascii="Times New Roman" w:hAnsi="Times New Roman" w:cs="Times New Roman"/>
          <w:sz w:val="24"/>
          <w:szCs w:val="24"/>
        </w:rPr>
        <w:t xml:space="preserve">2) Составить презентацию объемом 7-10 слайдов в режиме </w:t>
      </w:r>
      <w:proofErr w:type="spellStart"/>
      <w:r w:rsidRPr="001C108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C1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083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1C1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083">
        <w:rPr>
          <w:rFonts w:ascii="Times New Roman" w:hAnsi="Times New Roman" w:cs="Times New Roman"/>
          <w:sz w:val="24"/>
          <w:szCs w:val="24"/>
        </w:rPr>
        <w:t>PoverPoint</w:t>
      </w:r>
      <w:proofErr w:type="spellEnd"/>
      <w:r w:rsidRPr="001C1083">
        <w:rPr>
          <w:rFonts w:ascii="Times New Roman" w:hAnsi="Times New Roman" w:cs="Times New Roman"/>
          <w:sz w:val="24"/>
          <w:szCs w:val="24"/>
        </w:rPr>
        <w:t>.</w:t>
      </w:r>
    </w:p>
    <w:p w:rsidR="001C1083" w:rsidRPr="001C1083" w:rsidRDefault="001C1083" w:rsidP="001C1083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1C1083" w:rsidRPr="001C1083" w:rsidRDefault="001C1083" w:rsidP="001C1083">
      <w:pPr>
        <w:spacing w:after="0" w:line="240" w:lineRule="auto"/>
        <w:ind w:firstLine="5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C1083">
        <w:rPr>
          <w:rFonts w:ascii="Times New Roman" w:eastAsia="Calibri" w:hAnsi="Times New Roman" w:cs="Times New Roman"/>
          <w:b/>
          <w:sz w:val="24"/>
          <w:szCs w:val="24"/>
        </w:rPr>
        <w:t xml:space="preserve">Темы для доклада по практическому занятию (семинару) </w:t>
      </w:r>
      <w:r w:rsidRPr="001C1083">
        <w:rPr>
          <w:rFonts w:ascii="Times New Roman" w:hAnsi="Times New Roman" w:cs="Times New Roman"/>
          <w:b/>
          <w:bCs/>
          <w:sz w:val="24"/>
          <w:szCs w:val="24"/>
        </w:rPr>
        <w:t>№ 13</w:t>
      </w:r>
      <w:r w:rsidR="00751F5C">
        <w:rPr>
          <w:rFonts w:ascii="Times New Roman" w:hAnsi="Times New Roman" w:cs="Times New Roman"/>
          <w:b/>
          <w:bCs/>
          <w:sz w:val="24"/>
          <w:szCs w:val="24"/>
        </w:rPr>
        <w:t>, урок №43</w:t>
      </w:r>
      <w:r w:rsidRPr="001C10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1083">
        <w:rPr>
          <w:rFonts w:ascii="Times New Roman" w:hAnsi="Times New Roman" w:cs="Times New Roman"/>
          <w:b/>
          <w:bCs/>
          <w:sz w:val="24"/>
          <w:szCs w:val="24"/>
        </w:rPr>
        <w:t>«Будущее человечества».</w:t>
      </w:r>
    </w:p>
    <w:p w:rsidR="001C1083" w:rsidRPr="001C1083" w:rsidRDefault="001C1083" w:rsidP="001C10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252" w:tblpY="190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3780"/>
        <w:gridCol w:w="6027"/>
      </w:tblGrid>
      <w:tr w:rsidR="001C1083" w:rsidRPr="001C1083" w:rsidTr="00FB423E">
        <w:trPr>
          <w:trHeight w:val="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083" w:rsidRPr="001C1083" w:rsidRDefault="001C1083" w:rsidP="001C1083">
            <w:pPr>
              <w:spacing w:after="0" w:line="240" w:lineRule="auto"/>
              <w:ind w:right="-3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083" w:rsidRPr="001C1083" w:rsidRDefault="001C1083" w:rsidP="001C1083">
            <w:pPr>
              <w:spacing w:after="0" w:line="240" w:lineRule="auto"/>
              <w:ind w:right="-3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ind w:right="-3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1C1083" w:rsidRPr="001C1083" w:rsidTr="00FB423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083" w:rsidRPr="001C1083" w:rsidRDefault="001C1083" w:rsidP="001C1083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Булкин Игорь Викторович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Возможные сценарии будущего человечества.</w:t>
            </w:r>
          </w:p>
        </w:tc>
      </w:tr>
      <w:tr w:rsidR="001C1083" w:rsidRPr="001C1083" w:rsidTr="00FB423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083" w:rsidRPr="001C1083" w:rsidRDefault="001C1083" w:rsidP="001C1083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Герасименко Валерий Игоревич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Глобальность противоречий между обществом, челов</w:t>
            </w: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ком и природой в современную эпоху.</w:t>
            </w:r>
          </w:p>
        </w:tc>
      </w:tr>
      <w:tr w:rsidR="001C1083" w:rsidRPr="001C1083" w:rsidTr="00FB423E">
        <w:trPr>
          <w:trHeight w:val="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083" w:rsidRPr="001C1083" w:rsidRDefault="001C1083" w:rsidP="001C10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Горбачев Александр Владимир</w:t>
            </w: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Римский клуб о глобальных проблемах современности.</w:t>
            </w:r>
          </w:p>
        </w:tc>
      </w:tr>
      <w:tr w:rsidR="001C1083" w:rsidRPr="001C1083" w:rsidTr="00FB423E">
        <w:trPr>
          <w:trHeight w:val="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083" w:rsidRPr="001C1083" w:rsidRDefault="001C1083" w:rsidP="001C10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Диброва</w:t>
            </w:r>
            <w:proofErr w:type="spellEnd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Демографические проблемы современности.</w:t>
            </w:r>
          </w:p>
        </w:tc>
      </w:tr>
      <w:tr w:rsidR="001C1083" w:rsidRPr="001C1083" w:rsidTr="00FB423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083" w:rsidRPr="001C1083" w:rsidRDefault="001C1083" w:rsidP="001C1083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Дубровин Василий Васильевич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Глобальные экологические проблемы и современная цивилизация.</w:t>
            </w:r>
          </w:p>
        </w:tc>
      </w:tr>
      <w:tr w:rsidR="001C1083" w:rsidRPr="001C1083" w:rsidTr="00FB423E">
        <w:trPr>
          <w:trHeight w:val="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083" w:rsidRPr="001C1083" w:rsidRDefault="001C1083" w:rsidP="001C1083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Жданов Артем Владимирович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Проблемы сохранения культурного наследия различных стран.</w:t>
            </w:r>
          </w:p>
        </w:tc>
      </w:tr>
      <w:tr w:rsidR="001C1083" w:rsidRPr="001C1083" w:rsidTr="00FB423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083" w:rsidRPr="001C1083" w:rsidRDefault="001C1083" w:rsidP="001C10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Зелиско</w:t>
            </w:r>
            <w:proofErr w:type="spellEnd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Техника и исторические этапы ее развития.</w:t>
            </w:r>
          </w:p>
        </w:tc>
      </w:tr>
      <w:tr w:rsidR="001C1083" w:rsidRPr="001C1083" w:rsidTr="00FB423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Краковский</w:t>
            </w:r>
            <w:proofErr w:type="spellEnd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</w:t>
            </w: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Наука и техника. Основные вопросы философии техн</w:t>
            </w: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</w:tr>
      <w:tr w:rsidR="001C1083" w:rsidRPr="001C1083" w:rsidTr="00FB423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Курков Никита Алексеевич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1C1083">
              <w:rPr>
                <w:rFonts w:ascii="Times New Roman" w:hAnsi="Times New Roman" w:cs="Times New Roman"/>
                <w:sz w:val="24"/>
                <w:szCs w:val="24"/>
              </w:rPr>
              <w:t xml:space="preserve"> и биосфера? Общее и специфическое.</w:t>
            </w:r>
          </w:p>
        </w:tc>
      </w:tr>
      <w:tr w:rsidR="001C1083" w:rsidRPr="001C1083" w:rsidTr="00FB423E">
        <w:trPr>
          <w:trHeight w:val="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Лессовая Евгения Сергеевна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Проблемы техники и технологий в современную эпоху.</w:t>
            </w:r>
          </w:p>
        </w:tc>
      </w:tr>
      <w:tr w:rsidR="001C1083" w:rsidRPr="001C1083" w:rsidTr="00FB423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Осмонова</w:t>
            </w:r>
            <w:proofErr w:type="spellEnd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Сузанна</w:t>
            </w:r>
            <w:proofErr w:type="spellEnd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Соотношение науки и политики, науки и этики.</w:t>
            </w:r>
          </w:p>
        </w:tc>
      </w:tr>
      <w:tr w:rsidR="001C1083" w:rsidRPr="001C1083" w:rsidTr="00FB423E">
        <w:trPr>
          <w:trHeight w:val="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Соловьев Дмитрий Дмитриевич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Техника и исторические этапы ее развития.</w:t>
            </w:r>
          </w:p>
        </w:tc>
      </w:tr>
      <w:tr w:rsidR="001C1083" w:rsidRPr="001C1083" w:rsidTr="00FB423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Худоева</w:t>
            </w:r>
            <w:proofErr w:type="spellEnd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Гугара</w:t>
            </w:r>
            <w:proofErr w:type="spellEnd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Хадыровна</w:t>
            </w:r>
            <w:proofErr w:type="spellEnd"/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Гуманитарные, естественные и технические науки: пр</w:t>
            </w: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блема соотношения.</w:t>
            </w:r>
          </w:p>
        </w:tc>
      </w:tr>
      <w:tr w:rsidR="001C1083" w:rsidRPr="001C1083" w:rsidTr="00FB423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 xml:space="preserve">Черненко </w:t>
            </w:r>
            <w:proofErr w:type="spellStart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Ната</w:t>
            </w:r>
            <w:proofErr w:type="spellEnd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Человечество как объект философского познания.</w:t>
            </w:r>
          </w:p>
        </w:tc>
      </w:tr>
      <w:tr w:rsidR="001C1083" w:rsidRPr="001C1083" w:rsidTr="00FB423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Яценко</w:t>
            </w:r>
            <w:proofErr w:type="spellEnd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Основные проблемы современного общества: социал</w:t>
            </w: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ный детерминизм и свобода воли.</w:t>
            </w:r>
          </w:p>
        </w:tc>
      </w:tr>
      <w:tr w:rsidR="001C1083" w:rsidRPr="001C1083" w:rsidTr="00FB423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Стариков Никита Евгеньевич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Основные проблемы современного общества: техника и техногенный мир, понятие артефакта.</w:t>
            </w:r>
          </w:p>
        </w:tc>
      </w:tr>
      <w:tr w:rsidR="001C1083" w:rsidRPr="001C1083" w:rsidTr="00FB423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Бухаринов Даниил Олегович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Основные проблемы современного общества: человек и природа, специфика человеческого бытия в мире.</w:t>
            </w:r>
          </w:p>
        </w:tc>
      </w:tr>
      <w:tr w:rsidR="001C1083" w:rsidRPr="001C1083" w:rsidTr="00FB423E">
        <w:trPr>
          <w:trHeight w:val="2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Лушева</w:t>
            </w:r>
            <w:proofErr w:type="spellEnd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Радана</w:t>
            </w:r>
            <w:proofErr w:type="spellEnd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Основные проблемы современного общества: категория «естественного» и «искусственного».-</w:t>
            </w:r>
          </w:p>
        </w:tc>
      </w:tr>
      <w:tr w:rsidR="001C1083" w:rsidRPr="001C1083" w:rsidTr="00FB423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Окованцев</w:t>
            </w:r>
            <w:proofErr w:type="spellEnd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Основные проблемы современного общества: виртуал</w:t>
            </w: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ная реальность.</w:t>
            </w:r>
          </w:p>
        </w:tc>
      </w:tr>
      <w:tr w:rsidR="001C1083" w:rsidRPr="001C1083" w:rsidTr="00FB423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Симонова Сусанна Романовна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Основные проблемы современного общества: отчужд</w:t>
            </w: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как проблема современного общества.</w:t>
            </w:r>
          </w:p>
        </w:tc>
      </w:tr>
    </w:tbl>
    <w:p w:rsidR="001C1083" w:rsidRPr="001C1083" w:rsidRDefault="001C1083" w:rsidP="001C10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1083" w:rsidRPr="001C1083" w:rsidRDefault="001C1083" w:rsidP="001C10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1083" w:rsidRPr="001C1083" w:rsidRDefault="001C1083" w:rsidP="00751F5C">
      <w:pPr>
        <w:spacing w:after="0" w:line="240" w:lineRule="auto"/>
        <w:ind w:firstLine="5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1083">
        <w:rPr>
          <w:rFonts w:ascii="Times New Roman" w:hAnsi="Times New Roman" w:cs="Times New Roman"/>
          <w:b/>
          <w:sz w:val="24"/>
          <w:szCs w:val="24"/>
        </w:rPr>
        <w:t xml:space="preserve">Задание к практическим занятиям (семинарам) № 14 </w:t>
      </w:r>
      <w:r w:rsidRPr="001C1083">
        <w:rPr>
          <w:rFonts w:ascii="Times New Roman" w:eastAsia="Calibri" w:hAnsi="Times New Roman" w:cs="Times New Roman"/>
          <w:b/>
          <w:bCs/>
          <w:sz w:val="24"/>
          <w:szCs w:val="24"/>
        </w:rPr>
        <w:t>«Социальные проблемы инфо</w:t>
      </w:r>
      <w:r w:rsidRPr="001C1083"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r w:rsidRPr="001C1083">
        <w:rPr>
          <w:rFonts w:ascii="Times New Roman" w:eastAsia="Calibri" w:hAnsi="Times New Roman" w:cs="Times New Roman"/>
          <w:b/>
          <w:bCs/>
          <w:sz w:val="24"/>
          <w:szCs w:val="24"/>
        </w:rPr>
        <w:t>мационной цивилизации»</w:t>
      </w:r>
      <w:r w:rsidRPr="001C1083">
        <w:rPr>
          <w:rFonts w:ascii="Times New Roman" w:hAnsi="Times New Roman" w:cs="Times New Roman"/>
          <w:b/>
          <w:sz w:val="24"/>
          <w:szCs w:val="24"/>
        </w:rPr>
        <w:t xml:space="preserve">,  № 15 </w:t>
      </w:r>
      <w:r w:rsidRPr="001C1083">
        <w:rPr>
          <w:rFonts w:ascii="Times New Roman" w:eastAsia="Calibri" w:hAnsi="Times New Roman" w:cs="Times New Roman"/>
          <w:b/>
          <w:bCs/>
          <w:sz w:val="24"/>
          <w:szCs w:val="24"/>
        </w:rPr>
        <w:t>«Основные черты информационной цивилизации»</w:t>
      </w:r>
      <w:r w:rsidRPr="001C1083">
        <w:rPr>
          <w:rFonts w:ascii="Times New Roman" w:hAnsi="Times New Roman" w:cs="Times New Roman"/>
          <w:b/>
          <w:sz w:val="24"/>
          <w:szCs w:val="24"/>
        </w:rPr>
        <w:t xml:space="preserve">,  №16 </w:t>
      </w:r>
      <w:r w:rsidRPr="001C1083">
        <w:rPr>
          <w:rFonts w:ascii="Times New Roman" w:eastAsia="Calibri" w:hAnsi="Times New Roman" w:cs="Times New Roman"/>
          <w:b/>
          <w:bCs/>
          <w:sz w:val="24"/>
          <w:szCs w:val="24"/>
        </w:rPr>
        <w:t>«Философия информационной цивилизации» (у</w:t>
      </w:r>
      <w:r w:rsidRPr="001C1083">
        <w:rPr>
          <w:rFonts w:ascii="Times New Roman" w:hAnsi="Times New Roman" w:cs="Times New Roman"/>
          <w:b/>
          <w:sz w:val="24"/>
          <w:szCs w:val="24"/>
        </w:rPr>
        <w:t>роки № 44, 45, 46)</w:t>
      </w:r>
    </w:p>
    <w:p w:rsidR="001C1083" w:rsidRPr="001C1083" w:rsidRDefault="001C1083" w:rsidP="00751F5C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1C1083" w:rsidRPr="001C1083" w:rsidRDefault="001C1083" w:rsidP="00751F5C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1C1083">
        <w:rPr>
          <w:rFonts w:ascii="Times New Roman" w:hAnsi="Times New Roman" w:cs="Times New Roman"/>
          <w:sz w:val="24"/>
          <w:szCs w:val="24"/>
        </w:rPr>
        <w:t xml:space="preserve">Для выполнения практических работ (семинаров) № 14, 15, 16 </w:t>
      </w:r>
      <w:r w:rsidRPr="001C1083">
        <w:rPr>
          <w:rFonts w:ascii="Times New Roman" w:eastAsia="Calibri" w:hAnsi="Times New Roman" w:cs="Times New Roman"/>
          <w:bCs/>
          <w:sz w:val="24"/>
          <w:szCs w:val="24"/>
        </w:rPr>
        <w:t>(у</w:t>
      </w:r>
      <w:r w:rsidRPr="001C1083">
        <w:rPr>
          <w:rFonts w:ascii="Times New Roman" w:hAnsi="Times New Roman" w:cs="Times New Roman"/>
          <w:sz w:val="24"/>
          <w:szCs w:val="24"/>
        </w:rPr>
        <w:t xml:space="preserve">роки № 44, 45, 46) </w:t>
      </w:r>
      <w:r w:rsidR="00751F5C" w:rsidRPr="00751F5C">
        <w:rPr>
          <w:rFonts w:ascii="Times New Roman" w:eastAsia="Calibri" w:hAnsi="Times New Roman" w:cs="Times New Roman"/>
          <w:bCs/>
          <w:sz w:val="24"/>
          <w:szCs w:val="24"/>
        </w:rPr>
        <w:t>«Соц</w:t>
      </w:r>
      <w:r w:rsidR="00751F5C" w:rsidRPr="00751F5C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751F5C" w:rsidRPr="00751F5C">
        <w:rPr>
          <w:rFonts w:ascii="Times New Roman" w:eastAsia="Calibri" w:hAnsi="Times New Roman" w:cs="Times New Roman"/>
          <w:bCs/>
          <w:sz w:val="24"/>
          <w:szCs w:val="24"/>
        </w:rPr>
        <w:t>альные проблемы информационной цивилизации. Основные черты информационной цивилиз</w:t>
      </w:r>
      <w:r w:rsidR="00751F5C" w:rsidRPr="00751F5C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751F5C" w:rsidRPr="00751F5C">
        <w:rPr>
          <w:rFonts w:ascii="Times New Roman" w:eastAsia="Calibri" w:hAnsi="Times New Roman" w:cs="Times New Roman"/>
          <w:bCs/>
          <w:sz w:val="24"/>
          <w:szCs w:val="24"/>
        </w:rPr>
        <w:t>ции». Философия информационной цивилизации»</w:t>
      </w:r>
      <w:r w:rsidR="00751F5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C1083">
        <w:rPr>
          <w:rFonts w:ascii="Times New Roman" w:hAnsi="Times New Roman" w:cs="Times New Roman"/>
          <w:sz w:val="24"/>
          <w:szCs w:val="24"/>
        </w:rPr>
        <w:t>требуется:</w:t>
      </w:r>
    </w:p>
    <w:p w:rsidR="001C1083" w:rsidRPr="001C1083" w:rsidRDefault="001C1083" w:rsidP="00751F5C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1C1083">
        <w:rPr>
          <w:rFonts w:ascii="Times New Roman" w:hAnsi="Times New Roman" w:cs="Times New Roman"/>
          <w:sz w:val="24"/>
          <w:szCs w:val="24"/>
        </w:rPr>
        <w:t>1) подготовить текст доклада по назначенной преподавателем теме объемом 1,5 - 2 стр. н</w:t>
      </w:r>
      <w:r w:rsidRPr="001C1083">
        <w:rPr>
          <w:rFonts w:ascii="Times New Roman" w:hAnsi="Times New Roman" w:cs="Times New Roman"/>
          <w:sz w:val="24"/>
          <w:szCs w:val="24"/>
        </w:rPr>
        <w:t>а</w:t>
      </w:r>
      <w:r w:rsidRPr="001C1083">
        <w:rPr>
          <w:rFonts w:ascii="Times New Roman" w:hAnsi="Times New Roman" w:cs="Times New Roman"/>
          <w:sz w:val="24"/>
          <w:szCs w:val="24"/>
        </w:rPr>
        <w:t xml:space="preserve">бранный на компьютере (шрифт 14), или записанный от руки (2,5 – 3 </w:t>
      </w:r>
      <w:proofErr w:type="gramStart"/>
      <w:r w:rsidRPr="001C1083">
        <w:rPr>
          <w:rFonts w:ascii="Times New Roman" w:hAnsi="Times New Roman" w:cs="Times New Roman"/>
          <w:sz w:val="24"/>
          <w:szCs w:val="24"/>
        </w:rPr>
        <w:t>тетрадных</w:t>
      </w:r>
      <w:proofErr w:type="gramEnd"/>
      <w:r w:rsidRPr="001C1083">
        <w:rPr>
          <w:rFonts w:ascii="Times New Roman" w:hAnsi="Times New Roman" w:cs="Times New Roman"/>
          <w:sz w:val="24"/>
          <w:szCs w:val="24"/>
        </w:rPr>
        <w:t xml:space="preserve"> страницы);</w:t>
      </w:r>
    </w:p>
    <w:p w:rsidR="001C1083" w:rsidRPr="001C1083" w:rsidRDefault="001C1083" w:rsidP="00751F5C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1C1083">
        <w:rPr>
          <w:rFonts w:ascii="Times New Roman" w:hAnsi="Times New Roman" w:cs="Times New Roman"/>
          <w:sz w:val="24"/>
          <w:szCs w:val="24"/>
        </w:rPr>
        <w:t xml:space="preserve">2) Составить презентацию объемом 7-10 слайдов в режиме </w:t>
      </w:r>
      <w:proofErr w:type="spellStart"/>
      <w:r w:rsidRPr="001C108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C1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083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1C1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083">
        <w:rPr>
          <w:rFonts w:ascii="Times New Roman" w:hAnsi="Times New Roman" w:cs="Times New Roman"/>
          <w:sz w:val="24"/>
          <w:szCs w:val="24"/>
        </w:rPr>
        <w:t>PoverPoint</w:t>
      </w:r>
      <w:proofErr w:type="spellEnd"/>
      <w:r w:rsidRPr="001C1083">
        <w:rPr>
          <w:rFonts w:ascii="Times New Roman" w:hAnsi="Times New Roman" w:cs="Times New Roman"/>
          <w:sz w:val="24"/>
          <w:szCs w:val="24"/>
        </w:rPr>
        <w:t>.</w:t>
      </w:r>
    </w:p>
    <w:p w:rsidR="001C1083" w:rsidRPr="001C1083" w:rsidRDefault="001C1083" w:rsidP="001C1083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1C1083" w:rsidRPr="001C1083" w:rsidRDefault="001C1083" w:rsidP="001C10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1083">
        <w:rPr>
          <w:rFonts w:ascii="Times New Roman" w:eastAsia="Calibri" w:hAnsi="Times New Roman" w:cs="Times New Roman"/>
          <w:b/>
          <w:sz w:val="24"/>
          <w:szCs w:val="24"/>
        </w:rPr>
        <w:t xml:space="preserve">Темы для доклада: </w:t>
      </w:r>
    </w:p>
    <w:p w:rsidR="001C1083" w:rsidRPr="001C1083" w:rsidRDefault="001C1083" w:rsidP="001C10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252" w:tblpY="190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3240"/>
        <w:gridCol w:w="6567"/>
      </w:tblGrid>
      <w:tr w:rsidR="001C1083" w:rsidRPr="001C1083" w:rsidTr="00FB423E">
        <w:trPr>
          <w:trHeight w:val="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083" w:rsidRPr="001C1083" w:rsidRDefault="001C1083" w:rsidP="001C1083">
            <w:pPr>
              <w:spacing w:after="0" w:line="240" w:lineRule="auto"/>
              <w:ind w:right="-3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083" w:rsidRPr="001C1083" w:rsidRDefault="001C1083" w:rsidP="001C1083">
            <w:pPr>
              <w:spacing w:after="0" w:line="240" w:lineRule="auto"/>
              <w:ind w:right="-3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ind w:right="-3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1C1083" w:rsidRPr="001C1083" w:rsidTr="00FB423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083" w:rsidRPr="001C1083" w:rsidRDefault="001C1083" w:rsidP="001C1083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Булкин Игорь Викторович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в мировом информационном пространстве: развитие и доступ </w:t>
            </w:r>
            <w:proofErr w:type="gramStart"/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ИКТ, образование, общество и ИТ.</w:t>
            </w:r>
          </w:p>
        </w:tc>
      </w:tr>
      <w:tr w:rsidR="001C1083" w:rsidRPr="001C1083" w:rsidTr="00FB423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083" w:rsidRPr="001C1083" w:rsidRDefault="001C1083" w:rsidP="001C1083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Герасименко Валерий Иг</w:t>
            </w: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ревич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Преимущества и новые вызовы развития ИКТ.</w:t>
            </w:r>
          </w:p>
        </w:tc>
      </w:tr>
      <w:tr w:rsidR="001C1083" w:rsidRPr="001C1083" w:rsidTr="00FB423E">
        <w:trPr>
          <w:trHeight w:val="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083" w:rsidRPr="001C1083" w:rsidRDefault="001C1083" w:rsidP="001C10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Горбачев Александр Влад</w:t>
            </w: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мирович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проблемы, порождаемые глобализацией.</w:t>
            </w:r>
          </w:p>
        </w:tc>
      </w:tr>
      <w:tr w:rsidR="001C1083" w:rsidRPr="001C1083" w:rsidTr="00FB423E">
        <w:trPr>
          <w:trHeight w:val="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083" w:rsidRPr="001C1083" w:rsidRDefault="001C1083" w:rsidP="001C10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Диброва</w:t>
            </w:r>
            <w:proofErr w:type="spellEnd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</w:t>
            </w: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>Идеология Интернет - между коммуникационной утопией и технократическим мифом.</w:t>
            </w:r>
          </w:p>
        </w:tc>
      </w:tr>
      <w:tr w:rsidR="001C1083" w:rsidRPr="001C1083" w:rsidTr="00FB423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083" w:rsidRPr="001C1083" w:rsidRDefault="001C1083" w:rsidP="001C1083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Дубровин Василий Василь</w:t>
            </w: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революция и изменение повседневности: трансформация труда и занятости: сетевые работники, безр</w:t>
            </w:r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>ботные и работники с гибким рабочим днем.</w:t>
            </w:r>
          </w:p>
        </w:tc>
      </w:tr>
      <w:tr w:rsidR="001C1083" w:rsidRPr="001C1083" w:rsidTr="00FB423E">
        <w:trPr>
          <w:trHeight w:val="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083" w:rsidRPr="001C1083" w:rsidRDefault="001C1083" w:rsidP="001C1083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Жданов Артем Владимир</w:t>
            </w: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революция и изменение повседневности: повседневная жизнь в электронном коттедже: конец городов?</w:t>
            </w:r>
          </w:p>
        </w:tc>
      </w:tr>
      <w:tr w:rsidR="001C1083" w:rsidRPr="001C1083" w:rsidTr="00FB423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083" w:rsidRPr="001C1083" w:rsidRDefault="001C1083" w:rsidP="001C10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Зелиско</w:t>
            </w:r>
            <w:proofErr w:type="spellEnd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</w:t>
            </w: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рович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революция и изменение повседневности: размывание жизненного цикла: на пути к социальной ари</w:t>
            </w:r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>мии.</w:t>
            </w:r>
          </w:p>
        </w:tc>
      </w:tr>
      <w:tr w:rsidR="001C1083" w:rsidRPr="001C1083" w:rsidTr="00FB423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Краковский</w:t>
            </w:r>
            <w:proofErr w:type="spellEnd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</w:t>
            </w: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сандрович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Последствия перехода человека к </w:t>
            </w:r>
            <w:proofErr w:type="spellStart"/>
            <w:r w:rsidRPr="001C10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нанотехнологиям</w:t>
            </w:r>
            <w:proofErr w:type="spellEnd"/>
            <w:r w:rsidRPr="001C10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1083" w:rsidRPr="001C1083" w:rsidTr="00FB423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Курков Никита Алексеевич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общество: прорыв к демократии или вызов демократии в </w:t>
            </w:r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веке?</w:t>
            </w:r>
          </w:p>
        </w:tc>
      </w:tr>
      <w:tr w:rsidR="001C1083" w:rsidRPr="001C1083" w:rsidTr="00FB423E">
        <w:trPr>
          <w:trHeight w:val="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Лессовая Евгения Сергеевна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общество. Урок для России.</w:t>
            </w:r>
          </w:p>
        </w:tc>
      </w:tr>
      <w:tr w:rsidR="001C1083" w:rsidRPr="001C1083" w:rsidTr="00FB423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Осмонова</w:t>
            </w:r>
            <w:proofErr w:type="spellEnd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Сузанна</w:t>
            </w:r>
            <w:proofErr w:type="spellEnd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 xml:space="preserve"> Русл</w:t>
            </w: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новна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общество: новые возможности для дем</w:t>
            </w:r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кратии, устойчивого развития, обеспечения прав человека и основных свобод.</w:t>
            </w:r>
          </w:p>
        </w:tc>
      </w:tr>
      <w:tr w:rsidR="001C1083" w:rsidRPr="001C1083" w:rsidTr="00FB423E">
        <w:trPr>
          <w:trHeight w:val="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Соловьев Дмитрий Дми</w:t>
            </w: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риевич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Угрозы и риски информационной революции: цифровое н</w:t>
            </w:r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равенство, безопасность личности, общества, государства, </w:t>
            </w:r>
            <w:proofErr w:type="spellStart"/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кибер-терроризм</w:t>
            </w:r>
            <w:proofErr w:type="spellEnd"/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кибер-преступность</w:t>
            </w:r>
            <w:proofErr w:type="spellEnd"/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1083" w:rsidRPr="001C1083" w:rsidTr="00FB423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Худоева</w:t>
            </w:r>
            <w:proofErr w:type="spellEnd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Гугара</w:t>
            </w:r>
            <w:proofErr w:type="spellEnd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Хадыровна</w:t>
            </w:r>
            <w:proofErr w:type="spellEnd"/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Интернет-свобода или Интернет-зависимость: что нас ждет?</w:t>
            </w:r>
          </w:p>
        </w:tc>
      </w:tr>
      <w:tr w:rsidR="001C1083" w:rsidRPr="001C1083" w:rsidTr="00FB423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 xml:space="preserve">Черненко </w:t>
            </w:r>
            <w:proofErr w:type="spellStart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Ната</w:t>
            </w:r>
            <w:proofErr w:type="spellEnd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капитал: новое измерение богатства и бедности.</w:t>
            </w:r>
          </w:p>
        </w:tc>
      </w:tr>
      <w:tr w:rsidR="001C1083" w:rsidRPr="001C1083" w:rsidTr="00FB423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Яценко</w:t>
            </w:r>
            <w:proofErr w:type="spellEnd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</w:t>
            </w: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рович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Демократия в информационном обществе как </w:t>
            </w:r>
            <w:proofErr w:type="gramStart"/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</w:t>
            </w:r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тивный</w:t>
            </w:r>
            <w:proofErr w:type="gramEnd"/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дискурс</w:t>
            </w:r>
            <w:proofErr w:type="spellEnd"/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1083" w:rsidRPr="001C1083" w:rsidTr="00FB423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Стариков Никита Евгеньевич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83" w:rsidRPr="001C1083" w:rsidRDefault="001C1083" w:rsidP="001C1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демократия или электронное управление дем</w:t>
            </w:r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кратией?</w:t>
            </w:r>
          </w:p>
        </w:tc>
      </w:tr>
      <w:tr w:rsidR="001C1083" w:rsidRPr="001C1083" w:rsidTr="00FB423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083" w:rsidRPr="001C1083" w:rsidRDefault="001C1083" w:rsidP="001C1083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Бухаринов Даниил Олегович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083" w:rsidRPr="001C1083" w:rsidRDefault="001C1083" w:rsidP="001C1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Гражданское общество и власть: Кто кого контролирует в </w:t>
            </w:r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информационном обществе?</w:t>
            </w:r>
          </w:p>
        </w:tc>
      </w:tr>
      <w:tr w:rsidR="001C1083" w:rsidRPr="001C1083" w:rsidTr="00FB423E">
        <w:trPr>
          <w:trHeight w:val="2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Лушева</w:t>
            </w:r>
            <w:proofErr w:type="spellEnd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Радана</w:t>
            </w:r>
            <w:proofErr w:type="spellEnd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3" w:rsidRPr="001C1083" w:rsidRDefault="001C1083" w:rsidP="001C1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общество в эпоху информационной революции: консолидация или деградация?</w:t>
            </w:r>
          </w:p>
        </w:tc>
      </w:tr>
      <w:tr w:rsidR="001C1083" w:rsidRPr="001C1083" w:rsidTr="00FB423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Окованцев</w:t>
            </w:r>
            <w:proofErr w:type="spellEnd"/>
            <w:r w:rsidRPr="00FE4E9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</w:t>
            </w: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реевич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3" w:rsidRPr="001C1083" w:rsidRDefault="001C1083" w:rsidP="001C1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гражданское общество в России может использовать с</w:t>
            </w:r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>тевые ИКТ для консолидации демократии?</w:t>
            </w:r>
          </w:p>
        </w:tc>
      </w:tr>
      <w:tr w:rsidR="001C1083" w:rsidRPr="001C1083" w:rsidTr="00FB423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3" w:rsidRPr="001C1083" w:rsidRDefault="001C1083" w:rsidP="001C10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3" w:rsidRPr="00FE4E9F" w:rsidRDefault="001C1083" w:rsidP="001C10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Симонова Сусанна Романо</w:t>
            </w: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4E9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3" w:rsidRPr="001C1083" w:rsidRDefault="001C1083" w:rsidP="001C10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Технологические, социально-экономические и психологич</w:t>
            </w:r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C1083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проблемы формирования информационного общества в России.</w:t>
            </w:r>
          </w:p>
        </w:tc>
      </w:tr>
    </w:tbl>
    <w:p w:rsidR="001C1083" w:rsidRPr="001C1083" w:rsidRDefault="001C1083" w:rsidP="001C10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1083" w:rsidRPr="001C1083" w:rsidRDefault="001C1083" w:rsidP="001C10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7C26" w:rsidRPr="00917C26" w:rsidRDefault="00FB423E" w:rsidP="00A764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C26">
        <w:rPr>
          <w:rFonts w:ascii="Times New Roman" w:hAnsi="Times New Roman" w:cs="Times New Roman"/>
          <w:b/>
          <w:sz w:val="24"/>
          <w:szCs w:val="24"/>
        </w:rPr>
        <w:t>ПОРЯДОК ПРОВЕДЕНИЯ ДИФФЕРЕНЦИРОВАННОГО ЗАЧЕТА ПО ДИСЦИПЛИНЕ «ОСНОВЫ ФИЛОСОФИИ»</w:t>
      </w:r>
      <w:r>
        <w:rPr>
          <w:rFonts w:ascii="Times New Roman" w:hAnsi="Times New Roman" w:cs="Times New Roman"/>
          <w:b/>
          <w:sz w:val="24"/>
          <w:szCs w:val="24"/>
        </w:rPr>
        <w:t>, КРИТЕРИИ ОЦЕНИВАНИЯ</w:t>
      </w:r>
    </w:p>
    <w:p w:rsidR="00FB423E" w:rsidRDefault="00FB423E" w:rsidP="00A764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423E" w:rsidRDefault="00FB423E" w:rsidP="00A76487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Дифференцированный зачет по дисциплине «Основы философии» в гр. 31 будет проводит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Pr="007909C0">
        <w:rPr>
          <w:rFonts w:ascii="Times New Roman" w:hAnsi="Times New Roman" w:cs="Times New Roman"/>
          <w:b/>
          <w:sz w:val="24"/>
          <w:szCs w:val="24"/>
        </w:rPr>
        <w:t>11 мая 2020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 текущей успеваемости за периоды аудиторного и дистанционного обучения</w:t>
      </w:r>
      <w:r w:rsidR="00310C81">
        <w:rPr>
          <w:rFonts w:ascii="Times New Roman" w:hAnsi="Times New Roman" w:cs="Times New Roman"/>
          <w:sz w:val="24"/>
          <w:szCs w:val="24"/>
        </w:rPr>
        <w:t xml:space="preserve">, а также с учетом выполнения заданий </w:t>
      </w:r>
      <w:r w:rsidR="00310C81" w:rsidRPr="00310C81">
        <w:rPr>
          <w:rFonts w:ascii="Times New Roman" w:hAnsi="Times New Roman" w:cs="Times New Roman"/>
          <w:b/>
          <w:sz w:val="24"/>
          <w:szCs w:val="24"/>
        </w:rPr>
        <w:t>итогового теста</w:t>
      </w:r>
      <w:r w:rsidR="00310C81" w:rsidRPr="00310C81">
        <w:rPr>
          <w:rFonts w:ascii="Times New Roman" w:hAnsi="Times New Roman" w:cs="Times New Roman"/>
          <w:sz w:val="24"/>
          <w:szCs w:val="24"/>
        </w:rPr>
        <w:t xml:space="preserve"> </w:t>
      </w:r>
      <w:r w:rsidR="00310C81">
        <w:rPr>
          <w:rFonts w:ascii="Times New Roman" w:hAnsi="Times New Roman" w:cs="Times New Roman"/>
          <w:sz w:val="24"/>
          <w:szCs w:val="24"/>
        </w:rPr>
        <w:t>по следующим критериям оценивания:</w:t>
      </w:r>
    </w:p>
    <w:p w:rsidR="00310C81" w:rsidRDefault="00310C81" w:rsidP="00A76487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D3697D" w:rsidRPr="00381E1D" w:rsidRDefault="00D3697D" w:rsidP="00A76487">
      <w:pPr>
        <w:shd w:val="clear" w:color="auto" w:fill="FFFFFF"/>
        <w:spacing w:after="0" w:line="240" w:lineRule="auto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381E1D">
        <w:rPr>
          <w:rFonts w:ascii="Times New Roman" w:hAnsi="Times New Roman" w:cs="Times New Roman"/>
          <w:b/>
          <w:bCs/>
          <w:sz w:val="24"/>
          <w:szCs w:val="24"/>
        </w:rPr>
        <w:t>I. Студент получает оценку «отлично» при условии:</w:t>
      </w:r>
    </w:p>
    <w:p w:rsidR="00D3697D" w:rsidRPr="004C3C07" w:rsidRDefault="00D3697D" w:rsidP="00A76487">
      <w:pPr>
        <w:shd w:val="clear" w:color="auto" w:fill="FFFFFF"/>
        <w:spacing w:after="0" w:line="240" w:lineRule="auto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4C3C07">
        <w:rPr>
          <w:rFonts w:ascii="Times New Roman" w:hAnsi="Times New Roman" w:cs="Times New Roman"/>
          <w:sz w:val="24"/>
          <w:szCs w:val="24"/>
        </w:rPr>
        <w:t>- отличной успеваемости за период аудиторного обучения;</w:t>
      </w:r>
    </w:p>
    <w:p w:rsidR="00D3697D" w:rsidRPr="004C3C07" w:rsidRDefault="00D3697D" w:rsidP="00A76487">
      <w:pPr>
        <w:shd w:val="clear" w:color="auto" w:fill="FFFFFF"/>
        <w:spacing w:after="0" w:line="240" w:lineRule="auto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4C3C07">
        <w:rPr>
          <w:rFonts w:ascii="Times New Roman" w:hAnsi="Times New Roman" w:cs="Times New Roman"/>
          <w:sz w:val="24"/>
          <w:szCs w:val="24"/>
        </w:rPr>
        <w:t>- в период дистанционного обучения с 23 марта на высоком уровне выполнены и отпра</w:t>
      </w:r>
      <w:r w:rsidRPr="004C3C07">
        <w:rPr>
          <w:rFonts w:ascii="Times New Roman" w:hAnsi="Times New Roman" w:cs="Times New Roman"/>
          <w:sz w:val="24"/>
          <w:szCs w:val="24"/>
        </w:rPr>
        <w:t>в</w:t>
      </w:r>
      <w:r w:rsidRPr="004C3C07">
        <w:rPr>
          <w:rFonts w:ascii="Times New Roman" w:hAnsi="Times New Roman" w:cs="Times New Roman"/>
          <w:sz w:val="24"/>
          <w:szCs w:val="24"/>
        </w:rPr>
        <w:t>лены на проверку все виды работ, предусмотренные лекциями и практическими занятиями (с</w:t>
      </w:r>
      <w:r w:rsidRPr="004C3C07">
        <w:rPr>
          <w:rFonts w:ascii="Times New Roman" w:hAnsi="Times New Roman" w:cs="Times New Roman"/>
          <w:sz w:val="24"/>
          <w:szCs w:val="24"/>
        </w:rPr>
        <w:t>е</w:t>
      </w:r>
      <w:r w:rsidRPr="004C3C07">
        <w:rPr>
          <w:rFonts w:ascii="Times New Roman" w:hAnsi="Times New Roman" w:cs="Times New Roman"/>
          <w:sz w:val="24"/>
          <w:szCs w:val="24"/>
        </w:rPr>
        <w:t>минарами);</w:t>
      </w:r>
    </w:p>
    <w:p w:rsidR="00D3697D" w:rsidRPr="004C3C07" w:rsidRDefault="00D3697D" w:rsidP="00A76487">
      <w:pPr>
        <w:shd w:val="clear" w:color="auto" w:fill="FFFFFF"/>
        <w:spacing w:after="0" w:line="240" w:lineRule="auto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4C3C07">
        <w:rPr>
          <w:rFonts w:ascii="Times New Roman" w:hAnsi="Times New Roman" w:cs="Times New Roman"/>
          <w:sz w:val="24"/>
          <w:szCs w:val="24"/>
        </w:rPr>
        <w:t>- правильные ответы итогового теста более 85 %а.</w:t>
      </w:r>
    </w:p>
    <w:p w:rsidR="00D3697D" w:rsidRPr="004C3C07" w:rsidRDefault="00D3697D" w:rsidP="00A76487">
      <w:pPr>
        <w:shd w:val="clear" w:color="auto" w:fill="FFFFFF"/>
        <w:spacing w:after="0" w:line="240" w:lineRule="auto"/>
        <w:ind w:right="136" w:firstLine="54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D3697D" w:rsidRPr="00381E1D" w:rsidRDefault="00D3697D" w:rsidP="00A76487">
      <w:pPr>
        <w:shd w:val="clear" w:color="auto" w:fill="FFFFFF"/>
        <w:spacing w:after="0" w:line="240" w:lineRule="auto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381E1D">
        <w:rPr>
          <w:rFonts w:ascii="Times New Roman" w:hAnsi="Times New Roman" w:cs="Times New Roman"/>
          <w:b/>
          <w:bCs/>
          <w:sz w:val="24"/>
          <w:szCs w:val="24"/>
        </w:rPr>
        <w:t>II. Студент получает оценку «хорошо» при условии:</w:t>
      </w:r>
    </w:p>
    <w:p w:rsidR="00D3697D" w:rsidRPr="00381E1D" w:rsidRDefault="00D3697D" w:rsidP="00A76487">
      <w:pPr>
        <w:shd w:val="clear" w:color="auto" w:fill="FFFFFF"/>
        <w:spacing w:after="0" w:line="240" w:lineRule="auto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4C3C07">
        <w:rPr>
          <w:rFonts w:ascii="Times New Roman" w:hAnsi="Times New Roman" w:cs="Times New Roman"/>
          <w:sz w:val="24"/>
          <w:szCs w:val="24"/>
        </w:rPr>
        <w:t>- отличной и хорошей успеваемости</w:t>
      </w:r>
      <w:r w:rsidRPr="00381E1D">
        <w:rPr>
          <w:rFonts w:ascii="Times New Roman" w:hAnsi="Times New Roman" w:cs="Times New Roman"/>
          <w:sz w:val="24"/>
          <w:szCs w:val="24"/>
        </w:rPr>
        <w:t xml:space="preserve"> в период аудиторного обучения;</w:t>
      </w:r>
    </w:p>
    <w:p w:rsidR="00D3697D" w:rsidRPr="00381E1D" w:rsidRDefault="00D3697D" w:rsidP="00A76487">
      <w:pPr>
        <w:shd w:val="clear" w:color="auto" w:fill="FFFFFF"/>
        <w:spacing w:after="0" w:line="240" w:lineRule="auto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381E1D">
        <w:rPr>
          <w:rFonts w:ascii="Times New Roman" w:hAnsi="Times New Roman" w:cs="Times New Roman"/>
          <w:sz w:val="24"/>
          <w:szCs w:val="24"/>
        </w:rPr>
        <w:t>- в период дистанционного обучения с 23 марта на хорошем уровне выполнены и отпра</w:t>
      </w:r>
      <w:r w:rsidRPr="00381E1D">
        <w:rPr>
          <w:rFonts w:ascii="Times New Roman" w:hAnsi="Times New Roman" w:cs="Times New Roman"/>
          <w:sz w:val="24"/>
          <w:szCs w:val="24"/>
        </w:rPr>
        <w:t>в</w:t>
      </w:r>
      <w:r w:rsidRPr="00381E1D">
        <w:rPr>
          <w:rFonts w:ascii="Times New Roman" w:hAnsi="Times New Roman" w:cs="Times New Roman"/>
          <w:sz w:val="24"/>
          <w:szCs w:val="24"/>
        </w:rPr>
        <w:t>лены на проверку все виды работ, предусмотренные лекциями и практическими занятиями (с</w:t>
      </w:r>
      <w:r w:rsidRPr="00381E1D">
        <w:rPr>
          <w:rFonts w:ascii="Times New Roman" w:hAnsi="Times New Roman" w:cs="Times New Roman"/>
          <w:sz w:val="24"/>
          <w:szCs w:val="24"/>
        </w:rPr>
        <w:t>е</w:t>
      </w:r>
      <w:r w:rsidRPr="00381E1D">
        <w:rPr>
          <w:rFonts w:ascii="Times New Roman" w:hAnsi="Times New Roman" w:cs="Times New Roman"/>
          <w:sz w:val="24"/>
          <w:szCs w:val="24"/>
        </w:rPr>
        <w:t>минарами), получившие малое число замечаний.</w:t>
      </w:r>
    </w:p>
    <w:p w:rsidR="00D3697D" w:rsidRPr="00381E1D" w:rsidRDefault="00D3697D" w:rsidP="00A76487">
      <w:pPr>
        <w:shd w:val="clear" w:color="auto" w:fill="FFFFFF"/>
        <w:spacing w:after="0" w:line="240" w:lineRule="auto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381E1D">
        <w:rPr>
          <w:rFonts w:ascii="Times New Roman" w:hAnsi="Times New Roman" w:cs="Times New Roman"/>
          <w:sz w:val="24"/>
          <w:szCs w:val="24"/>
        </w:rPr>
        <w:t>- правильное выполнение от 70 до 85 % вопросов итогового теста.</w:t>
      </w:r>
    </w:p>
    <w:p w:rsidR="00D3697D" w:rsidRPr="00381E1D" w:rsidRDefault="00D3697D" w:rsidP="00A76487">
      <w:pPr>
        <w:pStyle w:val="a3"/>
        <w:shd w:val="clear" w:color="auto" w:fill="FFFFFF"/>
        <w:spacing w:before="0" w:beforeAutospacing="0" w:after="0" w:afterAutospacing="0"/>
        <w:ind w:right="136" w:firstLine="540"/>
        <w:contextualSpacing/>
        <w:rPr>
          <w:rStyle w:val="a5"/>
        </w:rPr>
      </w:pPr>
    </w:p>
    <w:p w:rsidR="00D3697D" w:rsidRPr="00381E1D" w:rsidRDefault="00D3697D" w:rsidP="00A76487">
      <w:pPr>
        <w:pStyle w:val="a3"/>
        <w:shd w:val="clear" w:color="auto" w:fill="FFFFFF"/>
        <w:spacing w:before="0" w:beforeAutospacing="0" w:after="0" w:afterAutospacing="0"/>
        <w:ind w:right="136" w:firstLine="540"/>
        <w:contextualSpacing/>
        <w:rPr>
          <w:rStyle w:val="a5"/>
        </w:rPr>
      </w:pPr>
      <w:r w:rsidRPr="00381E1D">
        <w:rPr>
          <w:rStyle w:val="a5"/>
        </w:rPr>
        <w:t>III. Студент получает оценку «удовлетворительно» при условии:</w:t>
      </w:r>
    </w:p>
    <w:p w:rsidR="00D3697D" w:rsidRPr="00381E1D" w:rsidRDefault="00D3697D" w:rsidP="00A76487">
      <w:pPr>
        <w:shd w:val="clear" w:color="auto" w:fill="FFFFFF"/>
        <w:spacing w:after="0" w:line="240" w:lineRule="auto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4C3C0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- удовлетворительной </w:t>
      </w:r>
      <w:r w:rsidRPr="004C3C07">
        <w:rPr>
          <w:rFonts w:ascii="Times New Roman" w:hAnsi="Times New Roman" w:cs="Times New Roman"/>
          <w:b/>
          <w:sz w:val="24"/>
          <w:szCs w:val="24"/>
        </w:rPr>
        <w:t>успеваемости</w:t>
      </w:r>
      <w:r w:rsidRPr="00381E1D">
        <w:rPr>
          <w:rFonts w:ascii="Times New Roman" w:hAnsi="Times New Roman" w:cs="Times New Roman"/>
          <w:sz w:val="24"/>
          <w:szCs w:val="24"/>
        </w:rPr>
        <w:t xml:space="preserve"> в период аудиторного обучения;</w:t>
      </w:r>
    </w:p>
    <w:p w:rsidR="00D3697D" w:rsidRPr="00381E1D" w:rsidRDefault="00D3697D" w:rsidP="00A76487">
      <w:pPr>
        <w:shd w:val="clear" w:color="auto" w:fill="FFFFFF"/>
        <w:spacing w:after="0" w:line="240" w:lineRule="auto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381E1D">
        <w:rPr>
          <w:rFonts w:ascii="Times New Roman" w:hAnsi="Times New Roman" w:cs="Times New Roman"/>
          <w:sz w:val="24"/>
          <w:szCs w:val="24"/>
        </w:rPr>
        <w:t>- в период дистанционного обучения с 23 марта на удовлетворительном уровне выполнены и отправлены на проверку большинство всех видов работ, предусмотренных заданиями к ле</w:t>
      </w:r>
      <w:r w:rsidRPr="00381E1D">
        <w:rPr>
          <w:rFonts w:ascii="Times New Roman" w:hAnsi="Times New Roman" w:cs="Times New Roman"/>
          <w:sz w:val="24"/>
          <w:szCs w:val="24"/>
        </w:rPr>
        <w:t>к</w:t>
      </w:r>
      <w:r w:rsidRPr="00381E1D">
        <w:rPr>
          <w:rFonts w:ascii="Times New Roman" w:hAnsi="Times New Roman" w:cs="Times New Roman"/>
          <w:sz w:val="24"/>
          <w:szCs w:val="24"/>
        </w:rPr>
        <w:t>циям и практическим занятиям (семинарам), получившие много замечаний;</w:t>
      </w:r>
    </w:p>
    <w:p w:rsidR="00D3697D" w:rsidRPr="00381E1D" w:rsidRDefault="00D3697D" w:rsidP="00A76487">
      <w:pPr>
        <w:shd w:val="clear" w:color="auto" w:fill="FFFFFF"/>
        <w:spacing w:after="0" w:line="240" w:lineRule="auto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381E1D">
        <w:rPr>
          <w:rFonts w:ascii="Times New Roman" w:hAnsi="Times New Roman" w:cs="Times New Roman"/>
          <w:sz w:val="24"/>
          <w:szCs w:val="24"/>
        </w:rPr>
        <w:t>- правильное выполнение от 50 до 70 % вопросов итогового теста.</w:t>
      </w:r>
    </w:p>
    <w:p w:rsidR="00D3697D" w:rsidRPr="00381E1D" w:rsidRDefault="00D3697D" w:rsidP="00A76487">
      <w:pPr>
        <w:shd w:val="clear" w:color="auto" w:fill="FFFFFF"/>
        <w:spacing w:after="0" w:line="240" w:lineRule="auto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D3697D" w:rsidRPr="00381E1D" w:rsidRDefault="00D3697D" w:rsidP="00A76487">
      <w:pPr>
        <w:pStyle w:val="a3"/>
        <w:shd w:val="clear" w:color="auto" w:fill="FFFFFF"/>
        <w:spacing w:before="0" w:beforeAutospacing="0" w:after="0" w:afterAutospacing="0"/>
        <w:ind w:right="136" w:firstLine="540"/>
        <w:contextualSpacing/>
      </w:pPr>
      <w:r w:rsidRPr="00381E1D">
        <w:rPr>
          <w:rStyle w:val="a5"/>
        </w:rPr>
        <w:t>IV. Студент получает оценку не зачтено (не удовлетворительно).</w:t>
      </w:r>
    </w:p>
    <w:p w:rsidR="00D3697D" w:rsidRPr="00381E1D" w:rsidRDefault="00D3697D" w:rsidP="00A76487">
      <w:pPr>
        <w:shd w:val="clear" w:color="auto" w:fill="FFFFFF"/>
        <w:spacing w:after="0" w:line="240" w:lineRule="auto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4C3C0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- неудовлетворительной </w:t>
      </w:r>
      <w:r w:rsidRPr="004C3C07">
        <w:rPr>
          <w:rFonts w:ascii="Times New Roman" w:hAnsi="Times New Roman" w:cs="Times New Roman"/>
          <w:sz w:val="24"/>
          <w:szCs w:val="24"/>
        </w:rPr>
        <w:t>успеваемости,</w:t>
      </w:r>
      <w:r w:rsidRPr="00381E1D">
        <w:rPr>
          <w:rFonts w:ascii="Times New Roman" w:hAnsi="Times New Roman" w:cs="Times New Roman"/>
          <w:sz w:val="24"/>
          <w:szCs w:val="24"/>
        </w:rPr>
        <w:t xml:space="preserve"> систематического непосещения учебных занятий в период аудиторного обучения;</w:t>
      </w:r>
    </w:p>
    <w:p w:rsidR="00D3697D" w:rsidRPr="00381E1D" w:rsidRDefault="00D3697D" w:rsidP="00A76487">
      <w:pPr>
        <w:pStyle w:val="a3"/>
        <w:shd w:val="clear" w:color="auto" w:fill="FFFFFF"/>
        <w:spacing w:before="0" w:beforeAutospacing="0" w:after="0" w:afterAutospacing="0"/>
        <w:ind w:right="136" w:firstLine="540"/>
        <w:contextualSpacing/>
      </w:pPr>
      <w:r w:rsidRPr="00381E1D">
        <w:t>- в период дистанционного обучения с 23 марта работы, предусмотренные заданиями к лекциям и практическим занятиям (семинарам) не выполнены в сроки, указанные преподават</w:t>
      </w:r>
      <w:r w:rsidRPr="00381E1D">
        <w:t>е</w:t>
      </w:r>
      <w:r w:rsidRPr="00381E1D">
        <w:t>лем, и/или не выполнены к моменту сдачи зачёта 12 мая 2020 г.</w:t>
      </w:r>
    </w:p>
    <w:p w:rsidR="00D3697D" w:rsidRPr="00381E1D" w:rsidRDefault="00D3697D" w:rsidP="00A764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1E1D">
        <w:rPr>
          <w:rFonts w:ascii="Times New Roman" w:hAnsi="Times New Roman" w:cs="Times New Roman"/>
          <w:sz w:val="24"/>
          <w:szCs w:val="24"/>
        </w:rPr>
        <w:t>- даны правильные ответы менее чем на 50 % тестовых вопросов.</w:t>
      </w:r>
    </w:p>
    <w:p w:rsidR="00D3697D" w:rsidRDefault="00D3697D" w:rsidP="00A764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697D" w:rsidRDefault="007909C0" w:rsidP="00950708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7909C0">
        <w:rPr>
          <w:rFonts w:ascii="Times New Roman" w:hAnsi="Times New Roman" w:cs="Times New Roman"/>
          <w:b/>
          <w:sz w:val="24"/>
          <w:szCs w:val="24"/>
        </w:rPr>
        <w:t xml:space="preserve">Итоговый тест будет размещен на платформе дистанционного обучения </w:t>
      </w:r>
      <w:r w:rsidRPr="007909C0">
        <w:rPr>
          <w:rFonts w:ascii="Times New Roman" w:hAnsi="Times New Roman" w:cs="Times New Roman"/>
          <w:b/>
          <w:sz w:val="24"/>
          <w:szCs w:val="24"/>
          <w:lang w:val="en-US"/>
        </w:rPr>
        <w:t>Middle</w:t>
      </w:r>
      <w:r w:rsidRPr="007909C0">
        <w:rPr>
          <w:rFonts w:ascii="Times New Roman" w:hAnsi="Times New Roman" w:cs="Times New Roman"/>
          <w:b/>
          <w:sz w:val="24"/>
          <w:szCs w:val="24"/>
        </w:rPr>
        <w:t>.</w:t>
      </w:r>
      <w:r w:rsidR="00950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97D" w:rsidRDefault="00D3697D" w:rsidP="00FB423E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D3697D" w:rsidSect="00AF1A0D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31149"/>
    <w:multiLevelType w:val="multilevel"/>
    <w:tmpl w:val="B6EAA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232A8"/>
    <w:rsid w:val="00020E99"/>
    <w:rsid w:val="000300AF"/>
    <w:rsid w:val="000548F8"/>
    <w:rsid w:val="000B1CC1"/>
    <w:rsid w:val="000F55AF"/>
    <w:rsid w:val="00147730"/>
    <w:rsid w:val="001C1083"/>
    <w:rsid w:val="001C68B6"/>
    <w:rsid w:val="001F3F03"/>
    <w:rsid w:val="002243E2"/>
    <w:rsid w:val="003074BC"/>
    <w:rsid w:val="00310C81"/>
    <w:rsid w:val="0031475A"/>
    <w:rsid w:val="003A3046"/>
    <w:rsid w:val="003C51C1"/>
    <w:rsid w:val="003F2B27"/>
    <w:rsid w:val="004613CA"/>
    <w:rsid w:val="004C3C07"/>
    <w:rsid w:val="005172C2"/>
    <w:rsid w:val="005353DD"/>
    <w:rsid w:val="00536816"/>
    <w:rsid w:val="0054128A"/>
    <w:rsid w:val="00550908"/>
    <w:rsid w:val="00601DBC"/>
    <w:rsid w:val="00604E02"/>
    <w:rsid w:val="00615C14"/>
    <w:rsid w:val="00621E33"/>
    <w:rsid w:val="0063016C"/>
    <w:rsid w:val="006B57B4"/>
    <w:rsid w:val="006D1FCC"/>
    <w:rsid w:val="006D7A07"/>
    <w:rsid w:val="00751F5C"/>
    <w:rsid w:val="0078076B"/>
    <w:rsid w:val="007909C0"/>
    <w:rsid w:val="008907B8"/>
    <w:rsid w:val="00917C26"/>
    <w:rsid w:val="00947D7A"/>
    <w:rsid w:val="00950708"/>
    <w:rsid w:val="00970913"/>
    <w:rsid w:val="00982C25"/>
    <w:rsid w:val="00A76487"/>
    <w:rsid w:val="00AA3A79"/>
    <w:rsid w:val="00AB19DF"/>
    <w:rsid w:val="00AD109C"/>
    <w:rsid w:val="00AE7DB9"/>
    <w:rsid w:val="00AF1A0D"/>
    <w:rsid w:val="00B31FB5"/>
    <w:rsid w:val="00B3579F"/>
    <w:rsid w:val="00B36E59"/>
    <w:rsid w:val="00B728E1"/>
    <w:rsid w:val="00B73BA5"/>
    <w:rsid w:val="00B81D4E"/>
    <w:rsid w:val="00B84ECD"/>
    <w:rsid w:val="00B911D9"/>
    <w:rsid w:val="00B93767"/>
    <w:rsid w:val="00B93B03"/>
    <w:rsid w:val="00BA7597"/>
    <w:rsid w:val="00BC5EE8"/>
    <w:rsid w:val="00C412E5"/>
    <w:rsid w:val="00C54AA6"/>
    <w:rsid w:val="00C752CD"/>
    <w:rsid w:val="00C869DE"/>
    <w:rsid w:val="00CB134F"/>
    <w:rsid w:val="00D3697D"/>
    <w:rsid w:val="00D6250A"/>
    <w:rsid w:val="00DA0131"/>
    <w:rsid w:val="00DB6981"/>
    <w:rsid w:val="00DF3F05"/>
    <w:rsid w:val="00E01515"/>
    <w:rsid w:val="00E232A8"/>
    <w:rsid w:val="00EA28C2"/>
    <w:rsid w:val="00ED6760"/>
    <w:rsid w:val="00EE7F23"/>
    <w:rsid w:val="00EF2749"/>
    <w:rsid w:val="00F60CBF"/>
    <w:rsid w:val="00FA381E"/>
    <w:rsid w:val="00FB423E"/>
    <w:rsid w:val="00FC2EC7"/>
    <w:rsid w:val="00FD0A72"/>
    <w:rsid w:val="00FE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3579F"/>
    <w:pPr>
      <w:spacing w:after="0" w:line="240" w:lineRule="auto"/>
      <w:ind w:firstLine="56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31F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8</Pages>
  <Words>2990</Words>
  <Characters>17045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Kezin</dc:creator>
  <cp:keywords/>
  <dc:description/>
  <cp:lastModifiedBy>Василий</cp:lastModifiedBy>
  <cp:revision>49</cp:revision>
  <dcterms:created xsi:type="dcterms:W3CDTF">2020-03-19T07:25:00Z</dcterms:created>
  <dcterms:modified xsi:type="dcterms:W3CDTF">2020-04-30T05:39:00Z</dcterms:modified>
</cp:coreProperties>
</file>